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21" w:rsidRDefault="002E3121" w:rsidP="00105F3C">
      <w:pPr>
        <w:autoSpaceDE w:val="0"/>
        <w:autoSpaceDN w:val="0"/>
        <w:adjustRightInd w:val="0"/>
        <w:spacing w:line="288" w:lineRule="auto"/>
        <w:jc w:val="center"/>
        <w:textAlignment w:val="center"/>
        <w:rPr>
          <w:rFonts w:ascii="AcadNusx" w:hAnsi="AcadNusx" w:cs="AKolkhetyM"/>
          <w:b/>
          <w:bCs/>
          <w:color w:val="000000"/>
          <w:lang w:val="de-DE"/>
        </w:rPr>
      </w:pPr>
    </w:p>
    <w:p w:rsidR="002E3121" w:rsidRDefault="002E3121" w:rsidP="00105F3C">
      <w:pPr>
        <w:autoSpaceDE w:val="0"/>
        <w:autoSpaceDN w:val="0"/>
        <w:adjustRightInd w:val="0"/>
        <w:spacing w:line="288" w:lineRule="auto"/>
        <w:jc w:val="center"/>
        <w:textAlignment w:val="center"/>
        <w:rPr>
          <w:rFonts w:ascii="AcadNusx" w:hAnsi="AcadNusx" w:cs="AKolkhetyM"/>
          <w:b/>
          <w:bCs/>
          <w:color w:val="000000"/>
          <w:lang w:val="de-DE"/>
        </w:rPr>
      </w:pPr>
    </w:p>
    <w:p w:rsidR="00105F3C" w:rsidRPr="00D8002B" w:rsidRDefault="00105F3C" w:rsidP="00105F3C">
      <w:pPr>
        <w:autoSpaceDE w:val="0"/>
        <w:autoSpaceDN w:val="0"/>
        <w:adjustRightInd w:val="0"/>
        <w:spacing w:line="288" w:lineRule="auto"/>
        <w:jc w:val="center"/>
        <w:textAlignment w:val="center"/>
        <w:rPr>
          <w:rFonts w:ascii="AcadNusx" w:hAnsi="AcadNusx" w:cs="AKolkhetyM"/>
          <w:b/>
          <w:bCs/>
          <w:color w:val="000000"/>
          <w:lang w:val="de-DE"/>
        </w:rPr>
      </w:pPr>
      <w:r w:rsidRPr="00D8002B">
        <w:rPr>
          <w:rFonts w:ascii="AcadNusx" w:hAnsi="AcadNusx" w:cs="AKolkhetyM"/>
          <w:b/>
          <w:bCs/>
          <w:color w:val="000000"/>
          <w:lang w:val="de-DE"/>
        </w:rPr>
        <w:t>ivane kereseliZis `ciskari~</w:t>
      </w:r>
    </w:p>
    <w:p w:rsidR="00105F3C" w:rsidRPr="00D8002B" w:rsidRDefault="00105F3C" w:rsidP="00105F3C">
      <w:pPr>
        <w:autoSpaceDE w:val="0"/>
        <w:autoSpaceDN w:val="0"/>
        <w:adjustRightInd w:val="0"/>
        <w:spacing w:line="288" w:lineRule="auto"/>
        <w:jc w:val="center"/>
        <w:textAlignment w:val="center"/>
        <w:rPr>
          <w:rFonts w:ascii="AcadNusx" w:hAnsi="AcadNusx" w:cs="AKolkhetyN"/>
          <w:color w:val="000000"/>
          <w:sz w:val="16"/>
          <w:szCs w:val="16"/>
          <w:lang w:val="de-DE"/>
        </w:rPr>
      </w:pPr>
    </w:p>
    <w:p w:rsidR="00105F3C" w:rsidRPr="00D8002B" w:rsidRDefault="00105F3C" w:rsidP="00105F3C">
      <w:pPr>
        <w:autoSpaceDE w:val="0"/>
        <w:autoSpaceDN w:val="0"/>
        <w:adjustRightInd w:val="0"/>
        <w:spacing w:line="288" w:lineRule="auto"/>
        <w:jc w:val="center"/>
        <w:textAlignment w:val="center"/>
        <w:rPr>
          <w:rFonts w:ascii="AcadNusx" w:hAnsi="AcadNusx" w:cs="AKolkhetyN"/>
          <w:color w:val="000000"/>
          <w:lang w:val="de-DE"/>
        </w:rPr>
      </w:pPr>
      <w:r w:rsidRPr="00D8002B">
        <w:rPr>
          <w:rFonts w:ascii="AcadNusx" w:hAnsi="AcadNusx" w:cs="AKolkhetyN"/>
          <w:color w:val="000000"/>
          <w:lang w:val="de-DE"/>
        </w:rPr>
        <w:t>(1857-1875)</w:t>
      </w:r>
    </w:p>
    <w:p w:rsidR="00105F3C" w:rsidRDefault="00105F3C" w:rsidP="00105F3C">
      <w:pPr>
        <w:autoSpaceDE w:val="0"/>
        <w:autoSpaceDN w:val="0"/>
        <w:adjustRightInd w:val="0"/>
        <w:spacing w:line="288" w:lineRule="auto"/>
        <w:jc w:val="center"/>
        <w:textAlignment w:val="center"/>
        <w:rPr>
          <w:rFonts w:ascii="AcadNusx" w:hAnsi="AcadNusx" w:cs="AKolkhetyN"/>
          <w:color w:val="000000"/>
          <w:sz w:val="16"/>
          <w:szCs w:val="16"/>
          <w:lang w:val="de-DE"/>
        </w:rPr>
      </w:pPr>
    </w:p>
    <w:p w:rsidR="002E3121" w:rsidRPr="002E3121" w:rsidRDefault="002E3121" w:rsidP="00105F3C">
      <w:pPr>
        <w:autoSpaceDE w:val="0"/>
        <w:autoSpaceDN w:val="0"/>
        <w:adjustRightInd w:val="0"/>
        <w:spacing w:line="288" w:lineRule="auto"/>
        <w:jc w:val="center"/>
        <w:textAlignment w:val="center"/>
        <w:rPr>
          <w:rFonts w:ascii="AcadNusx" w:hAnsi="AcadNusx" w:cs="AKolkhetyN"/>
          <w:b/>
          <w:color w:val="000000"/>
          <w:lang w:val="de-DE"/>
        </w:rPr>
      </w:pPr>
      <w:r w:rsidRPr="002E3121">
        <w:rPr>
          <w:rFonts w:ascii="AcadNusx" w:hAnsi="AcadNusx" w:cs="AKolkhetyN"/>
          <w:b/>
          <w:color w:val="000000"/>
          <w:lang w:val="de-DE"/>
        </w:rPr>
        <w:t>nawili I</w:t>
      </w:r>
    </w:p>
    <w:p w:rsidR="002E3121" w:rsidRPr="00D8002B" w:rsidRDefault="002E3121" w:rsidP="00105F3C">
      <w:pPr>
        <w:autoSpaceDE w:val="0"/>
        <w:autoSpaceDN w:val="0"/>
        <w:adjustRightInd w:val="0"/>
        <w:spacing w:line="288" w:lineRule="auto"/>
        <w:jc w:val="center"/>
        <w:textAlignment w:val="center"/>
        <w:rPr>
          <w:rFonts w:ascii="AcadNusx" w:hAnsi="AcadNusx" w:cs="AKolkhetyN"/>
          <w:color w:val="000000"/>
          <w:sz w:val="16"/>
          <w:szCs w:val="16"/>
          <w:lang w:val="de-DE"/>
        </w:rPr>
      </w:pP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de-DE"/>
        </w:rPr>
        <w:t xml:space="preserve">giorgi erisTavis `ciskris~ daxurvis Semdeg ramdenime wlis ganmavlobaSi qarTveli sazogadoeba sakuTari perioduli gamocemis gareSe iyo darCenili. ivane kereseliZem, romelsac giorgi erisTavma `ciskris~ aRdgena-gamocemis ufleba gadasca, gadawyvita ara Zveli Jurnalis aRdgena, aramed _ axlis gamocema, magram am mimarTulebiT gadadgmuli misi yvela nabiji warumatebeli gamodga. zaqaria WiWinaZe imowmebs iv. kereseliZis naTqvams: `1855 wels erTs krebaze gardavwyviteT Jurnalis gamocemao. mere sTqveso, Tu ra gamovceTo. zogma sTqva, `ciskari~ ganvaaxloTo, zogma sxva axali Jurnalis saxeli daasaxelao... bolos gardavswyviteT, rom isev `ciskris~ gamocemis, anu ganaxlebis nebarTva viTxovoTo, Torem vai Tu sxvebis gamocemis nebarTva ar mogvceno. </w:t>
      </w:r>
      <w:proofErr w:type="gramStart"/>
      <w:r w:rsidRPr="00D8002B">
        <w:rPr>
          <w:rFonts w:ascii="AcadNusx" w:hAnsi="AcadNusx" w:cs="AKolkhetyN"/>
          <w:color w:val="000000"/>
          <w:sz w:val="22"/>
          <w:szCs w:val="22"/>
          <w:lang w:val="en-US"/>
        </w:rPr>
        <w:t>Semdegi, anu meore kreba, al. orbelianis saxlSi moxda.</w:t>
      </w:r>
      <w:proofErr w:type="gramEnd"/>
      <w:r w:rsidRPr="00D8002B">
        <w:rPr>
          <w:rFonts w:ascii="AcadNusx" w:hAnsi="AcadNusx" w:cs="AKolkhetyN"/>
          <w:color w:val="000000"/>
          <w:sz w:val="22"/>
          <w:szCs w:val="22"/>
          <w:lang w:val="en-US"/>
        </w:rPr>
        <w:t xml:space="preserve"> </w:t>
      </w:r>
      <w:proofErr w:type="gramStart"/>
      <w:r w:rsidRPr="00D8002B">
        <w:rPr>
          <w:rFonts w:ascii="AcadNusx" w:hAnsi="AcadNusx" w:cs="AKolkhetyN"/>
          <w:color w:val="000000"/>
          <w:sz w:val="22"/>
          <w:szCs w:val="22"/>
          <w:lang w:val="en-US"/>
        </w:rPr>
        <w:t>sxvaTa</w:t>
      </w:r>
      <w:proofErr w:type="gramEnd"/>
      <w:r w:rsidRPr="00D8002B">
        <w:rPr>
          <w:rFonts w:ascii="AcadNusx" w:hAnsi="AcadNusx" w:cs="AKolkhetyN"/>
          <w:color w:val="000000"/>
          <w:sz w:val="22"/>
          <w:szCs w:val="22"/>
          <w:lang w:val="en-US"/>
        </w:rPr>
        <w:t xml:space="preserve"> Soris, iq daeswro dim. </w:t>
      </w:r>
      <w:proofErr w:type="gramStart"/>
      <w:r w:rsidRPr="00D8002B">
        <w:rPr>
          <w:rFonts w:ascii="AcadNusx" w:hAnsi="AcadNusx" w:cs="AKolkhetyN"/>
          <w:color w:val="000000"/>
          <w:sz w:val="22"/>
          <w:szCs w:val="22"/>
          <w:lang w:val="en-US"/>
        </w:rPr>
        <w:t>yifianic</w:t>
      </w:r>
      <w:proofErr w:type="gramEnd"/>
      <w:r w:rsidRPr="00D8002B">
        <w:rPr>
          <w:rFonts w:ascii="AcadNusx" w:hAnsi="AcadNusx" w:cs="AKolkhetyN"/>
          <w:color w:val="000000"/>
          <w:sz w:val="22"/>
          <w:szCs w:val="22"/>
          <w:lang w:val="en-US"/>
        </w:rPr>
        <w:t xml:space="preserve">. </w:t>
      </w:r>
      <w:proofErr w:type="gramStart"/>
      <w:r w:rsidRPr="00D8002B">
        <w:rPr>
          <w:rFonts w:ascii="AcadNusx" w:hAnsi="AcadNusx" w:cs="AKolkhetyN"/>
          <w:color w:val="000000"/>
          <w:sz w:val="22"/>
          <w:szCs w:val="22"/>
          <w:lang w:val="en-US"/>
        </w:rPr>
        <w:t>saubris</w:t>
      </w:r>
      <w:proofErr w:type="gramEnd"/>
      <w:r w:rsidRPr="00D8002B">
        <w:rPr>
          <w:rFonts w:ascii="AcadNusx" w:hAnsi="AcadNusx" w:cs="AKolkhetyN"/>
          <w:color w:val="000000"/>
          <w:sz w:val="22"/>
          <w:szCs w:val="22"/>
          <w:lang w:val="en-US"/>
        </w:rPr>
        <w:t xml:space="preserve"> Semdeg programis Sedgena dim. </w:t>
      </w:r>
      <w:proofErr w:type="gramStart"/>
      <w:r w:rsidRPr="00D8002B">
        <w:rPr>
          <w:rFonts w:ascii="AcadNusx" w:hAnsi="AcadNusx" w:cs="AKolkhetyN"/>
          <w:color w:val="000000"/>
          <w:sz w:val="22"/>
          <w:szCs w:val="22"/>
          <w:lang w:val="en-US"/>
        </w:rPr>
        <w:t>yifians</w:t>
      </w:r>
      <w:proofErr w:type="gramEnd"/>
      <w:r w:rsidRPr="00D8002B">
        <w:rPr>
          <w:rFonts w:ascii="AcadNusx" w:hAnsi="AcadNusx" w:cs="AKolkhetyN"/>
          <w:color w:val="000000"/>
          <w:sz w:val="22"/>
          <w:szCs w:val="22"/>
          <w:lang w:val="en-US"/>
        </w:rPr>
        <w:t xml:space="preserve"> miandes~.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 xml:space="preserve">1854 weli kavkasiis saswavlo olqis mzrunvels, baron aleqsandre nikolais, mis TanaSemwe maqsimoviCsa da dim. </w:t>
      </w:r>
      <w:proofErr w:type="gramStart"/>
      <w:r w:rsidRPr="00D8002B">
        <w:rPr>
          <w:rFonts w:ascii="AcadNusx" w:hAnsi="AcadNusx" w:cs="AKolkhetyN"/>
          <w:color w:val="000000"/>
          <w:sz w:val="22"/>
          <w:szCs w:val="22"/>
          <w:lang w:val="en-US"/>
        </w:rPr>
        <w:t>yifians</w:t>
      </w:r>
      <w:proofErr w:type="gramEnd"/>
      <w:r w:rsidRPr="00D8002B">
        <w:rPr>
          <w:rFonts w:ascii="AcadNusx" w:hAnsi="AcadNusx" w:cs="AKolkhetyN"/>
          <w:color w:val="000000"/>
          <w:sz w:val="22"/>
          <w:szCs w:val="22"/>
          <w:lang w:val="en-US"/>
        </w:rPr>
        <w:t xml:space="preserve"> Soris gamarTul oficialur mimoweraSi gailia. </w:t>
      </w:r>
      <w:proofErr w:type="gramStart"/>
      <w:r w:rsidRPr="00D8002B">
        <w:rPr>
          <w:rFonts w:ascii="AcadNusx" w:hAnsi="AcadNusx" w:cs="AKolkhetyN"/>
          <w:color w:val="000000"/>
          <w:sz w:val="22"/>
          <w:szCs w:val="22"/>
          <w:lang w:val="en-US"/>
        </w:rPr>
        <w:t>kerZod</w:t>
      </w:r>
      <w:proofErr w:type="gramEnd"/>
      <w:r w:rsidRPr="00D8002B">
        <w:rPr>
          <w:rFonts w:ascii="AcadNusx" w:hAnsi="AcadNusx" w:cs="AKolkhetyN"/>
          <w:color w:val="000000"/>
          <w:sz w:val="22"/>
          <w:szCs w:val="22"/>
          <w:lang w:val="en-US"/>
        </w:rPr>
        <w:t xml:space="preserve">, 1854 wlis 26 agvistos al. nikolaim werilobiT mimarTa dim. </w:t>
      </w:r>
      <w:proofErr w:type="gramStart"/>
      <w:r w:rsidRPr="00D8002B">
        <w:rPr>
          <w:rFonts w:ascii="AcadNusx" w:hAnsi="AcadNusx" w:cs="AKolkhetyN"/>
          <w:color w:val="000000"/>
          <w:sz w:val="22"/>
          <w:szCs w:val="22"/>
          <w:lang w:val="en-US"/>
        </w:rPr>
        <w:t>yifians</w:t>
      </w:r>
      <w:proofErr w:type="gramEnd"/>
      <w:r w:rsidRPr="00D8002B">
        <w:rPr>
          <w:rFonts w:ascii="AcadNusx" w:hAnsi="AcadNusx" w:cs="AKolkhetyN"/>
          <w:color w:val="000000"/>
          <w:sz w:val="22"/>
          <w:szCs w:val="22"/>
          <w:lang w:val="en-US"/>
        </w:rPr>
        <w:t xml:space="preserve">: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`Jurnali `ciskari~ kereseliZes gadasca winandelma gamomcemelma, Tavadma erisTavma... kereseliZis gancxadebiT, Tqven mzad xarT, sxvebTan erTad monawileoba miiRoT xsenebuli Jurnalis gamocemaSi... maqvs pativi umorCilesad gTxovoT, mowyaleo xelmwifeo, momawodoT Tqveni Sexeduleba kereseliZis literaturul SesaZleblobebze, agreTve, mis mier gamosacemad ganzraxul Jurnal `ciskarze~.</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imave</w:t>
      </w:r>
      <w:proofErr w:type="gramEnd"/>
      <w:r w:rsidRPr="00D8002B">
        <w:rPr>
          <w:rFonts w:ascii="AcadNusx" w:hAnsi="AcadNusx" w:cs="AKolkhetyN"/>
          <w:color w:val="000000"/>
          <w:sz w:val="22"/>
          <w:szCs w:val="22"/>
          <w:lang w:val="en-US"/>
        </w:rPr>
        <w:t xml:space="preserve"> wlis 16 oqtombers ukve maqsimoviCi swers dim. </w:t>
      </w:r>
      <w:proofErr w:type="gramStart"/>
      <w:r w:rsidRPr="00D8002B">
        <w:rPr>
          <w:rFonts w:ascii="AcadNusx" w:hAnsi="AcadNusx" w:cs="AKolkhetyN"/>
          <w:color w:val="000000"/>
          <w:sz w:val="22"/>
          <w:szCs w:val="22"/>
          <w:lang w:val="en-US"/>
        </w:rPr>
        <w:t>yifians</w:t>
      </w:r>
      <w:proofErr w:type="gramEnd"/>
      <w:r w:rsidRPr="00D8002B">
        <w:rPr>
          <w:rFonts w:ascii="AcadNusx" w:hAnsi="AcadNusx" w:cs="AKolkhetyN"/>
          <w:color w:val="000000"/>
          <w:sz w:val="22"/>
          <w:szCs w:val="22"/>
          <w:lang w:val="en-US"/>
        </w:rPr>
        <w:t xml:space="preserve">: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 xml:space="preserve">`Tbilisis sagubernio saswavlebelTa direqtori matyobinebs, rom b-n kereseliZes Jurnalis profilis gafarToeba gadauwyvetia da, erTi mxriv, amgvar saqmeSi gamoucdelobisa da, meore mxriv, nakisri movaleobis ukeT ganxorcielebis mizniT TqvenTvis uTxovia, ikisroT JurnalSi dasabeWdi statiebis SerCevasa da maTs Rirsebaze meTvalyureoba. </w:t>
      </w:r>
      <w:proofErr w:type="gramStart"/>
      <w:r w:rsidRPr="00D8002B">
        <w:rPr>
          <w:rFonts w:ascii="AcadNusx" w:hAnsi="AcadNusx" w:cs="AKolkhetyN"/>
          <w:color w:val="000000"/>
          <w:sz w:val="22"/>
          <w:szCs w:val="22"/>
          <w:lang w:val="en-US"/>
        </w:rPr>
        <w:t>kereseliZis</w:t>
      </w:r>
      <w:proofErr w:type="gramEnd"/>
      <w:r w:rsidRPr="00D8002B">
        <w:rPr>
          <w:rFonts w:ascii="AcadNusx" w:hAnsi="AcadNusx" w:cs="AKolkhetyN"/>
          <w:color w:val="000000"/>
          <w:sz w:val="22"/>
          <w:szCs w:val="22"/>
          <w:lang w:val="en-US"/>
        </w:rPr>
        <w:t xml:space="preserve"> TqmiT, Tqven amaze Tanxmoba migiciaT. </w:t>
      </w:r>
      <w:proofErr w:type="gramStart"/>
      <w:r w:rsidRPr="00D8002B">
        <w:rPr>
          <w:rFonts w:ascii="AcadNusx" w:hAnsi="AcadNusx" w:cs="AKolkhetyN"/>
          <w:color w:val="000000"/>
          <w:sz w:val="22"/>
          <w:szCs w:val="22"/>
          <w:lang w:val="en-US"/>
        </w:rPr>
        <w:t>maqvs</w:t>
      </w:r>
      <w:proofErr w:type="gramEnd"/>
      <w:r w:rsidRPr="00D8002B">
        <w:rPr>
          <w:rFonts w:ascii="AcadNusx" w:hAnsi="AcadNusx" w:cs="AKolkhetyN"/>
          <w:color w:val="000000"/>
          <w:sz w:val="22"/>
          <w:szCs w:val="22"/>
          <w:lang w:val="en-US"/>
        </w:rPr>
        <w:t xml:space="preserve"> pativi umorCilesad gTxovoT... daudasturoT ganaTlebis mzrunvels, rom kisrulobT kereseliZis qarTul literaturul Jurnalze mTavari meTvalyuris funqcias~.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faqtobrivad</w:t>
      </w:r>
      <w:proofErr w:type="gramEnd"/>
      <w:r w:rsidRPr="00D8002B">
        <w:rPr>
          <w:rFonts w:ascii="AcadNusx" w:hAnsi="AcadNusx" w:cs="AKolkhetyN"/>
          <w:color w:val="000000"/>
          <w:sz w:val="22"/>
          <w:szCs w:val="22"/>
          <w:lang w:val="en-US"/>
        </w:rPr>
        <w:t xml:space="preserve"> amiT xelisufleba dim. </w:t>
      </w:r>
      <w:proofErr w:type="gramStart"/>
      <w:r w:rsidRPr="00D8002B">
        <w:rPr>
          <w:rFonts w:ascii="AcadNusx" w:hAnsi="AcadNusx" w:cs="AKolkhetyN"/>
          <w:color w:val="000000"/>
          <w:sz w:val="22"/>
          <w:szCs w:val="22"/>
          <w:lang w:val="en-US"/>
        </w:rPr>
        <w:t>yifians</w:t>
      </w:r>
      <w:proofErr w:type="gramEnd"/>
      <w:r w:rsidRPr="00D8002B">
        <w:rPr>
          <w:rFonts w:ascii="AcadNusx" w:hAnsi="AcadNusx" w:cs="AKolkhetyN"/>
          <w:color w:val="000000"/>
          <w:sz w:val="22"/>
          <w:szCs w:val="22"/>
          <w:lang w:val="en-US"/>
        </w:rPr>
        <w:t xml:space="preserve"> `ciskris~ saerTo xelmZRvanelobas akisrebda.</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pacing w:val="-2"/>
          <w:sz w:val="22"/>
          <w:szCs w:val="22"/>
          <w:lang w:val="en-US"/>
        </w:rPr>
      </w:pPr>
      <w:proofErr w:type="gramStart"/>
      <w:r w:rsidRPr="00D8002B">
        <w:rPr>
          <w:rFonts w:ascii="AcadNusx" w:hAnsi="AcadNusx" w:cs="AKolkhetyN"/>
          <w:color w:val="000000"/>
          <w:spacing w:val="-2"/>
          <w:sz w:val="22"/>
          <w:szCs w:val="22"/>
          <w:lang w:val="en-US"/>
        </w:rPr>
        <w:t>dimitri</w:t>
      </w:r>
      <w:proofErr w:type="gramEnd"/>
      <w:r w:rsidRPr="00D8002B">
        <w:rPr>
          <w:rFonts w:ascii="AcadNusx" w:hAnsi="AcadNusx" w:cs="AKolkhetyN"/>
          <w:color w:val="000000"/>
          <w:spacing w:val="-2"/>
          <w:sz w:val="22"/>
          <w:szCs w:val="22"/>
          <w:lang w:val="en-US"/>
        </w:rPr>
        <w:t xml:space="preserve"> yifiani, Tavis mxriv, aucileblobad miiCnevda Jurnalis profilis gafarToebasa da Tematur-Sinaarsobriv gamravalferovnebas, gansakuTrebiT, saistorio-samecniero ganyofilebis SemoRebas. </w:t>
      </w:r>
      <w:proofErr w:type="gramStart"/>
      <w:r w:rsidRPr="00D8002B">
        <w:rPr>
          <w:rFonts w:ascii="AcadNusx" w:hAnsi="AcadNusx" w:cs="AKolkhetyN"/>
          <w:color w:val="000000"/>
          <w:spacing w:val="-2"/>
          <w:sz w:val="22"/>
          <w:szCs w:val="22"/>
          <w:lang w:val="en-US"/>
        </w:rPr>
        <w:t>igi</w:t>
      </w:r>
      <w:proofErr w:type="gramEnd"/>
      <w:r w:rsidRPr="00D8002B">
        <w:rPr>
          <w:rFonts w:ascii="AcadNusx" w:hAnsi="AcadNusx" w:cs="AKolkhetyN"/>
          <w:color w:val="000000"/>
          <w:spacing w:val="-2"/>
          <w:sz w:val="22"/>
          <w:szCs w:val="22"/>
          <w:lang w:val="en-US"/>
        </w:rPr>
        <w:t xml:space="preserve">, msgavsad iv. </w:t>
      </w:r>
      <w:proofErr w:type="gramStart"/>
      <w:r w:rsidRPr="00D8002B">
        <w:rPr>
          <w:rFonts w:ascii="AcadNusx" w:hAnsi="AcadNusx" w:cs="AKolkhetyN"/>
          <w:color w:val="000000"/>
          <w:spacing w:val="-2"/>
          <w:sz w:val="22"/>
          <w:szCs w:val="22"/>
          <w:lang w:val="en-US"/>
        </w:rPr>
        <w:t>kereseliZisa</w:t>
      </w:r>
      <w:proofErr w:type="gramEnd"/>
      <w:r w:rsidRPr="00D8002B">
        <w:rPr>
          <w:rFonts w:ascii="AcadNusx" w:hAnsi="AcadNusx" w:cs="AKolkhetyN"/>
          <w:color w:val="000000"/>
          <w:spacing w:val="-2"/>
          <w:sz w:val="22"/>
          <w:szCs w:val="22"/>
          <w:lang w:val="en-US"/>
        </w:rPr>
        <w:t xml:space="preserve">, mxars uWerda ara Zveli `ciskris~ aRdgenas, aramed axali Jurnalis daarsebas (sxvaTa Soris, axali Jurnalis daarsebis iniciatorebi gamocemis saxelwodebad </w:t>
      </w:r>
      <w:r w:rsidRPr="00D8002B">
        <w:rPr>
          <w:rFonts w:ascii="AcadNusx" w:hAnsi="AcadNusx" w:cs="AKolkhetyN"/>
          <w:color w:val="000000"/>
          <w:spacing w:val="-2"/>
          <w:sz w:val="22"/>
          <w:szCs w:val="22"/>
          <w:lang w:val="en-US"/>
        </w:rPr>
        <w:lastRenderedPageBreak/>
        <w:t xml:space="preserve">sxvadasxva variants ganixilavdnen, Tumca ratomRac ZiriTadad astronomiuli `TematikiT~ Semoifarglebodnen: `mze~, `varskvlavi~, `xomli~, `mnaTobi~ da sxv.).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dim</w:t>
      </w:r>
      <w:proofErr w:type="gramEnd"/>
      <w:r w:rsidRPr="00D8002B">
        <w:rPr>
          <w:rFonts w:ascii="AcadNusx" w:hAnsi="AcadNusx" w:cs="AKolkhetyN"/>
          <w:color w:val="000000"/>
          <w:sz w:val="22"/>
          <w:szCs w:val="22"/>
          <w:lang w:val="en-US"/>
        </w:rPr>
        <w:t xml:space="preserve">. yifians isic mkafiod hqonda gaazrebuli, rom xelis momwerTa imedze darCenil Jurnals saqarTveloSi, ukeTes SemTxvevaSi, arsebobis metismetad susti perspeqtiva Tu eqneboda. </w:t>
      </w:r>
      <w:proofErr w:type="gramStart"/>
      <w:r w:rsidRPr="00D8002B">
        <w:rPr>
          <w:rFonts w:ascii="AcadNusx" w:hAnsi="AcadNusx" w:cs="AKolkhetyN"/>
          <w:color w:val="000000"/>
          <w:sz w:val="22"/>
          <w:szCs w:val="22"/>
          <w:lang w:val="en-US"/>
        </w:rPr>
        <w:t>amitomac</w:t>
      </w:r>
      <w:proofErr w:type="gramEnd"/>
      <w:r w:rsidRPr="00D8002B">
        <w:rPr>
          <w:rFonts w:ascii="AcadNusx" w:hAnsi="AcadNusx" w:cs="AKolkhetyN"/>
          <w:color w:val="000000"/>
          <w:sz w:val="22"/>
          <w:szCs w:val="22"/>
          <w:lang w:val="en-US"/>
        </w:rPr>
        <w:t xml:space="preserve">, man Jurnalis saerTo xelmZRvaneloba im pirobiT ikisra, Tu xelisufleba daakmayofilebda mis mier wardgenil proeqts. </w:t>
      </w:r>
      <w:proofErr w:type="gramStart"/>
      <w:r w:rsidRPr="00D8002B">
        <w:rPr>
          <w:rFonts w:ascii="AcadNusx" w:hAnsi="AcadNusx" w:cs="AKolkhetyN"/>
          <w:color w:val="000000"/>
          <w:sz w:val="22"/>
          <w:szCs w:val="22"/>
          <w:lang w:val="en-US"/>
        </w:rPr>
        <w:t>am</w:t>
      </w:r>
      <w:proofErr w:type="gramEnd"/>
      <w:r w:rsidRPr="00D8002B">
        <w:rPr>
          <w:rFonts w:ascii="AcadNusx" w:hAnsi="AcadNusx" w:cs="AKolkhetyN"/>
          <w:color w:val="000000"/>
          <w:sz w:val="22"/>
          <w:szCs w:val="22"/>
          <w:lang w:val="en-US"/>
        </w:rPr>
        <w:t xml:space="preserve"> proeqtis mixedviT ki axali Jurnalis saxelwodeba, nacvlad `ciskrisa~, unda yofiliyo `qarTuli Jurnali~ an `Tbilisis Jurnali~. </w:t>
      </w:r>
      <w:proofErr w:type="gramStart"/>
      <w:r w:rsidRPr="00D8002B">
        <w:rPr>
          <w:rFonts w:ascii="AcadNusx" w:hAnsi="AcadNusx" w:cs="AKolkhetyN"/>
          <w:color w:val="000000"/>
          <w:sz w:val="22"/>
          <w:szCs w:val="22"/>
          <w:lang w:val="en-US"/>
        </w:rPr>
        <w:t>mis</w:t>
      </w:r>
      <w:proofErr w:type="gramEnd"/>
      <w:r w:rsidRPr="00D8002B">
        <w:rPr>
          <w:rFonts w:ascii="AcadNusx" w:hAnsi="AcadNusx" w:cs="AKolkhetyN"/>
          <w:color w:val="000000"/>
          <w:sz w:val="22"/>
          <w:szCs w:val="22"/>
          <w:lang w:val="en-US"/>
        </w:rPr>
        <w:t xml:space="preserve"> furclebze, garda originaluri Tu naTargmni mxatvruli literaturisa, unda gamoqveynebuliyo `Cveni Zveli da Tanamedrove yofa-cxovrebis amsaxveli masala, gamokvlevebi, gujrebi, sigelebi da saerTod Cveni Zveli aqtebi da yovelgvari arqeologiuri monacemebi. </w:t>
      </w:r>
      <w:proofErr w:type="gramStart"/>
      <w:r w:rsidRPr="00D8002B">
        <w:rPr>
          <w:rFonts w:ascii="AcadNusx" w:hAnsi="AcadNusx" w:cs="AKolkhetyN"/>
          <w:color w:val="000000"/>
          <w:sz w:val="22"/>
          <w:szCs w:val="22"/>
          <w:lang w:val="en-US"/>
        </w:rPr>
        <w:t>agreTve</w:t>
      </w:r>
      <w:proofErr w:type="gramEnd"/>
      <w:r w:rsidRPr="00D8002B">
        <w:rPr>
          <w:rFonts w:ascii="AcadNusx" w:hAnsi="AcadNusx" w:cs="AKolkhetyN"/>
          <w:color w:val="000000"/>
          <w:sz w:val="22"/>
          <w:szCs w:val="22"/>
          <w:lang w:val="en-US"/>
        </w:rPr>
        <w:t xml:space="preserve">, Zveli Txzulebebi... saqmiani kritika, ra sakiTxsac ar unda Seexebodes igi~.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amasTanaveo</w:t>
      </w:r>
      <w:proofErr w:type="gramEnd"/>
      <w:r w:rsidRPr="00D8002B">
        <w:rPr>
          <w:rFonts w:ascii="AcadNusx" w:hAnsi="AcadNusx" w:cs="AKolkhetyN"/>
          <w:color w:val="000000"/>
          <w:sz w:val="22"/>
          <w:szCs w:val="22"/>
          <w:lang w:val="en-US"/>
        </w:rPr>
        <w:t xml:space="preserve">, ganagrZobs dim. </w:t>
      </w:r>
      <w:proofErr w:type="gramStart"/>
      <w:r w:rsidRPr="00D8002B">
        <w:rPr>
          <w:rFonts w:ascii="AcadNusx" w:hAnsi="AcadNusx" w:cs="AKolkhetyN"/>
          <w:color w:val="000000"/>
          <w:sz w:val="22"/>
          <w:szCs w:val="22"/>
          <w:lang w:val="en-US"/>
        </w:rPr>
        <w:t>yifiani</w:t>
      </w:r>
      <w:proofErr w:type="gramEnd"/>
      <w:r w:rsidRPr="00D8002B">
        <w:rPr>
          <w:rFonts w:ascii="AcadNusx" w:hAnsi="AcadNusx" w:cs="AKolkhetyN"/>
          <w:color w:val="000000"/>
          <w:sz w:val="22"/>
          <w:szCs w:val="22"/>
          <w:lang w:val="en-US"/>
        </w:rPr>
        <w:t xml:space="preserve"> al. nikolaisadmi 1854 wlis 10 noembers gagzavnil oficialur pasuxSi: `xelisuflebis yvela gankarguleba, gancxadeba, gamoZaxeba, romlebic unda gamoqveyndes maTi Sesrulebis an sapolicio Tu sasamarTlo wesiT pirovnuli da qonebrivi uflebebis dacvis mizniT, arsebiTad, ucnobi rCeba qarTveli mosaxleobisaTvis. </w:t>
      </w:r>
      <w:proofErr w:type="gramStart"/>
      <w:r w:rsidRPr="00D8002B">
        <w:rPr>
          <w:rFonts w:ascii="AcadNusx" w:hAnsi="AcadNusx" w:cs="AKolkhetyN"/>
          <w:color w:val="000000"/>
          <w:sz w:val="22"/>
          <w:szCs w:val="22"/>
          <w:lang w:val="en-US"/>
        </w:rPr>
        <w:t>es</w:t>
      </w:r>
      <w:proofErr w:type="gramEnd"/>
      <w:r w:rsidRPr="00D8002B">
        <w:rPr>
          <w:rFonts w:ascii="AcadNusx" w:hAnsi="AcadNusx" w:cs="AKolkhetyN"/>
          <w:color w:val="000000"/>
          <w:sz w:val="22"/>
          <w:szCs w:val="22"/>
          <w:lang w:val="en-US"/>
        </w:rPr>
        <w:t xml:space="preserve"> ki imitom xdeba, rom qarTul enaze ar arsebobs arc erTi perioduli gamocema. </w:t>
      </w:r>
      <w:proofErr w:type="gramStart"/>
      <w:r w:rsidRPr="00D8002B">
        <w:rPr>
          <w:rFonts w:ascii="AcadNusx" w:hAnsi="AcadNusx" w:cs="AKolkhetyN"/>
          <w:color w:val="000000"/>
          <w:sz w:val="22"/>
          <w:szCs w:val="22"/>
          <w:lang w:val="en-US"/>
        </w:rPr>
        <w:t>amitomac</w:t>
      </w:r>
      <w:proofErr w:type="gramEnd"/>
      <w:r w:rsidRPr="00D8002B">
        <w:rPr>
          <w:rFonts w:ascii="AcadNusx" w:hAnsi="AcadNusx" w:cs="AKolkhetyN"/>
          <w:color w:val="000000"/>
          <w:sz w:val="22"/>
          <w:szCs w:val="22"/>
          <w:lang w:val="en-US"/>
        </w:rPr>
        <w:t xml:space="preserve"> friad sasargeblo iqneba, Tu qarTul Jurnals miecema oficialuri mniSvneloba da dakanondeba, rom aq, iseve, rogorc sagubernio uwyebebSi, gamoqveyndeba xelisuflebis yvela gankarguleba, gancxadeba Tu gamoZaxeba~. </w:t>
      </w:r>
      <w:proofErr w:type="gramStart"/>
      <w:r w:rsidRPr="00D8002B">
        <w:rPr>
          <w:rFonts w:ascii="AcadNusx" w:hAnsi="AcadNusx" w:cs="AKolkhetyN"/>
          <w:color w:val="000000"/>
          <w:sz w:val="22"/>
          <w:szCs w:val="22"/>
          <w:lang w:val="en-US"/>
        </w:rPr>
        <w:t>me</w:t>
      </w:r>
      <w:proofErr w:type="gramEnd"/>
      <w:r w:rsidRPr="00D8002B">
        <w:rPr>
          <w:rFonts w:ascii="AcadNusx" w:hAnsi="AcadNusx" w:cs="AKolkhetyN"/>
          <w:color w:val="000000"/>
          <w:sz w:val="22"/>
          <w:szCs w:val="22"/>
          <w:lang w:val="en-US"/>
        </w:rPr>
        <w:t xml:space="preserve"> mzad var, _ ganagrZobs dim. </w:t>
      </w:r>
      <w:proofErr w:type="gramStart"/>
      <w:r w:rsidRPr="00D8002B">
        <w:rPr>
          <w:rFonts w:ascii="AcadNusx" w:hAnsi="AcadNusx" w:cs="AKolkhetyN"/>
          <w:color w:val="000000"/>
          <w:sz w:val="22"/>
          <w:szCs w:val="22"/>
          <w:lang w:val="en-US"/>
        </w:rPr>
        <w:t>yifiani</w:t>
      </w:r>
      <w:proofErr w:type="gramEnd"/>
      <w:r w:rsidRPr="00D8002B">
        <w:rPr>
          <w:rFonts w:ascii="AcadNusx" w:hAnsi="AcadNusx" w:cs="AKolkhetyN"/>
          <w:color w:val="000000"/>
          <w:sz w:val="22"/>
          <w:szCs w:val="22"/>
          <w:lang w:val="en-US"/>
        </w:rPr>
        <w:t xml:space="preserve">, _ vikisro Jurnalis saerTo xelmZRvaneloba, Tu zemoaRniSnuli pirobebi dakmayofildeba da yovelive amas isic daemateba, rom `Jurnali iqneba amierkavkasiis mTavarmmarTvelobis mfarvelobis qveS~. </w:t>
      </w:r>
    </w:p>
    <w:p w:rsidR="00105F3C" w:rsidRPr="00D8002B" w:rsidRDefault="00105F3C" w:rsidP="00105F3C">
      <w:pPr>
        <w:autoSpaceDE w:val="0"/>
        <w:autoSpaceDN w:val="0"/>
        <w:adjustRightInd w:val="0"/>
        <w:spacing w:line="288" w:lineRule="auto"/>
        <w:ind w:firstLine="360"/>
        <w:jc w:val="both"/>
        <w:textAlignment w:val="center"/>
        <w:rPr>
          <w:rFonts w:ascii="AcadNusx" w:hAnsi="AcadNusx" w:cs="AKolkhetyN"/>
          <w:color w:val="000000"/>
          <w:sz w:val="22"/>
          <w:szCs w:val="22"/>
          <w:lang w:val="nb-NO"/>
        </w:rPr>
      </w:pPr>
      <w:r w:rsidRPr="00D8002B">
        <w:rPr>
          <w:rFonts w:ascii="AcadNusx" w:hAnsi="AcadNusx" w:cs="AKolkhetyN"/>
          <w:color w:val="000000"/>
          <w:sz w:val="22"/>
          <w:szCs w:val="22"/>
          <w:lang w:val="nb-NO"/>
        </w:rPr>
        <w:t xml:space="preserve">rogorc vxedavT, dim. yifians Cafiqrebuli hqonda farTo profilis soliduri, qarTveli sazogadoebisaTvis uaRresad saWiro da sasargeblo sazogadoebriv-politikuri, saliteraturo da samecniero perioduli gamocemis daarseba.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nb-NO"/>
        </w:rPr>
      </w:pPr>
      <w:r w:rsidRPr="00D8002B">
        <w:rPr>
          <w:rFonts w:ascii="AcadNusx" w:hAnsi="AcadNusx" w:cs="AKolkhetyN"/>
          <w:color w:val="000000"/>
          <w:sz w:val="22"/>
          <w:szCs w:val="22"/>
          <w:lang w:val="nb-NO"/>
        </w:rPr>
        <w:t xml:space="preserve">dim. yifianis mier Camoyalibebulma safuZvlianma da Sors gamiznulma programam iv. kereseliZe da misi Tanamoazreebi (al. orbeliani, raf. erisTavi, l. ardaziani, gr. rCeuliSvili, al. savaneli da sxv.), cota ar iyos, daafrTxo. z. WiWinaZe imowmebs iv. kereseliZis naambobs: `[dimitri yifianma programis Sedgena] ikisra da Semdegis krebisaTvis warmoadgina. krebaze wesdeba ganixiles, magram sasargeblod ver scnes, radganac programaSi moxsenebuli iyo politikuri, filosofiuri, ekonomiuri da sxva amgvari nawilebicao. yvelam sTqves, rom am programiT Jurnalis gamocemis nebas ar mogvcemeno. amitom es programa dastoves da mere sxva Seadgines, ubralo programa, iseve, rogorc wineT SeedginaT...~.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nb-NO"/>
        </w:rPr>
      </w:pPr>
      <w:r w:rsidRPr="00D8002B">
        <w:rPr>
          <w:rFonts w:ascii="AcadNusx" w:hAnsi="AcadNusx" w:cs="AKolkhetyN"/>
          <w:color w:val="000000"/>
          <w:sz w:val="22"/>
          <w:szCs w:val="22"/>
          <w:lang w:val="nb-NO"/>
        </w:rPr>
        <w:t xml:space="preserve">unda iTqvas, rom arc imdroindeli xelisuflebisaTvis iqneboda misaRebi iseTi perioduli gamocemis daarseba, romelic xels Seuwyobda Cveni sazogadoebis kulturul-inteleqtualur dawinaurebas mkafiod gamokveTili erovnuli niSniT. amitomac xelisuflebam sakiTxi kategoriulad dasva _ axali Jurnali ki ar unda daarsdes, aramed Zveli unda aRdges adrindeli periodulobiT, Zvelive programiTa da oTxi ganyofilebiT (poezia, proza, swavla da xelovneba, sxvadasxva) da maincadamainc `ciskris~ saxelwodebiTo. </w:t>
      </w:r>
      <w:r w:rsidRPr="00D8002B">
        <w:rPr>
          <w:rFonts w:ascii="AcadNusx" w:hAnsi="AcadNusx" w:cs="AKolkhetyN"/>
          <w:color w:val="000000"/>
          <w:sz w:val="22"/>
          <w:szCs w:val="22"/>
          <w:lang w:val="nb-NO"/>
        </w:rPr>
        <w:lastRenderedPageBreak/>
        <w:t xml:space="preserve">marTalia, formalurad es marTlac ase moxda, magram </w:t>
      </w:r>
      <w:r w:rsidRPr="00D8002B">
        <w:rPr>
          <w:rFonts w:ascii="AcadNusx" w:hAnsi="AcadNusx" w:cs="AKolkhetyN"/>
          <w:b/>
          <w:bCs/>
          <w:color w:val="000000"/>
          <w:sz w:val="22"/>
          <w:szCs w:val="22"/>
          <w:lang w:val="nb-NO"/>
        </w:rPr>
        <w:t xml:space="preserve">faqtobrivad iv. kereseliZis `ciskari~ Tavisi struqturiT, SinaarsiTa da mizandasaxulobiT axali (winamorbedisagan damoukidebeli) perioduli gamocemaa: </w:t>
      </w:r>
      <w:r w:rsidRPr="00D8002B">
        <w:rPr>
          <w:rFonts w:ascii="AcadNusx" w:hAnsi="AcadNusx" w:cs="AKolkhetyN"/>
          <w:color w:val="000000"/>
          <w:sz w:val="22"/>
          <w:szCs w:val="22"/>
          <w:lang w:val="nb-NO"/>
        </w:rPr>
        <w:t xml:space="preserve">`yovelmxriv marTebuli iqneba, mas (iv. kereseliZis `ciskars~ _ T. j.), giorgi erisTavis `ciskrisagan~ gansasxvaveblad, `axali ciskari~ vuwodoT. i. WavWavaZe, a. wereTeli, p. umikaSvili, a. furcelaZe, g. wereTeli, k. lorTqifaniZe, n. nikolaZe da sxv. mas sruliad axal, damoukidebel gamocemad Tvlidnen. amitom swori ar aris zogierTi avtoris gamoTqma, rom g. erisTavis Semdeg `ciskris~ gamocema iv. kereseliZem ganagrZoo~ (al. kalandaZe).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nb-NO"/>
        </w:rPr>
      </w:pPr>
      <w:r w:rsidRPr="00D8002B">
        <w:rPr>
          <w:rFonts w:ascii="AcadNusx" w:hAnsi="AcadNusx" w:cs="AKolkhetyN"/>
          <w:color w:val="000000"/>
          <w:sz w:val="22"/>
          <w:szCs w:val="22"/>
          <w:lang w:val="nb-NO"/>
        </w:rPr>
        <w:t>manamde ki, wesisamebr, gaimarTa oficialuri miwer-mowera. maSindeli kanoniT, Tu perioduli gamocema Tundac erTi wliT Sewydeboda, mis aRdgenas ruseTis umaRlesi xelisuflebis xelaxali nebarTva sWirdeboda. kavkasiis mefisnacvlis movaleobis Semsrulebelma (m. voroncovis Semcvlelma), generalma nik. readma, 1855 wlis 18 Tebervals werilobiT mimarTa peterburgSi arsebul `kavkasiis komitets~, romelmac kavkasiis xelisuflebis Txovna imperators warudgina da es yvelaferi 1855 wlis 30 noembers aleqsandre II-is oficialuri TanxmobiT dasrulda, Tumca `ciskris~ gamocema 1857 wlamde mainc ver moxerxda: `Jurnalis razreSenie momivida, magram vera gamigia ra, Tu ra vqna? daviwyo Tu ara? pirveli amazed meSinian, rom xelis momwerelni vai Tu ver viSovnoo~, _ swers iv. kereseliZe 1856 wlis 14 ianvars rafiel erisTavs.</w:t>
      </w:r>
    </w:p>
    <w:p w:rsidR="00105F3C"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nb-NO"/>
        </w:rPr>
      </w:pPr>
      <w:r w:rsidRPr="00D8002B">
        <w:rPr>
          <w:rFonts w:ascii="AcadNusx" w:hAnsi="AcadNusx" w:cs="AKolkhetyN"/>
          <w:color w:val="000000"/>
          <w:sz w:val="22"/>
          <w:szCs w:val="22"/>
          <w:lang w:val="nb-NO"/>
        </w:rPr>
        <w:t>rogorc Cans, iv. kereseliZem problemebi moagvara da `ciskris~ pirveli nomeri 1856 wlis seqtembrisaTvis mas ukve mzad hqonda, Tumca Jurnalis tiraJis dabeWdva mogvianebiT moxerxda _ pirveli nomeri 1857 wlis ianvarSi gamovida. ase rom, iv. kereseliZis `ciskris~ gamocemas sami weliwadi dasWirda _ saqme daiwyo m. voroncovis Semcvlelis, general nik. readis, xelSi, gamoiara general nik. muraviovis mefisnacvlobis periodi da dasrulda mefisnacval al. bariatinskis mmarTvelobisas. Sinaarsi ki pirveli nomrisa aseTi iyo:</w:t>
      </w:r>
    </w:p>
    <w:p w:rsidR="002E3121" w:rsidRPr="00D8002B" w:rsidRDefault="002E3121"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nb-NO"/>
        </w:rPr>
      </w:pPr>
    </w:p>
    <w:p w:rsidR="00105F3C" w:rsidRDefault="002E3121" w:rsidP="002E3121">
      <w:pPr>
        <w:autoSpaceDE w:val="0"/>
        <w:autoSpaceDN w:val="0"/>
        <w:adjustRightInd w:val="0"/>
        <w:spacing w:line="276" w:lineRule="auto"/>
        <w:textAlignment w:val="center"/>
        <w:rPr>
          <w:rFonts w:ascii="AcadNusx" w:hAnsi="AcadNusx" w:cs="AKolkhetyN"/>
          <w:b/>
          <w:bCs/>
          <w:color w:val="000000"/>
          <w:sz w:val="20"/>
          <w:szCs w:val="20"/>
          <w:lang w:val="en-US"/>
        </w:rPr>
      </w:pPr>
      <w:r>
        <w:rPr>
          <w:rFonts w:ascii="AcadNusx" w:hAnsi="AcadNusx" w:cs="AKolkhetyN"/>
          <w:b/>
          <w:bCs/>
          <w:color w:val="000000"/>
          <w:sz w:val="14"/>
          <w:szCs w:val="14"/>
          <w:lang w:val="nb-NO"/>
        </w:rPr>
        <w:t xml:space="preserve">                                          </w:t>
      </w:r>
      <w:proofErr w:type="gramStart"/>
      <w:r w:rsidR="00105F3C" w:rsidRPr="00D8002B">
        <w:rPr>
          <w:rFonts w:ascii="AcadNusx" w:hAnsi="AcadNusx" w:cs="AKolkhetyN"/>
          <w:b/>
          <w:bCs/>
          <w:color w:val="000000"/>
          <w:sz w:val="20"/>
          <w:szCs w:val="20"/>
          <w:lang w:val="en-US"/>
        </w:rPr>
        <w:t>poezia</w:t>
      </w:r>
      <w:proofErr w:type="gramEnd"/>
    </w:p>
    <w:p w:rsidR="002E3121" w:rsidRPr="00D8002B" w:rsidRDefault="002E3121" w:rsidP="002E3121">
      <w:pPr>
        <w:autoSpaceDE w:val="0"/>
        <w:autoSpaceDN w:val="0"/>
        <w:adjustRightInd w:val="0"/>
        <w:spacing w:line="276" w:lineRule="auto"/>
        <w:jc w:val="center"/>
        <w:textAlignment w:val="center"/>
        <w:rPr>
          <w:rFonts w:ascii="AcadNusx" w:hAnsi="AcadNusx" w:cs="AKolkhetyN"/>
          <w:b/>
          <w:bCs/>
          <w:color w:val="000000"/>
          <w:sz w:val="20"/>
          <w:szCs w:val="20"/>
          <w:lang w:val="en-US"/>
        </w:rPr>
      </w:pPr>
    </w:p>
    <w:p w:rsidR="00105F3C" w:rsidRPr="00D8002B" w:rsidRDefault="00105F3C" w:rsidP="002E3121">
      <w:pPr>
        <w:tabs>
          <w:tab w:val="right" w:leader="dot" w:pos="6066"/>
          <w:tab w:val="left" w:pos="8640"/>
        </w:tabs>
        <w:autoSpaceDE w:val="0"/>
        <w:autoSpaceDN w:val="0"/>
        <w:adjustRightInd w:val="0"/>
        <w:spacing w:line="276" w:lineRule="auto"/>
        <w:ind w:left="1560" w:firstLine="1"/>
        <w:textAlignment w:val="center"/>
        <w:rPr>
          <w:rFonts w:ascii="AcadNusx" w:hAnsi="AcadNusx" w:cs="AKolkhetyN"/>
          <w:color w:val="000000"/>
          <w:sz w:val="20"/>
          <w:szCs w:val="20"/>
          <w:lang w:val="en-US"/>
        </w:rPr>
      </w:pPr>
      <w:proofErr w:type="gramStart"/>
      <w:r w:rsidRPr="00D8002B">
        <w:rPr>
          <w:rFonts w:ascii="AcadNusx" w:hAnsi="AcadNusx" w:cs="AKolkhetyN"/>
          <w:b/>
          <w:bCs/>
          <w:color w:val="000000"/>
          <w:sz w:val="20"/>
          <w:szCs w:val="20"/>
          <w:lang w:val="en-US"/>
        </w:rPr>
        <w:t>ivane</w:t>
      </w:r>
      <w:proofErr w:type="gramEnd"/>
      <w:r w:rsidRPr="00D8002B">
        <w:rPr>
          <w:rFonts w:ascii="AcadNusx" w:hAnsi="AcadNusx" w:cs="AKolkhetyN"/>
          <w:b/>
          <w:bCs/>
          <w:color w:val="000000"/>
          <w:sz w:val="20"/>
          <w:szCs w:val="20"/>
          <w:lang w:val="en-US"/>
        </w:rPr>
        <w:t xml:space="preserve"> kereseliZe,</w:t>
      </w:r>
      <w:r w:rsidRPr="00D8002B">
        <w:rPr>
          <w:rFonts w:ascii="AcadNusx" w:hAnsi="AcadNusx" w:cs="AKolkhetyN"/>
          <w:color w:val="000000"/>
          <w:sz w:val="20"/>
          <w:szCs w:val="20"/>
          <w:lang w:val="en-US"/>
        </w:rPr>
        <w:t xml:space="preserve"> ciskari</w:t>
      </w:r>
      <w:r w:rsidR="002E3121">
        <w:rPr>
          <w:rFonts w:ascii="AcadNusx" w:hAnsi="AcadNusx" w:cs="AKolkhetyN"/>
          <w:color w:val="000000"/>
          <w:sz w:val="20"/>
          <w:szCs w:val="20"/>
          <w:lang w:val="en-US"/>
        </w:rPr>
        <w:t>.</w:t>
      </w:r>
      <w:r w:rsidRPr="00D8002B">
        <w:rPr>
          <w:rFonts w:ascii="AcadNusx" w:hAnsi="AcadNusx" w:cs="AKolkhetyN"/>
          <w:color w:val="000000"/>
          <w:sz w:val="20"/>
          <w:szCs w:val="20"/>
          <w:lang w:val="en-US"/>
        </w:rPr>
        <w:t xml:space="preserve"> </w:t>
      </w:r>
    </w:p>
    <w:p w:rsidR="00105F3C" w:rsidRPr="00D8002B" w:rsidRDefault="002E3121" w:rsidP="002E3121">
      <w:pPr>
        <w:tabs>
          <w:tab w:val="right" w:leader="dot" w:pos="6066"/>
          <w:tab w:val="left" w:pos="8640"/>
        </w:tabs>
        <w:autoSpaceDE w:val="0"/>
        <w:autoSpaceDN w:val="0"/>
        <w:adjustRightInd w:val="0"/>
        <w:spacing w:line="276" w:lineRule="auto"/>
        <w:ind w:left="1560" w:firstLine="1"/>
        <w:textAlignment w:val="center"/>
        <w:rPr>
          <w:rFonts w:ascii="AcadNusx" w:hAnsi="AcadNusx" w:cs="AKolkhetyN"/>
          <w:color w:val="000000"/>
          <w:sz w:val="20"/>
          <w:szCs w:val="20"/>
          <w:lang w:val="en-US"/>
        </w:rPr>
      </w:pPr>
      <w:proofErr w:type="gramStart"/>
      <w:r>
        <w:rPr>
          <w:rFonts w:ascii="AcadNusx" w:hAnsi="AcadNusx" w:cs="AKolkhetyN"/>
          <w:b/>
          <w:bCs/>
          <w:color w:val="000000"/>
          <w:sz w:val="20"/>
          <w:szCs w:val="20"/>
          <w:lang w:val="en-US"/>
        </w:rPr>
        <w:t>vaxtang</w:t>
      </w:r>
      <w:proofErr w:type="gramEnd"/>
      <w:r>
        <w:rPr>
          <w:rFonts w:ascii="AcadNusx" w:hAnsi="AcadNusx" w:cs="AKolkhetyN"/>
          <w:b/>
          <w:bCs/>
          <w:color w:val="000000"/>
          <w:sz w:val="20"/>
          <w:szCs w:val="20"/>
          <w:lang w:val="en-US"/>
        </w:rPr>
        <w:t xml:space="preserve"> jambakur-orbeliani</w:t>
      </w:r>
      <w:r w:rsidR="00105F3C" w:rsidRPr="00D8002B">
        <w:rPr>
          <w:rFonts w:ascii="AcadNusx" w:hAnsi="AcadNusx" w:cs="AKolkhetyN"/>
          <w:b/>
          <w:bCs/>
          <w:color w:val="000000"/>
          <w:sz w:val="20"/>
          <w:szCs w:val="20"/>
          <w:lang w:val="en-US"/>
        </w:rPr>
        <w:t>,</w:t>
      </w:r>
      <w:r>
        <w:rPr>
          <w:rFonts w:ascii="AcadNusx" w:hAnsi="AcadNusx" w:cs="AKolkhetyN"/>
          <w:color w:val="000000"/>
          <w:sz w:val="20"/>
          <w:szCs w:val="20"/>
          <w:lang w:val="en-US"/>
        </w:rPr>
        <w:t xml:space="preserve"> bulbuli.</w:t>
      </w:r>
    </w:p>
    <w:p w:rsidR="00105F3C" w:rsidRPr="00D8002B" w:rsidRDefault="00105F3C" w:rsidP="002E3121">
      <w:pPr>
        <w:tabs>
          <w:tab w:val="right" w:leader="dot" w:pos="6066"/>
          <w:tab w:val="left" w:pos="8640"/>
        </w:tabs>
        <w:autoSpaceDE w:val="0"/>
        <w:autoSpaceDN w:val="0"/>
        <w:adjustRightInd w:val="0"/>
        <w:spacing w:line="276" w:lineRule="auto"/>
        <w:ind w:left="1560" w:firstLine="1"/>
        <w:textAlignment w:val="center"/>
        <w:rPr>
          <w:rFonts w:ascii="AcadNusx" w:hAnsi="AcadNusx" w:cs="AKolkhetyN"/>
          <w:color w:val="000000"/>
          <w:sz w:val="20"/>
          <w:szCs w:val="20"/>
          <w:lang w:val="en-US"/>
        </w:rPr>
      </w:pPr>
      <w:proofErr w:type="gramStart"/>
      <w:r w:rsidRPr="00D8002B">
        <w:rPr>
          <w:rFonts w:ascii="AcadNusx" w:hAnsi="AcadNusx" w:cs="AKolkhetyN"/>
          <w:b/>
          <w:bCs/>
          <w:color w:val="000000"/>
          <w:sz w:val="20"/>
          <w:szCs w:val="20"/>
          <w:lang w:val="en-US"/>
        </w:rPr>
        <w:t>volteri</w:t>
      </w:r>
      <w:proofErr w:type="gramEnd"/>
      <w:r w:rsidRPr="00D8002B">
        <w:rPr>
          <w:rFonts w:ascii="AcadNusx" w:hAnsi="AcadNusx" w:cs="AKolkhetyN"/>
          <w:b/>
          <w:bCs/>
          <w:color w:val="000000"/>
          <w:sz w:val="20"/>
          <w:szCs w:val="20"/>
          <w:lang w:val="en-US"/>
        </w:rPr>
        <w:t>,</w:t>
      </w:r>
      <w:r w:rsidRPr="00D8002B">
        <w:rPr>
          <w:rFonts w:ascii="AcadNusx" w:hAnsi="AcadNusx" w:cs="AKolkhetyN"/>
          <w:color w:val="000000"/>
          <w:sz w:val="20"/>
          <w:szCs w:val="20"/>
          <w:lang w:val="en-US"/>
        </w:rPr>
        <w:t xml:space="preserve"> aRsareba (Targmani aleqsandre WavWavaZisa)</w:t>
      </w:r>
      <w:r w:rsidR="002E3121">
        <w:rPr>
          <w:rFonts w:ascii="AcadNusx" w:hAnsi="AcadNusx" w:cs="AKolkhetyN"/>
          <w:color w:val="000000"/>
          <w:sz w:val="20"/>
          <w:szCs w:val="20"/>
          <w:lang w:val="en-US"/>
        </w:rPr>
        <w:t>.</w:t>
      </w:r>
      <w:r w:rsidRPr="00D8002B">
        <w:rPr>
          <w:rFonts w:ascii="AcadNusx" w:hAnsi="AcadNusx" w:cs="AKolkhetyN"/>
          <w:color w:val="000000"/>
          <w:sz w:val="20"/>
          <w:szCs w:val="20"/>
          <w:lang w:val="en-US"/>
        </w:rPr>
        <w:t xml:space="preserve"> </w:t>
      </w:r>
    </w:p>
    <w:p w:rsidR="00105F3C" w:rsidRPr="00D8002B" w:rsidRDefault="00105F3C" w:rsidP="002E3121">
      <w:pPr>
        <w:tabs>
          <w:tab w:val="right" w:leader="dot" w:pos="6066"/>
          <w:tab w:val="left" w:pos="8640"/>
        </w:tabs>
        <w:autoSpaceDE w:val="0"/>
        <w:autoSpaceDN w:val="0"/>
        <w:adjustRightInd w:val="0"/>
        <w:spacing w:line="276" w:lineRule="auto"/>
        <w:ind w:left="1560" w:firstLine="1"/>
        <w:textAlignment w:val="center"/>
        <w:rPr>
          <w:rFonts w:ascii="AcadNusx" w:hAnsi="AcadNusx" w:cs="AKolkhetyN"/>
          <w:color w:val="000000"/>
          <w:sz w:val="20"/>
          <w:szCs w:val="20"/>
          <w:lang w:val="en-US"/>
        </w:rPr>
      </w:pPr>
      <w:proofErr w:type="gramStart"/>
      <w:r w:rsidRPr="00D8002B">
        <w:rPr>
          <w:rFonts w:ascii="AcadNusx" w:hAnsi="AcadNusx" w:cs="AKolkhetyN"/>
          <w:b/>
          <w:bCs/>
          <w:color w:val="000000"/>
          <w:sz w:val="20"/>
          <w:szCs w:val="20"/>
          <w:lang w:val="en-US"/>
        </w:rPr>
        <w:t>salome</w:t>
      </w:r>
      <w:proofErr w:type="gramEnd"/>
      <w:r w:rsidRPr="00D8002B">
        <w:rPr>
          <w:rFonts w:ascii="AcadNusx" w:hAnsi="AcadNusx" w:cs="AKolkhetyN"/>
          <w:b/>
          <w:bCs/>
          <w:color w:val="000000"/>
          <w:sz w:val="20"/>
          <w:szCs w:val="20"/>
          <w:lang w:val="en-US"/>
        </w:rPr>
        <w:t xml:space="preserve"> mayaevi,</w:t>
      </w:r>
      <w:r w:rsidRPr="00D8002B">
        <w:rPr>
          <w:rFonts w:ascii="AcadNusx" w:hAnsi="AcadNusx" w:cs="AKolkhetyN"/>
          <w:color w:val="000000"/>
          <w:sz w:val="20"/>
          <w:szCs w:val="20"/>
          <w:lang w:val="en-US"/>
        </w:rPr>
        <w:t xml:space="preserve"> ocneba</w:t>
      </w:r>
      <w:r w:rsidR="002E3121">
        <w:rPr>
          <w:rFonts w:ascii="AcadNusx" w:hAnsi="AcadNusx" w:cs="AKolkhetyN"/>
          <w:color w:val="000000"/>
          <w:sz w:val="20"/>
          <w:szCs w:val="20"/>
          <w:lang w:val="en-US"/>
        </w:rPr>
        <w:t>.</w:t>
      </w:r>
      <w:r w:rsidRPr="00D8002B">
        <w:rPr>
          <w:rFonts w:ascii="AcadNusx" w:hAnsi="AcadNusx" w:cs="AKolkhetyN"/>
          <w:color w:val="000000"/>
          <w:sz w:val="20"/>
          <w:szCs w:val="20"/>
          <w:lang w:val="en-US"/>
        </w:rPr>
        <w:t xml:space="preserve"> </w:t>
      </w:r>
    </w:p>
    <w:p w:rsidR="00105F3C" w:rsidRPr="00D8002B" w:rsidRDefault="00105F3C" w:rsidP="002E3121">
      <w:pPr>
        <w:tabs>
          <w:tab w:val="right" w:leader="dot" w:pos="6066"/>
          <w:tab w:val="left" w:pos="8640"/>
        </w:tabs>
        <w:autoSpaceDE w:val="0"/>
        <w:autoSpaceDN w:val="0"/>
        <w:adjustRightInd w:val="0"/>
        <w:spacing w:line="276" w:lineRule="auto"/>
        <w:ind w:left="1560" w:firstLine="1"/>
        <w:textAlignment w:val="center"/>
        <w:rPr>
          <w:rFonts w:ascii="AcadNusx" w:hAnsi="AcadNusx" w:cs="AKolkhetyN"/>
          <w:color w:val="000000"/>
          <w:sz w:val="20"/>
          <w:szCs w:val="20"/>
          <w:lang w:val="en-US"/>
        </w:rPr>
      </w:pPr>
      <w:proofErr w:type="gramStart"/>
      <w:r w:rsidRPr="00D8002B">
        <w:rPr>
          <w:rFonts w:ascii="AcadNusx" w:hAnsi="AcadNusx" w:cs="AKolkhetyN"/>
          <w:b/>
          <w:bCs/>
          <w:color w:val="000000"/>
          <w:sz w:val="20"/>
          <w:szCs w:val="20"/>
          <w:lang w:val="en-US"/>
        </w:rPr>
        <w:t>aleqsandre</w:t>
      </w:r>
      <w:proofErr w:type="gramEnd"/>
      <w:r w:rsidRPr="00D8002B">
        <w:rPr>
          <w:rFonts w:ascii="AcadNusx" w:hAnsi="AcadNusx" w:cs="AKolkhetyN"/>
          <w:b/>
          <w:bCs/>
          <w:color w:val="000000"/>
          <w:sz w:val="20"/>
          <w:szCs w:val="20"/>
          <w:lang w:val="en-US"/>
        </w:rPr>
        <w:t xml:space="preserve"> puSkini</w:t>
      </w:r>
      <w:r w:rsidRPr="00D8002B">
        <w:rPr>
          <w:rFonts w:ascii="AcadNusx" w:hAnsi="AcadNusx" w:cs="AKolkhetyN"/>
          <w:color w:val="000000"/>
          <w:sz w:val="20"/>
          <w:szCs w:val="20"/>
          <w:lang w:val="en-US"/>
        </w:rPr>
        <w:t>, romansi (Targmani dimitri mgalobelovisa)</w:t>
      </w:r>
      <w:r w:rsidR="002E3121">
        <w:rPr>
          <w:rFonts w:ascii="AcadNusx" w:hAnsi="AcadNusx" w:cs="AKolkhetyN"/>
          <w:color w:val="000000"/>
          <w:sz w:val="20"/>
          <w:szCs w:val="20"/>
          <w:lang w:val="en-US"/>
        </w:rPr>
        <w:t>.</w:t>
      </w:r>
      <w:r w:rsidRPr="00D8002B">
        <w:rPr>
          <w:rFonts w:ascii="AcadNusx" w:hAnsi="AcadNusx" w:cs="AKolkhetyN"/>
          <w:color w:val="000000"/>
          <w:sz w:val="20"/>
          <w:szCs w:val="20"/>
          <w:lang w:val="en-US"/>
        </w:rPr>
        <w:t xml:space="preserve"> </w:t>
      </w:r>
    </w:p>
    <w:p w:rsidR="00105F3C" w:rsidRPr="00D8002B" w:rsidRDefault="00105F3C" w:rsidP="002E3121">
      <w:pPr>
        <w:tabs>
          <w:tab w:val="right" w:leader="dot" w:pos="6066"/>
          <w:tab w:val="left" w:pos="8640"/>
        </w:tabs>
        <w:autoSpaceDE w:val="0"/>
        <w:autoSpaceDN w:val="0"/>
        <w:adjustRightInd w:val="0"/>
        <w:spacing w:line="276" w:lineRule="auto"/>
        <w:ind w:left="1560" w:firstLine="1"/>
        <w:textAlignment w:val="center"/>
        <w:rPr>
          <w:rFonts w:ascii="AcadNusx" w:hAnsi="AcadNusx" w:cs="AKolkhetyN"/>
          <w:color w:val="000000"/>
          <w:sz w:val="20"/>
          <w:szCs w:val="20"/>
          <w:lang w:val="en-US"/>
        </w:rPr>
      </w:pPr>
      <w:proofErr w:type="gramStart"/>
      <w:r w:rsidRPr="00D8002B">
        <w:rPr>
          <w:rFonts w:ascii="AcadNusx" w:hAnsi="AcadNusx" w:cs="AKolkhetyN"/>
          <w:b/>
          <w:bCs/>
          <w:color w:val="000000"/>
          <w:sz w:val="20"/>
          <w:szCs w:val="20"/>
          <w:lang w:val="en-US"/>
        </w:rPr>
        <w:t>ilia</w:t>
      </w:r>
      <w:proofErr w:type="gramEnd"/>
      <w:r w:rsidRPr="00D8002B">
        <w:rPr>
          <w:rFonts w:ascii="AcadNusx" w:hAnsi="AcadNusx" w:cs="AKolkhetyN"/>
          <w:b/>
          <w:bCs/>
          <w:color w:val="000000"/>
          <w:sz w:val="20"/>
          <w:szCs w:val="20"/>
          <w:lang w:val="en-US"/>
        </w:rPr>
        <w:t xml:space="preserve"> WavWavaZe,</w:t>
      </w:r>
      <w:r w:rsidRPr="00D8002B">
        <w:rPr>
          <w:rFonts w:ascii="AcadNusx" w:hAnsi="AcadNusx" w:cs="AKolkhetyN"/>
          <w:color w:val="000000"/>
          <w:sz w:val="20"/>
          <w:szCs w:val="20"/>
          <w:lang w:val="en-US"/>
        </w:rPr>
        <w:t xml:space="preserve"> Citi</w:t>
      </w:r>
      <w:r w:rsidR="002E3121">
        <w:rPr>
          <w:rFonts w:ascii="AcadNusx" w:hAnsi="AcadNusx" w:cs="AKolkhetyN"/>
          <w:color w:val="000000"/>
          <w:sz w:val="20"/>
          <w:szCs w:val="20"/>
          <w:lang w:val="en-US"/>
        </w:rPr>
        <w:t>.</w:t>
      </w:r>
      <w:r w:rsidRPr="00D8002B">
        <w:rPr>
          <w:rFonts w:ascii="AcadNusx" w:hAnsi="AcadNusx" w:cs="AKolkhetyN"/>
          <w:color w:val="000000"/>
          <w:sz w:val="20"/>
          <w:szCs w:val="20"/>
          <w:lang w:val="en-US"/>
        </w:rPr>
        <w:t xml:space="preserve"> </w:t>
      </w:r>
    </w:p>
    <w:p w:rsidR="00105F3C" w:rsidRPr="00D8002B" w:rsidRDefault="00105F3C" w:rsidP="002E3121">
      <w:pPr>
        <w:autoSpaceDE w:val="0"/>
        <w:autoSpaceDN w:val="0"/>
        <w:adjustRightInd w:val="0"/>
        <w:spacing w:line="276" w:lineRule="auto"/>
        <w:jc w:val="center"/>
        <w:textAlignment w:val="center"/>
        <w:rPr>
          <w:rFonts w:ascii="AcadNusx" w:hAnsi="AcadNusx" w:cs="AKolkhetyN"/>
          <w:b/>
          <w:bCs/>
          <w:color w:val="000000"/>
          <w:sz w:val="20"/>
          <w:szCs w:val="20"/>
          <w:lang w:val="en-US"/>
        </w:rPr>
      </w:pPr>
      <w:proofErr w:type="gramStart"/>
      <w:r w:rsidRPr="00D8002B">
        <w:rPr>
          <w:rFonts w:ascii="AcadNusx" w:hAnsi="AcadNusx" w:cs="AKolkhetyN"/>
          <w:b/>
          <w:bCs/>
          <w:color w:val="000000"/>
          <w:sz w:val="20"/>
          <w:szCs w:val="20"/>
          <w:lang w:val="en-US"/>
        </w:rPr>
        <w:t>proza</w:t>
      </w:r>
      <w:proofErr w:type="gramEnd"/>
    </w:p>
    <w:p w:rsidR="00105F3C" w:rsidRPr="00D8002B" w:rsidRDefault="00105F3C" w:rsidP="002E3121">
      <w:pPr>
        <w:autoSpaceDE w:val="0"/>
        <w:autoSpaceDN w:val="0"/>
        <w:adjustRightInd w:val="0"/>
        <w:spacing w:line="276" w:lineRule="auto"/>
        <w:jc w:val="center"/>
        <w:textAlignment w:val="center"/>
        <w:rPr>
          <w:rFonts w:ascii="AcadNusx" w:hAnsi="AcadNusx" w:cs="AKolkhetyN"/>
          <w:b/>
          <w:bCs/>
          <w:color w:val="000000"/>
          <w:sz w:val="8"/>
          <w:szCs w:val="8"/>
          <w:lang w:val="en-US"/>
        </w:rPr>
      </w:pPr>
    </w:p>
    <w:p w:rsidR="00105F3C" w:rsidRPr="00D8002B" w:rsidRDefault="00105F3C" w:rsidP="002E3121">
      <w:pPr>
        <w:tabs>
          <w:tab w:val="right" w:leader="dot" w:pos="6066"/>
          <w:tab w:val="left" w:pos="8640"/>
        </w:tabs>
        <w:autoSpaceDE w:val="0"/>
        <w:autoSpaceDN w:val="0"/>
        <w:adjustRightInd w:val="0"/>
        <w:spacing w:line="276" w:lineRule="auto"/>
        <w:ind w:left="1843" w:hanging="283"/>
        <w:textAlignment w:val="center"/>
        <w:rPr>
          <w:rFonts w:ascii="AcadNusx" w:hAnsi="AcadNusx" w:cs="AKolkhetyN"/>
          <w:color w:val="000000"/>
          <w:sz w:val="20"/>
          <w:szCs w:val="20"/>
          <w:lang w:val="en-US"/>
        </w:rPr>
      </w:pPr>
      <w:r w:rsidRPr="00D8002B">
        <w:rPr>
          <w:rFonts w:ascii="AcadNusx" w:hAnsi="AcadNusx" w:cs="AKolkhetyN"/>
          <w:b/>
          <w:bCs/>
          <w:color w:val="000000"/>
          <w:sz w:val="20"/>
          <w:szCs w:val="20"/>
          <w:lang w:val="en-US"/>
        </w:rPr>
        <w:t>Jan fransua marmonteli,</w:t>
      </w:r>
      <w:r w:rsidRPr="00D8002B">
        <w:rPr>
          <w:rFonts w:ascii="AcadNusx" w:hAnsi="AcadNusx" w:cs="AKolkhetyN"/>
          <w:color w:val="000000"/>
          <w:sz w:val="20"/>
          <w:szCs w:val="20"/>
          <w:lang w:val="en-US"/>
        </w:rPr>
        <w:t xml:space="preserve"> meudabnoeni (qarTulad gardmoRebuli sardion aleqsiev-mesxievisagan)</w:t>
      </w:r>
      <w:r w:rsidR="002E3121">
        <w:rPr>
          <w:rFonts w:ascii="AcadNusx" w:hAnsi="AcadNusx" w:cs="AKolkhetyN"/>
          <w:color w:val="000000"/>
          <w:sz w:val="20"/>
          <w:szCs w:val="20"/>
          <w:lang w:val="en-US"/>
        </w:rPr>
        <w:t>.</w:t>
      </w:r>
      <w:r w:rsidRPr="00D8002B">
        <w:rPr>
          <w:rFonts w:ascii="AcadNusx" w:hAnsi="AcadNusx" w:cs="AKolkhetyN"/>
          <w:color w:val="000000"/>
          <w:sz w:val="20"/>
          <w:szCs w:val="20"/>
          <w:lang w:val="en-US"/>
        </w:rPr>
        <w:t xml:space="preserve"> </w:t>
      </w:r>
    </w:p>
    <w:p w:rsidR="00105F3C" w:rsidRPr="00D8002B" w:rsidRDefault="00105F3C" w:rsidP="002E3121">
      <w:pPr>
        <w:autoSpaceDE w:val="0"/>
        <w:autoSpaceDN w:val="0"/>
        <w:adjustRightInd w:val="0"/>
        <w:spacing w:line="276" w:lineRule="auto"/>
        <w:ind w:left="1560" w:firstLine="1"/>
        <w:jc w:val="both"/>
        <w:textAlignment w:val="center"/>
        <w:rPr>
          <w:rFonts w:ascii="AcadNusx" w:hAnsi="AcadNusx" w:cs="AKolkhetyN"/>
          <w:color w:val="000000"/>
          <w:sz w:val="16"/>
          <w:szCs w:val="16"/>
          <w:lang w:val="en-US"/>
        </w:rPr>
      </w:pPr>
    </w:p>
    <w:p w:rsidR="00105F3C" w:rsidRPr="00D8002B" w:rsidRDefault="00105F3C" w:rsidP="00105F3C">
      <w:pPr>
        <w:autoSpaceDE w:val="0"/>
        <w:autoSpaceDN w:val="0"/>
        <w:adjustRightInd w:val="0"/>
        <w:jc w:val="center"/>
        <w:textAlignment w:val="center"/>
        <w:rPr>
          <w:rFonts w:ascii="AcadNusx" w:hAnsi="AcadNusx" w:cs="AKolkhetyN"/>
          <w:b/>
          <w:bCs/>
          <w:color w:val="000000"/>
          <w:sz w:val="20"/>
          <w:szCs w:val="20"/>
          <w:lang w:val="en-US"/>
        </w:rPr>
      </w:pPr>
      <w:proofErr w:type="gramStart"/>
      <w:r w:rsidRPr="00D8002B">
        <w:rPr>
          <w:rFonts w:ascii="AcadNusx" w:hAnsi="AcadNusx" w:cs="AKolkhetyN"/>
          <w:b/>
          <w:bCs/>
          <w:color w:val="000000"/>
          <w:sz w:val="20"/>
          <w:szCs w:val="20"/>
          <w:lang w:val="en-US"/>
        </w:rPr>
        <w:t>hswavla</w:t>
      </w:r>
      <w:proofErr w:type="gramEnd"/>
      <w:r w:rsidRPr="00D8002B">
        <w:rPr>
          <w:rFonts w:ascii="AcadNusx" w:hAnsi="AcadNusx" w:cs="AKolkhetyN"/>
          <w:b/>
          <w:bCs/>
          <w:color w:val="000000"/>
          <w:sz w:val="20"/>
          <w:szCs w:val="20"/>
          <w:lang w:val="en-US"/>
        </w:rPr>
        <w:t xml:space="preserve"> da xelovneba</w:t>
      </w:r>
    </w:p>
    <w:p w:rsidR="00105F3C" w:rsidRPr="00D8002B" w:rsidRDefault="00105F3C" w:rsidP="00105F3C">
      <w:pPr>
        <w:autoSpaceDE w:val="0"/>
        <w:autoSpaceDN w:val="0"/>
        <w:adjustRightInd w:val="0"/>
        <w:jc w:val="center"/>
        <w:textAlignment w:val="center"/>
        <w:rPr>
          <w:rFonts w:ascii="AcadNusx" w:hAnsi="AcadNusx" w:cs="AKolkhetyN"/>
          <w:b/>
          <w:bCs/>
          <w:color w:val="000000"/>
          <w:sz w:val="8"/>
          <w:szCs w:val="8"/>
          <w:lang w:val="en-US"/>
        </w:rPr>
      </w:pPr>
    </w:p>
    <w:p w:rsidR="00105F3C" w:rsidRPr="00D8002B" w:rsidRDefault="00105F3C" w:rsidP="002E3121">
      <w:pPr>
        <w:tabs>
          <w:tab w:val="right" w:leader="dot" w:pos="6066"/>
          <w:tab w:val="left" w:pos="8640"/>
        </w:tabs>
        <w:autoSpaceDE w:val="0"/>
        <w:autoSpaceDN w:val="0"/>
        <w:adjustRightInd w:val="0"/>
        <w:ind w:left="1843" w:hanging="283"/>
        <w:textAlignment w:val="center"/>
        <w:rPr>
          <w:rFonts w:ascii="AcadNusx" w:hAnsi="AcadNusx" w:cs="AKolkhetyN"/>
          <w:color w:val="000000"/>
          <w:sz w:val="20"/>
          <w:szCs w:val="20"/>
          <w:lang w:val="en-US"/>
        </w:rPr>
      </w:pPr>
      <w:proofErr w:type="gramStart"/>
      <w:r w:rsidRPr="00D8002B">
        <w:rPr>
          <w:rFonts w:ascii="AcadNusx" w:hAnsi="AcadNusx" w:cs="AKolkhetyN"/>
          <w:b/>
          <w:bCs/>
          <w:color w:val="000000"/>
          <w:sz w:val="20"/>
          <w:szCs w:val="20"/>
          <w:lang w:val="en-US"/>
        </w:rPr>
        <w:t>solomon</w:t>
      </w:r>
      <w:proofErr w:type="gramEnd"/>
      <w:r w:rsidRPr="00D8002B">
        <w:rPr>
          <w:rFonts w:ascii="AcadNusx" w:hAnsi="AcadNusx" w:cs="AKolkhetyN"/>
          <w:b/>
          <w:bCs/>
          <w:color w:val="000000"/>
          <w:sz w:val="20"/>
          <w:szCs w:val="20"/>
          <w:lang w:val="en-US"/>
        </w:rPr>
        <w:t xml:space="preserve"> msajuli [lioniZe],</w:t>
      </w:r>
      <w:r w:rsidRPr="00D8002B">
        <w:rPr>
          <w:rFonts w:ascii="AcadNusx" w:hAnsi="AcadNusx" w:cs="AKolkhetyN"/>
          <w:color w:val="000000"/>
          <w:sz w:val="20"/>
          <w:szCs w:val="20"/>
          <w:lang w:val="en-US"/>
        </w:rPr>
        <w:t xml:space="preserve"> moTqmiT tirili saqarTvelos </w:t>
      </w:r>
    </w:p>
    <w:p w:rsidR="00105F3C" w:rsidRPr="00D8002B" w:rsidRDefault="002E3121" w:rsidP="002E3121">
      <w:pPr>
        <w:tabs>
          <w:tab w:val="right" w:leader="dot" w:pos="6066"/>
          <w:tab w:val="left" w:pos="8640"/>
        </w:tabs>
        <w:autoSpaceDE w:val="0"/>
        <w:autoSpaceDN w:val="0"/>
        <w:adjustRightInd w:val="0"/>
        <w:ind w:left="1843" w:hanging="283"/>
        <w:textAlignment w:val="center"/>
        <w:rPr>
          <w:rFonts w:ascii="AcadNusx" w:hAnsi="AcadNusx" w:cs="AKolkhetyN"/>
          <w:color w:val="000000"/>
          <w:sz w:val="20"/>
          <w:szCs w:val="20"/>
          <w:lang w:val="en-US"/>
        </w:rPr>
      </w:pPr>
      <w:r>
        <w:rPr>
          <w:rFonts w:ascii="AcadNusx" w:hAnsi="AcadNusx" w:cs="AKolkhetyN"/>
          <w:color w:val="000000"/>
          <w:sz w:val="20"/>
          <w:szCs w:val="20"/>
          <w:lang w:val="en-US"/>
        </w:rPr>
        <w:t xml:space="preserve">    </w:t>
      </w:r>
      <w:proofErr w:type="gramStart"/>
      <w:r w:rsidR="00105F3C" w:rsidRPr="00D8002B">
        <w:rPr>
          <w:rFonts w:ascii="AcadNusx" w:hAnsi="AcadNusx" w:cs="AKolkhetyN"/>
          <w:color w:val="000000"/>
          <w:sz w:val="20"/>
          <w:szCs w:val="20"/>
          <w:lang w:val="en-US"/>
        </w:rPr>
        <w:t>mefisa</w:t>
      </w:r>
      <w:proofErr w:type="gramEnd"/>
      <w:r w:rsidR="00105F3C" w:rsidRPr="00D8002B">
        <w:rPr>
          <w:rFonts w:ascii="AcadNusx" w:hAnsi="AcadNusx" w:cs="AKolkhetyN"/>
          <w:color w:val="000000"/>
          <w:sz w:val="20"/>
          <w:szCs w:val="20"/>
          <w:lang w:val="en-US"/>
        </w:rPr>
        <w:t xml:space="preserve"> Rerkules netarebisa Rirsisa</w:t>
      </w:r>
      <w:r>
        <w:rPr>
          <w:rFonts w:ascii="AcadNusx" w:hAnsi="AcadNusx" w:cs="AKolkhetyN"/>
          <w:color w:val="000000"/>
          <w:sz w:val="20"/>
          <w:szCs w:val="20"/>
          <w:lang w:val="en-US"/>
        </w:rPr>
        <w:t>.</w:t>
      </w:r>
      <w:r w:rsidR="00105F3C" w:rsidRPr="00D8002B">
        <w:rPr>
          <w:rFonts w:ascii="AcadNusx" w:hAnsi="AcadNusx" w:cs="AKolkhetyN"/>
          <w:color w:val="000000"/>
          <w:sz w:val="20"/>
          <w:szCs w:val="20"/>
          <w:lang w:val="en-US"/>
        </w:rPr>
        <w:t xml:space="preserve"> </w:t>
      </w:r>
    </w:p>
    <w:p w:rsidR="00105F3C" w:rsidRPr="00D8002B" w:rsidRDefault="00105F3C" w:rsidP="002E3121">
      <w:pPr>
        <w:autoSpaceDE w:val="0"/>
        <w:autoSpaceDN w:val="0"/>
        <w:adjustRightInd w:val="0"/>
        <w:ind w:left="1843" w:hanging="283"/>
        <w:jc w:val="both"/>
        <w:textAlignment w:val="center"/>
        <w:rPr>
          <w:rFonts w:ascii="AcadNusx" w:hAnsi="AcadNusx" w:cs="AKolkhetyN"/>
          <w:b/>
          <w:bCs/>
          <w:color w:val="000000"/>
          <w:sz w:val="20"/>
          <w:szCs w:val="20"/>
          <w:lang w:val="en-US"/>
        </w:rPr>
      </w:pPr>
    </w:p>
    <w:p w:rsidR="00105F3C" w:rsidRPr="00D8002B" w:rsidRDefault="00105F3C" w:rsidP="00105F3C">
      <w:pPr>
        <w:autoSpaceDE w:val="0"/>
        <w:autoSpaceDN w:val="0"/>
        <w:adjustRightInd w:val="0"/>
        <w:ind w:left="540"/>
        <w:jc w:val="center"/>
        <w:textAlignment w:val="center"/>
        <w:rPr>
          <w:rFonts w:ascii="AcadNusx" w:hAnsi="AcadNusx" w:cs="AKolkhetyN"/>
          <w:b/>
          <w:bCs/>
          <w:color w:val="000000"/>
          <w:sz w:val="20"/>
          <w:szCs w:val="20"/>
          <w:lang w:val="en-US"/>
        </w:rPr>
      </w:pPr>
      <w:proofErr w:type="gramStart"/>
      <w:r w:rsidRPr="00D8002B">
        <w:rPr>
          <w:rFonts w:ascii="AcadNusx" w:hAnsi="AcadNusx" w:cs="AKolkhetyN"/>
          <w:b/>
          <w:bCs/>
          <w:color w:val="000000"/>
          <w:sz w:val="20"/>
          <w:szCs w:val="20"/>
          <w:lang w:val="en-US"/>
        </w:rPr>
        <w:t>sxua</w:t>
      </w:r>
      <w:proofErr w:type="gramEnd"/>
      <w:r w:rsidRPr="00D8002B">
        <w:rPr>
          <w:rFonts w:ascii="AcadNusx" w:hAnsi="AcadNusx" w:cs="AKolkhetyN"/>
          <w:b/>
          <w:bCs/>
          <w:color w:val="000000"/>
          <w:sz w:val="20"/>
          <w:szCs w:val="20"/>
          <w:lang w:val="en-US"/>
        </w:rPr>
        <w:t xml:space="preserve"> da sxua anbavi</w:t>
      </w:r>
    </w:p>
    <w:p w:rsidR="00105F3C" w:rsidRPr="00D8002B" w:rsidRDefault="00105F3C" w:rsidP="00105F3C">
      <w:pPr>
        <w:autoSpaceDE w:val="0"/>
        <w:autoSpaceDN w:val="0"/>
        <w:adjustRightInd w:val="0"/>
        <w:ind w:left="540"/>
        <w:jc w:val="center"/>
        <w:textAlignment w:val="center"/>
        <w:rPr>
          <w:rFonts w:ascii="AcadNusx" w:hAnsi="AcadNusx" w:cs="AKolkhetyN"/>
          <w:b/>
          <w:bCs/>
          <w:color w:val="000000"/>
          <w:sz w:val="8"/>
          <w:szCs w:val="8"/>
          <w:lang w:val="en-US"/>
        </w:rPr>
      </w:pPr>
    </w:p>
    <w:p w:rsidR="00105F3C" w:rsidRPr="00D8002B" w:rsidRDefault="00105F3C" w:rsidP="002E3121">
      <w:pPr>
        <w:tabs>
          <w:tab w:val="right" w:leader="dot" w:pos="6066"/>
          <w:tab w:val="left" w:pos="8640"/>
        </w:tabs>
        <w:autoSpaceDE w:val="0"/>
        <w:autoSpaceDN w:val="0"/>
        <w:adjustRightInd w:val="0"/>
        <w:spacing w:line="276" w:lineRule="auto"/>
        <w:ind w:left="1985" w:hanging="283"/>
        <w:textAlignment w:val="center"/>
        <w:rPr>
          <w:rFonts w:ascii="AcadNusx" w:hAnsi="AcadNusx" w:cs="AKolkhetyN"/>
          <w:b/>
          <w:bCs/>
          <w:color w:val="000000"/>
          <w:sz w:val="20"/>
          <w:szCs w:val="20"/>
          <w:lang w:val="en-US"/>
        </w:rPr>
      </w:pPr>
      <w:proofErr w:type="gramStart"/>
      <w:r w:rsidRPr="00D8002B">
        <w:rPr>
          <w:rFonts w:ascii="AcadNusx" w:hAnsi="AcadNusx" w:cs="AKolkhetyN"/>
          <w:b/>
          <w:bCs/>
          <w:color w:val="000000"/>
          <w:sz w:val="20"/>
          <w:szCs w:val="20"/>
          <w:lang w:val="en-US"/>
        </w:rPr>
        <w:t>ivane</w:t>
      </w:r>
      <w:proofErr w:type="gramEnd"/>
      <w:r w:rsidRPr="00D8002B">
        <w:rPr>
          <w:rFonts w:ascii="AcadNusx" w:hAnsi="AcadNusx" w:cs="AKolkhetyN"/>
          <w:b/>
          <w:bCs/>
          <w:color w:val="000000"/>
          <w:sz w:val="20"/>
          <w:szCs w:val="20"/>
          <w:lang w:val="en-US"/>
        </w:rPr>
        <w:t xml:space="preserve"> kereseliZe: </w:t>
      </w:r>
    </w:p>
    <w:p w:rsidR="00105F3C" w:rsidRPr="00D8002B" w:rsidRDefault="00105F3C" w:rsidP="002E3121">
      <w:pPr>
        <w:tabs>
          <w:tab w:val="right" w:leader="dot" w:pos="6066"/>
          <w:tab w:val="left" w:pos="8640"/>
        </w:tabs>
        <w:autoSpaceDE w:val="0"/>
        <w:autoSpaceDN w:val="0"/>
        <w:adjustRightInd w:val="0"/>
        <w:spacing w:line="276" w:lineRule="auto"/>
        <w:ind w:left="1985" w:firstLine="77"/>
        <w:textAlignment w:val="center"/>
        <w:rPr>
          <w:rFonts w:ascii="AcadNusx" w:hAnsi="AcadNusx" w:cs="AKolkhetyN"/>
          <w:color w:val="000000"/>
          <w:sz w:val="20"/>
          <w:szCs w:val="20"/>
          <w:lang w:val="en-US"/>
        </w:rPr>
      </w:pPr>
      <w:proofErr w:type="gramStart"/>
      <w:r w:rsidRPr="00D8002B">
        <w:rPr>
          <w:rFonts w:ascii="AcadNusx" w:hAnsi="AcadNusx" w:cs="AKolkhetyN"/>
          <w:color w:val="000000"/>
          <w:sz w:val="20"/>
          <w:szCs w:val="20"/>
          <w:lang w:val="en-US"/>
        </w:rPr>
        <w:t>kbilis</w:t>
      </w:r>
      <w:proofErr w:type="gramEnd"/>
      <w:r w:rsidRPr="00D8002B">
        <w:rPr>
          <w:rFonts w:ascii="AcadNusx" w:hAnsi="AcadNusx" w:cs="AKolkhetyN"/>
          <w:color w:val="000000"/>
          <w:sz w:val="20"/>
          <w:szCs w:val="20"/>
          <w:lang w:val="en-US"/>
        </w:rPr>
        <w:t xml:space="preserve"> haqimi </w:t>
      </w:r>
    </w:p>
    <w:p w:rsidR="00105F3C" w:rsidRPr="00D8002B" w:rsidRDefault="00105F3C" w:rsidP="002E3121">
      <w:pPr>
        <w:tabs>
          <w:tab w:val="right" w:leader="dot" w:pos="6066"/>
          <w:tab w:val="left" w:pos="8640"/>
        </w:tabs>
        <w:autoSpaceDE w:val="0"/>
        <w:autoSpaceDN w:val="0"/>
        <w:adjustRightInd w:val="0"/>
        <w:spacing w:line="276" w:lineRule="auto"/>
        <w:ind w:left="1985" w:firstLine="77"/>
        <w:textAlignment w:val="center"/>
        <w:rPr>
          <w:rFonts w:ascii="AcadNusx" w:hAnsi="AcadNusx" w:cs="AKolkhetyN"/>
          <w:color w:val="000000"/>
          <w:sz w:val="20"/>
          <w:szCs w:val="20"/>
          <w:lang w:val="en-US"/>
        </w:rPr>
      </w:pPr>
      <w:proofErr w:type="gramStart"/>
      <w:r w:rsidRPr="00D8002B">
        <w:rPr>
          <w:rFonts w:ascii="AcadNusx" w:hAnsi="AcadNusx" w:cs="AKolkhetyN"/>
          <w:color w:val="000000"/>
          <w:sz w:val="20"/>
          <w:szCs w:val="20"/>
          <w:lang w:val="en-US"/>
        </w:rPr>
        <w:t>colisagan</w:t>
      </w:r>
      <w:proofErr w:type="gramEnd"/>
      <w:r w:rsidRPr="00D8002B">
        <w:rPr>
          <w:rFonts w:ascii="AcadNusx" w:hAnsi="AcadNusx" w:cs="AKolkhetyN"/>
          <w:color w:val="000000"/>
          <w:sz w:val="20"/>
          <w:szCs w:val="20"/>
          <w:lang w:val="en-US"/>
        </w:rPr>
        <w:t xml:space="preserve"> qmris Ralati </w:t>
      </w:r>
    </w:p>
    <w:p w:rsidR="00105F3C" w:rsidRPr="00D8002B" w:rsidRDefault="00105F3C" w:rsidP="002E3121">
      <w:pPr>
        <w:tabs>
          <w:tab w:val="right" w:leader="dot" w:pos="6066"/>
          <w:tab w:val="left" w:pos="8640"/>
        </w:tabs>
        <w:autoSpaceDE w:val="0"/>
        <w:autoSpaceDN w:val="0"/>
        <w:adjustRightInd w:val="0"/>
        <w:ind w:left="1985" w:firstLine="77"/>
        <w:textAlignment w:val="center"/>
        <w:rPr>
          <w:rFonts w:ascii="AcadNusx" w:hAnsi="AcadNusx" w:cs="AKolkhetyN"/>
          <w:color w:val="000000"/>
          <w:sz w:val="20"/>
          <w:szCs w:val="20"/>
          <w:lang w:val="en-US"/>
        </w:rPr>
      </w:pPr>
      <w:proofErr w:type="gramStart"/>
      <w:r w:rsidRPr="00D8002B">
        <w:rPr>
          <w:rFonts w:ascii="AcadNusx" w:hAnsi="AcadNusx" w:cs="AKolkhetyN"/>
          <w:color w:val="000000"/>
          <w:sz w:val="20"/>
          <w:szCs w:val="20"/>
          <w:lang w:val="en-US"/>
        </w:rPr>
        <w:t>qurdis</w:t>
      </w:r>
      <w:proofErr w:type="gramEnd"/>
      <w:r w:rsidRPr="00D8002B">
        <w:rPr>
          <w:rFonts w:ascii="AcadNusx" w:hAnsi="AcadNusx" w:cs="AKolkhetyN"/>
          <w:color w:val="000000"/>
          <w:sz w:val="20"/>
          <w:szCs w:val="20"/>
          <w:lang w:val="en-US"/>
        </w:rPr>
        <w:t xml:space="preserve"> ena-metyveloba </w:t>
      </w:r>
    </w:p>
    <w:p w:rsidR="00105F3C" w:rsidRPr="00D8002B" w:rsidRDefault="00105F3C" w:rsidP="002E3121">
      <w:pPr>
        <w:autoSpaceDE w:val="0"/>
        <w:autoSpaceDN w:val="0"/>
        <w:adjustRightInd w:val="0"/>
        <w:spacing w:line="288" w:lineRule="auto"/>
        <w:ind w:left="1985" w:firstLine="397"/>
        <w:jc w:val="both"/>
        <w:textAlignment w:val="center"/>
        <w:rPr>
          <w:rFonts w:ascii="AcadNusx" w:hAnsi="AcadNusx" w:cs="AKolkhetyN"/>
          <w:color w:val="000000"/>
          <w:sz w:val="16"/>
          <w:szCs w:val="16"/>
          <w:lang w:val="en-US"/>
        </w:rPr>
      </w:pP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rogorc</w:t>
      </w:r>
      <w:proofErr w:type="gramEnd"/>
      <w:r w:rsidRPr="00D8002B">
        <w:rPr>
          <w:rFonts w:ascii="AcadNusx" w:hAnsi="AcadNusx" w:cs="AKolkhetyN"/>
          <w:color w:val="000000"/>
          <w:sz w:val="22"/>
          <w:szCs w:val="22"/>
          <w:lang w:val="en-US"/>
        </w:rPr>
        <w:t xml:space="preserve"> vxedavT, `ciskris~ pirveli nomeri ixsneba iv. </w:t>
      </w:r>
      <w:proofErr w:type="gramStart"/>
      <w:r w:rsidRPr="00D8002B">
        <w:rPr>
          <w:rFonts w:ascii="AcadNusx" w:hAnsi="AcadNusx" w:cs="AKolkhetyN"/>
          <w:color w:val="000000"/>
          <w:sz w:val="22"/>
          <w:szCs w:val="22"/>
          <w:lang w:val="en-US"/>
        </w:rPr>
        <w:t>kereseliZis</w:t>
      </w:r>
      <w:proofErr w:type="gramEnd"/>
      <w:r w:rsidRPr="00D8002B">
        <w:rPr>
          <w:rFonts w:ascii="AcadNusx" w:hAnsi="AcadNusx" w:cs="AKolkhetyN"/>
          <w:color w:val="000000"/>
          <w:sz w:val="22"/>
          <w:szCs w:val="22"/>
          <w:lang w:val="en-US"/>
        </w:rPr>
        <w:t xml:space="preserve"> leqsiT `ciskari~, romelic arsebiTad programuli xasiaTisaa da masSi poeturi formiT Camoyalibebulia axaldaarsebuli Jurnalis ZiriTadi mizandasaxuloba _ erSi ganaTlebis gavrceleba da damkvidreba:</w:t>
      </w:r>
    </w:p>
    <w:p w:rsidR="00105F3C" w:rsidRPr="00D8002B" w:rsidRDefault="00105F3C" w:rsidP="00105F3C">
      <w:pPr>
        <w:autoSpaceDE w:val="0"/>
        <w:autoSpaceDN w:val="0"/>
        <w:adjustRightInd w:val="0"/>
        <w:spacing w:line="288" w:lineRule="auto"/>
        <w:ind w:firstLine="124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mze</w:t>
      </w:r>
      <w:proofErr w:type="gramEnd"/>
      <w:r w:rsidRPr="00D8002B">
        <w:rPr>
          <w:rFonts w:ascii="AcadNusx" w:hAnsi="AcadNusx" w:cs="AKolkhetyN"/>
          <w:color w:val="000000"/>
          <w:sz w:val="22"/>
          <w:szCs w:val="22"/>
          <w:lang w:val="en-US"/>
        </w:rPr>
        <w:t xml:space="preserve"> aRmovals da ers gananaTlebs,</w:t>
      </w:r>
    </w:p>
    <w:p w:rsidR="00105F3C" w:rsidRPr="00D8002B" w:rsidRDefault="00105F3C" w:rsidP="00105F3C">
      <w:pPr>
        <w:autoSpaceDE w:val="0"/>
        <w:autoSpaceDN w:val="0"/>
        <w:adjustRightInd w:val="0"/>
        <w:spacing w:line="288" w:lineRule="auto"/>
        <w:ind w:firstLine="124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 xml:space="preserve">Ramesa igi mswrafl ganasanTlebs...                 </w:t>
      </w:r>
    </w:p>
    <w:p w:rsidR="00105F3C" w:rsidRPr="00D8002B" w:rsidRDefault="00105F3C" w:rsidP="00105F3C">
      <w:pPr>
        <w:autoSpaceDE w:val="0"/>
        <w:autoSpaceDN w:val="0"/>
        <w:adjustRightInd w:val="0"/>
        <w:spacing w:line="288" w:lineRule="auto"/>
        <w:ind w:firstLine="124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dilis</w:t>
      </w:r>
      <w:proofErr w:type="gramEnd"/>
      <w:r w:rsidRPr="00D8002B">
        <w:rPr>
          <w:rFonts w:ascii="AcadNusx" w:hAnsi="AcadNusx" w:cs="AKolkhetyN"/>
          <w:color w:val="000000"/>
          <w:sz w:val="22"/>
          <w:szCs w:val="22"/>
          <w:lang w:val="en-US"/>
        </w:rPr>
        <w:t xml:space="preserve"> ciskaro, gveCvene marad, </w:t>
      </w:r>
    </w:p>
    <w:p w:rsidR="00105F3C" w:rsidRPr="00D8002B" w:rsidRDefault="00105F3C" w:rsidP="00105F3C">
      <w:pPr>
        <w:autoSpaceDE w:val="0"/>
        <w:autoSpaceDN w:val="0"/>
        <w:adjustRightInd w:val="0"/>
        <w:spacing w:line="288" w:lineRule="auto"/>
        <w:ind w:firstLine="124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radgan</w:t>
      </w:r>
      <w:proofErr w:type="gramEnd"/>
      <w:r w:rsidRPr="00D8002B">
        <w:rPr>
          <w:rFonts w:ascii="AcadNusx" w:hAnsi="AcadNusx" w:cs="AKolkhetyN"/>
          <w:color w:val="000000"/>
          <w:sz w:val="22"/>
          <w:szCs w:val="22"/>
          <w:lang w:val="en-US"/>
        </w:rPr>
        <w:t xml:space="preserve"> Seqmnilxar dRis winamZRvarad!</w:t>
      </w:r>
    </w:p>
    <w:p w:rsidR="00105F3C" w:rsidRPr="00D8002B" w:rsidRDefault="00105F3C" w:rsidP="00105F3C">
      <w:pPr>
        <w:autoSpaceDE w:val="0"/>
        <w:autoSpaceDN w:val="0"/>
        <w:adjustRightInd w:val="0"/>
        <w:spacing w:line="288" w:lineRule="auto"/>
        <w:ind w:firstLine="124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ra</w:t>
      </w:r>
      <w:proofErr w:type="gramEnd"/>
      <w:r w:rsidRPr="00D8002B">
        <w:rPr>
          <w:rFonts w:ascii="AcadNusx" w:hAnsi="AcadNusx" w:cs="AKolkhetyN"/>
          <w:color w:val="000000"/>
          <w:sz w:val="22"/>
          <w:szCs w:val="22"/>
          <w:lang w:val="en-US"/>
        </w:rPr>
        <w:t xml:space="preserve"> gWvret, ar vkargavT iverni imeds,</w:t>
      </w:r>
    </w:p>
    <w:p w:rsidR="00105F3C" w:rsidRPr="00D8002B" w:rsidRDefault="00105F3C" w:rsidP="00105F3C">
      <w:pPr>
        <w:autoSpaceDE w:val="0"/>
        <w:autoSpaceDN w:val="0"/>
        <w:adjustRightInd w:val="0"/>
        <w:spacing w:line="288" w:lineRule="auto"/>
        <w:ind w:firstLine="124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ganaTleba</w:t>
      </w:r>
      <w:proofErr w:type="gramEnd"/>
      <w:r w:rsidRPr="00D8002B">
        <w:rPr>
          <w:rFonts w:ascii="AcadNusx" w:hAnsi="AcadNusx" w:cs="AKolkhetyN"/>
          <w:color w:val="000000"/>
          <w:sz w:val="22"/>
          <w:szCs w:val="22"/>
          <w:lang w:val="en-US"/>
        </w:rPr>
        <w:t xml:space="preserve"> surs Cvenic Semoqmeds!..</w:t>
      </w:r>
    </w:p>
    <w:p w:rsidR="00105F3C" w:rsidRPr="00D8002B" w:rsidRDefault="00105F3C" w:rsidP="00105F3C">
      <w:pPr>
        <w:autoSpaceDE w:val="0"/>
        <w:autoSpaceDN w:val="0"/>
        <w:adjustRightInd w:val="0"/>
        <w:spacing w:before="113" w:line="288" w:lineRule="auto"/>
        <w:ind w:firstLine="397"/>
        <w:jc w:val="both"/>
        <w:textAlignment w:val="center"/>
        <w:rPr>
          <w:rFonts w:ascii="AcadNusx" w:hAnsi="AcadNusx" w:cs="AKolkhetyN"/>
          <w:color w:val="000000"/>
          <w:sz w:val="22"/>
          <w:szCs w:val="22"/>
          <w:lang w:val="nb-NO"/>
        </w:rPr>
      </w:pPr>
      <w:r w:rsidRPr="00D8002B">
        <w:rPr>
          <w:rFonts w:ascii="AcadNusx" w:hAnsi="AcadNusx" w:cs="AKolkhetyN"/>
          <w:color w:val="000000"/>
          <w:sz w:val="22"/>
          <w:szCs w:val="22"/>
          <w:lang w:val="nb-NO"/>
        </w:rPr>
        <w:t xml:space="preserve">Jurnalis SemecnebiT da saganmanaTleblo mizandasaxulobas gamoxatavs epigrafad wamZRvarebuli bibliuri Segonebac: </w:t>
      </w:r>
      <w:r w:rsidRPr="00D8002B">
        <w:rPr>
          <w:rFonts w:ascii="AcadNusx" w:hAnsi="AcadNusx" w:cs="AKolkhetyN"/>
          <w:b/>
          <w:color w:val="000000"/>
          <w:sz w:val="22"/>
          <w:szCs w:val="22"/>
          <w:lang w:val="nb-NO"/>
        </w:rPr>
        <w:t>`Tu Seiyvaro smenad, miiTvale, da Tu ukeTu miupyra yuri Seni, brZen iqmne!~</w:t>
      </w:r>
      <w:r w:rsidRPr="00D8002B">
        <w:rPr>
          <w:rFonts w:ascii="AcadNusx" w:hAnsi="AcadNusx" w:cs="AKolkhetyN"/>
          <w:color w:val="000000"/>
          <w:sz w:val="22"/>
          <w:szCs w:val="22"/>
          <w:lang w:val="nb-NO"/>
        </w:rPr>
        <w:t xml:space="preserve"> (sibrZne ziraqisa, VI. 33).</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nb-NO"/>
        </w:rPr>
      </w:pPr>
      <w:r w:rsidRPr="00D8002B">
        <w:rPr>
          <w:rFonts w:ascii="AcadNusx" w:hAnsi="AcadNusx" w:cs="AKolkhetyN"/>
          <w:color w:val="000000"/>
          <w:sz w:val="22"/>
          <w:szCs w:val="22"/>
          <w:lang w:val="nb-NO"/>
        </w:rPr>
        <w:t xml:space="preserve">Tavidan iv. kereseliZem SeZlo kargad daeyenebina tiraJis gavrcelebis saqme. mas regionebSi hyavda Jurnalis gamavrceleblebi, romlebic imavdroulad adgilebidan saintereso cnobebsa Tu sxva saxis saJurnalo masalebs awvdidnen `ciskris~ redaqtors. Jurnali vrceldeboda agreTve peterburgSi, xolo zogierTi nomeri sazRvargareT mcxovrebi Tanamemamuleebis xelSic ki xvdeboda.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nb-NO"/>
        </w:rPr>
      </w:pPr>
      <w:r w:rsidRPr="00D8002B">
        <w:rPr>
          <w:rFonts w:ascii="AcadNusx" w:hAnsi="AcadNusx" w:cs="AKolkhetyN"/>
          <w:color w:val="000000"/>
          <w:sz w:val="22"/>
          <w:szCs w:val="22"/>
          <w:lang w:val="nb-NO"/>
        </w:rPr>
        <w:t>`ciskris~ redaqcia jer aleqsandre orbelianis saxlSi (anCisxatis ubanSi) iyo moTavsebuli, saidanac 1858 wels gadavida kukiaze, poetisa da Tbilisis TviTmmarTvelobis moxelis, dimitri berievis (beriSvili), binaSi, Semdeg ki (1870-ian wlebamde) _ kereseliZis sakuTar saxlSi, aleqsandres (amJamad egnate ninoSvilis)  quCaze.</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nb-NO"/>
        </w:rPr>
      </w:pPr>
      <w:r w:rsidRPr="00D8002B">
        <w:rPr>
          <w:rFonts w:ascii="AcadNusx" w:hAnsi="AcadNusx" w:cs="AKolkhetyN"/>
          <w:color w:val="000000"/>
          <w:sz w:val="22"/>
          <w:szCs w:val="22"/>
          <w:lang w:val="nb-NO"/>
        </w:rPr>
        <w:t xml:space="preserve">iv. kereseliZis `ciskris~ pirveli nomris gamosvlas mohyva uCveulo movlena qarTul saliteraturo-Jurnalistur cxovrebaSi _ Jurnals recenzenti gamouCnda. es iyo </w:t>
      </w:r>
      <w:r w:rsidRPr="00D8002B">
        <w:rPr>
          <w:rFonts w:ascii="AcadNusx" w:hAnsi="AcadNusx" w:cs="AKolkhetyN"/>
          <w:b/>
          <w:bCs/>
          <w:color w:val="000000"/>
          <w:sz w:val="22"/>
          <w:szCs w:val="22"/>
          <w:lang w:val="nb-NO"/>
        </w:rPr>
        <w:t>nikoloz berZniSvili (berZenovi)</w:t>
      </w:r>
      <w:r w:rsidRPr="00D8002B">
        <w:rPr>
          <w:rFonts w:ascii="AcadNusx" w:hAnsi="AcadNusx" w:cs="AKolkhetyN"/>
          <w:color w:val="000000"/>
          <w:sz w:val="22"/>
          <w:szCs w:val="22"/>
          <w:lang w:val="nb-NO"/>
        </w:rPr>
        <w:t>, romelmac gazeT `kavkazSi~ (1857, #4) gamoaqveyna werili `ramdenime sityva qarTuli literaturis Sesaxeb (qarTuli literaturuli Jurnalis `ciskris~ pirveli wignakis gamocemis gamo)~ (`</w:t>
      </w:r>
      <w:r w:rsidRPr="00D8002B">
        <w:rPr>
          <w:color w:val="000000"/>
          <w:sz w:val="22"/>
          <w:szCs w:val="22"/>
        </w:rPr>
        <w:t>Несколько</w:t>
      </w:r>
      <w:r w:rsidRPr="00D8002B">
        <w:rPr>
          <w:rFonts w:ascii="AcadNusx" w:hAnsi="AcadNusx"/>
          <w:color w:val="000000"/>
          <w:sz w:val="22"/>
          <w:szCs w:val="22"/>
          <w:lang w:val="nb-NO"/>
        </w:rPr>
        <w:t xml:space="preserve"> </w:t>
      </w:r>
      <w:r w:rsidRPr="00D8002B">
        <w:rPr>
          <w:color w:val="000000"/>
          <w:sz w:val="22"/>
          <w:szCs w:val="22"/>
        </w:rPr>
        <w:t>слов</w:t>
      </w:r>
      <w:r w:rsidRPr="00D8002B">
        <w:rPr>
          <w:rFonts w:ascii="AcadNusx" w:hAnsi="AcadNusx"/>
          <w:color w:val="000000"/>
          <w:sz w:val="22"/>
          <w:szCs w:val="22"/>
          <w:lang w:val="nb-NO"/>
        </w:rPr>
        <w:t xml:space="preserve"> </w:t>
      </w:r>
      <w:r w:rsidRPr="00D8002B">
        <w:rPr>
          <w:color w:val="000000"/>
          <w:sz w:val="22"/>
          <w:szCs w:val="22"/>
        </w:rPr>
        <w:t>о</w:t>
      </w:r>
      <w:r w:rsidRPr="00D8002B">
        <w:rPr>
          <w:rFonts w:ascii="AcadNusx" w:hAnsi="AcadNusx"/>
          <w:color w:val="000000"/>
          <w:sz w:val="22"/>
          <w:szCs w:val="22"/>
          <w:lang w:val="nb-NO"/>
        </w:rPr>
        <w:t xml:space="preserve"> </w:t>
      </w:r>
      <w:r w:rsidRPr="00D8002B">
        <w:rPr>
          <w:color w:val="000000"/>
          <w:sz w:val="22"/>
          <w:szCs w:val="22"/>
        </w:rPr>
        <w:t>грузинской</w:t>
      </w:r>
      <w:r w:rsidRPr="00D8002B">
        <w:rPr>
          <w:rFonts w:ascii="AcadNusx" w:hAnsi="AcadNusx"/>
          <w:color w:val="000000"/>
          <w:sz w:val="22"/>
          <w:szCs w:val="22"/>
          <w:lang w:val="nb-NO"/>
        </w:rPr>
        <w:t xml:space="preserve"> </w:t>
      </w:r>
      <w:r w:rsidRPr="00D8002B">
        <w:rPr>
          <w:color w:val="000000"/>
          <w:sz w:val="22"/>
          <w:szCs w:val="22"/>
        </w:rPr>
        <w:t>литературе</w:t>
      </w:r>
      <w:r w:rsidRPr="00D8002B">
        <w:rPr>
          <w:rFonts w:ascii="AcadNusx" w:hAnsi="AcadNusx"/>
          <w:color w:val="000000"/>
          <w:sz w:val="22"/>
          <w:szCs w:val="22"/>
          <w:lang w:val="nb-NO"/>
        </w:rPr>
        <w:t xml:space="preserve"> (</w:t>
      </w:r>
      <w:r w:rsidRPr="00D8002B">
        <w:rPr>
          <w:color w:val="000000"/>
          <w:sz w:val="22"/>
          <w:szCs w:val="22"/>
        </w:rPr>
        <w:t>По</w:t>
      </w:r>
      <w:r w:rsidRPr="00D8002B">
        <w:rPr>
          <w:rFonts w:ascii="AcadNusx" w:hAnsi="AcadNusx"/>
          <w:color w:val="000000"/>
          <w:sz w:val="22"/>
          <w:szCs w:val="22"/>
          <w:lang w:val="nb-NO"/>
        </w:rPr>
        <w:t xml:space="preserve"> </w:t>
      </w:r>
      <w:r w:rsidRPr="00D8002B">
        <w:rPr>
          <w:color w:val="000000"/>
          <w:sz w:val="22"/>
          <w:szCs w:val="22"/>
        </w:rPr>
        <w:t>поводу</w:t>
      </w:r>
      <w:r w:rsidRPr="00D8002B">
        <w:rPr>
          <w:rFonts w:ascii="AcadNusx" w:hAnsi="AcadNusx"/>
          <w:color w:val="000000"/>
          <w:sz w:val="22"/>
          <w:szCs w:val="22"/>
          <w:lang w:val="nb-NO"/>
        </w:rPr>
        <w:t xml:space="preserve"> </w:t>
      </w:r>
      <w:r w:rsidRPr="00D8002B">
        <w:rPr>
          <w:color w:val="000000"/>
          <w:sz w:val="22"/>
          <w:szCs w:val="22"/>
        </w:rPr>
        <w:t>выхода</w:t>
      </w:r>
      <w:r w:rsidRPr="00D8002B">
        <w:rPr>
          <w:rFonts w:ascii="AcadNusx" w:hAnsi="AcadNusx"/>
          <w:color w:val="000000"/>
          <w:sz w:val="22"/>
          <w:szCs w:val="22"/>
          <w:lang w:val="nb-NO"/>
        </w:rPr>
        <w:t xml:space="preserve"> </w:t>
      </w:r>
      <w:r w:rsidRPr="00D8002B">
        <w:rPr>
          <w:color w:val="000000"/>
          <w:sz w:val="22"/>
          <w:szCs w:val="22"/>
        </w:rPr>
        <w:t>в</w:t>
      </w:r>
      <w:r w:rsidRPr="00D8002B">
        <w:rPr>
          <w:rFonts w:ascii="AcadNusx" w:hAnsi="AcadNusx"/>
          <w:color w:val="000000"/>
          <w:sz w:val="22"/>
          <w:szCs w:val="22"/>
          <w:lang w:val="nb-NO"/>
        </w:rPr>
        <w:t xml:space="preserve"> </w:t>
      </w:r>
      <w:r w:rsidRPr="00D8002B">
        <w:rPr>
          <w:color w:val="000000"/>
          <w:sz w:val="22"/>
          <w:szCs w:val="22"/>
        </w:rPr>
        <w:t>свет</w:t>
      </w:r>
      <w:r w:rsidRPr="00D8002B">
        <w:rPr>
          <w:rFonts w:ascii="AcadNusx" w:hAnsi="AcadNusx"/>
          <w:color w:val="000000"/>
          <w:sz w:val="22"/>
          <w:szCs w:val="22"/>
          <w:lang w:val="nb-NO"/>
        </w:rPr>
        <w:t xml:space="preserve"> I-</w:t>
      </w:r>
      <w:r w:rsidRPr="00D8002B">
        <w:rPr>
          <w:color w:val="000000"/>
          <w:sz w:val="22"/>
          <w:szCs w:val="22"/>
        </w:rPr>
        <w:t>ой</w:t>
      </w:r>
      <w:r w:rsidRPr="00D8002B">
        <w:rPr>
          <w:rFonts w:ascii="AcadNusx" w:hAnsi="AcadNusx"/>
          <w:color w:val="000000"/>
          <w:sz w:val="22"/>
          <w:szCs w:val="22"/>
          <w:lang w:val="nb-NO"/>
        </w:rPr>
        <w:t xml:space="preserve"> </w:t>
      </w:r>
      <w:r w:rsidRPr="00D8002B">
        <w:rPr>
          <w:color w:val="000000"/>
          <w:sz w:val="22"/>
          <w:szCs w:val="22"/>
        </w:rPr>
        <w:t>книжки</w:t>
      </w:r>
      <w:r w:rsidRPr="00D8002B">
        <w:rPr>
          <w:rFonts w:ascii="AcadNusx" w:hAnsi="AcadNusx"/>
          <w:color w:val="000000"/>
          <w:sz w:val="22"/>
          <w:szCs w:val="22"/>
          <w:lang w:val="nb-NO"/>
        </w:rPr>
        <w:t xml:space="preserve"> </w:t>
      </w:r>
      <w:r w:rsidRPr="00D8002B">
        <w:rPr>
          <w:color w:val="000000"/>
          <w:sz w:val="22"/>
          <w:szCs w:val="22"/>
        </w:rPr>
        <w:t>грузинского</w:t>
      </w:r>
      <w:r w:rsidRPr="00D8002B">
        <w:rPr>
          <w:rFonts w:ascii="AcadNusx" w:hAnsi="AcadNusx"/>
          <w:color w:val="000000"/>
          <w:sz w:val="22"/>
          <w:szCs w:val="22"/>
          <w:lang w:val="nb-NO"/>
        </w:rPr>
        <w:t xml:space="preserve"> </w:t>
      </w:r>
      <w:r w:rsidRPr="00D8002B">
        <w:rPr>
          <w:color w:val="000000"/>
          <w:sz w:val="22"/>
          <w:szCs w:val="22"/>
        </w:rPr>
        <w:t>литературного</w:t>
      </w:r>
      <w:r w:rsidRPr="00D8002B">
        <w:rPr>
          <w:rFonts w:ascii="AcadNusx" w:hAnsi="AcadNusx"/>
          <w:color w:val="000000"/>
          <w:sz w:val="22"/>
          <w:szCs w:val="22"/>
          <w:lang w:val="nb-NO"/>
        </w:rPr>
        <w:t xml:space="preserve"> </w:t>
      </w:r>
      <w:r w:rsidRPr="00D8002B">
        <w:rPr>
          <w:color w:val="000000"/>
          <w:sz w:val="22"/>
          <w:szCs w:val="22"/>
        </w:rPr>
        <w:t>журнала</w:t>
      </w:r>
      <w:r w:rsidRPr="00D8002B">
        <w:rPr>
          <w:rFonts w:ascii="AcadNusx" w:hAnsi="AcadNusx"/>
          <w:color w:val="000000"/>
          <w:sz w:val="22"/>
          <w:szCs w:val="22"/>
          <w:lang w:val="nb-NO"/>
        </w:rPr>
        <w:t xml:space="preserve"> </w:t>
      </w:r>
      <w:r w:rsidRPr="00D8002B">
        <w:rPr>
          <w:rFonts w:ascii="AcadNusx" w:hAnsi="AcadNusx" w:cs="AKolkhetyN"/>
          <w:color w:val="000000"/>
          <w:sz w:val="22"/>
          <w:szCs w:val="22"/>
          <w:lang w:val="nb-NO"/>
        </w:rPr>
        <w:t>`</w:t>
      </w:r>
      <w:r w:rsidRPr="00D8002B">
        <w:rPr>
          <w:color w:val="000000"/>
          <w:sz w:val="22"/>
          <w:szCs w:val="22"/>
        </w:rPr>
        <w:t>Заря</w:t>
      </w:r>
      <w:r w:rsidRPr="00D8002B">
        <w:rPr>
          <w:rFonts w:ascii="AcadNusx" w:hAnsi="AcadNusx" w:cs="AKolkhetyN"/>
          <w:color w:val="000000"/>
          <w:sz w:val="22"/>
          <w:szCs w:val="22"/>
          <w:lang w:val="nb-NO"/>
        </w:rPr>
        <w:t>~</w:t>
      </w:r>
      <w:r w:rsidRPr="00D8002B">
        <w:rPr>
          <w:rFonts w:ascii="AcadNusx" w:hAnsi="AcadNusx"/>
          <w:color w:val="000000"/>
          <w:sz w:val="22"/>
          <w:szCs w:val="22"/>
          <w:lang w:val="nb-NO"/>
        </w:rPr>
        <w:t>)</w:t>
      </w:r>
      <w:r w:rsidRPr="00D8002B">
        <w:rPr>
          <w:rFonts w:ascii="AcadNusx" w:hAnsi="AcadNusx" w:cs="AKolkhetyN"/>
          <w:color w:val="000000"/>
          <w:sz w:val="22"/>
          <w:szCs w:val="22"/>
          <w:lang w:val="nb-NO"/>
        </w:rPr>
        <w:t xml:space="preserve">~. avtorma mimoixila `ciskarSi~ gamoqveynebuli literaturuli nawarmoebebi da mogvca miukerZoebeli analizi Jurnalis rogorc Rirsebebze, ise _ naklzec. amasTanave, n. berZniSvilma mokled da lakoniurad Camoayaliba Tvalsazrisi Jurnalistikis raobaze, mniSvnelobasa da daniSnulebaze sazogadod da sakuTriv qarTuli sazogadoebrivi da kulturul-saliteraturo cxovrebisaTvis.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pacing w:val="-2"/>
          <w:sz w:val="22"/>
          <w:szCs w:val="22"/>
          <w:lang w:val="nb-NO"/>
        </w:rPr>
      </w:pPr>
      <w:r w:rsidRPr="00D8002B">
        <w:rPr>
          <w:rFonts w:ascii="AcadNusx" w:hAnsi="AcadNusx" w:cs="AKolkhetyN"/>
          <w:color w:val="000000"/>
          <w:spacing w:val="-2"/>
          <w:sz w:val="22"/>
          <w:szCs w:val="22"/>
          <w:lang w:val="nb-NO"/>
        </w:rPr>
        <w:t xml:space="preserve">`ganuwyveteli moZraobiTa da winmsvlelobiT aRbeWdil Cvens epoqaSi Jurnalistikam udidesi mniSvneloba SeiZina. ar aris darCenili adamianuri moRvaweobis arc erTi sfero, romelzec Tanamedrove Jurnalistika ar axdendes pirdapir Tu irib zegavlenas. misi saSualebiT gamoixateba da mkvidrdeba mZlavri politikuri, samecniero-saganmanaTleblo, literaturuli, samrewvelo ideebi _ erTi sityviT, yovelive is, riTac Tanamedrove ganaTlebuli msoflioa gamsWvaluli, rac ganapirobebs kacobriobis gonebriv ganviTarebas da ramac, Tavis mxriv, Cvens droSi manamde arnaxul simaRleebs miaRwia. nuRarafers vityviT iseT iSviaT gamonaklisebze, rodesac Jurnalistika garkveuli partiebis </w:t>
      </w:r>
      <w:r w:rsidRPr="00D8002B">
        <w:rPr>
          <w:rFonts w:ascii="AcadNusx" w:hAnsi="AcadNusx" w:cs="AKolkhetyN"/>
          <w:color w:val="000000"/>
          <w:spacing w:val="-2"/>
          <w:sz w:val="22"/>
          <w:szCs w:val="22"/>
          <w:lang w:val="nb-NO"/>
        </w:rPr>
        <w:lastRenderedPageBreak/>
        <w:t xml:space="preserve">xelSi arakeTilsindisieri politikuri brZolis iaraRad gadaiqceva xolme, magaliTad, inglisSi da Tvali mivapyroT e. w. `axal samyaros~ anu amerikas. yvelam, vinc ki rames kiTxulobs, icis, Tu rogori siswrafiT aRmocendebian iq qalaqebi, mivardnil-miyruebuli adgilebi gadaiqcevian dasaxlebebad da sicocxle duRs da gadmodis iq, sadac cota xnis win uSeni teritoriebi da gauvali tyeebi iyo.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da</w:t>
      </w:r>
      <w:proofErr w:type="gramEnd"/>
      <w:r w:rsidRPr="00D8002B">
        <w:rPr>
          <w:rFonts w:ascii="AcadNusx" w:hAnsi="AcadNusx" w:cs="AKolkhetyN"/>
          <w:color w:val="000000"/>
          <w:sz w:val="22"/>
          <w:szCs w:val="22"/>
          <w:lang w:val="en-US"/>
        </w:rPr>
        <w:t xml:space="preserve"> riTi iwyeben iq axali qalaqis daarsebas?</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xeTa</w:t>
      </w:r>
      <w:proofErr w:type="gramEnd"/>
      <w:r w:rsidRPr="00D8002B">
        <w:rPr>
          <w:rFonts w:ascii="AcadNusx" w:hAnsi="AcadNusx" w:cs="AKolkhetyN"/>
          <w:color w:val="000000"/>
          <w:sz w:val="22"/>
          <w:szCs w:val="22"/>
          <w:lang w:val="en-US"/>
        </w:rPr>
        <w:t xml:space="preserve"> totebisagan saxeldaxelod Sekowiwebul qoxmaxSi dadgamen sabeWd dazgas da iwyeben Jurnalisa Tu gazeTis gamocemas. </w:t>
      </w:r>
      <w:proofErr w:type="gramStart"/>
      <w:r w:rsidRPr="00D8002B">
        <w:rPr>
          <w:rFonts w:ascii="AcadNusx" w:hAnsi="AcadNusx" w:cs="AKolkhetyN"/>
          <w:color w:val="000000"/>
          <w:sz w:val="22"/>
          <w:szCs w:val="22"/>
          <w:lang w:val="en-US"/>
        </w:rPr>
        <w:t>mere</w:t>
      </w:r>
      <w:proofErr w:type="gramEnd"/>
      <w:r w:rsidRPr="00D8002B">
        <w:rPr>
          <w:rFonts w:ascii="AcadNusx" w:hAnsi="AcadNusx" w:cs="AKolkhetyN"/>
          <w:color w:val="000000"/>
          <w:sz w:val="22"/>
          <w:szCs w:val="22"/>
          <w:lang w:val="en-US"/>
        </w:rPr>
        <w:t xml:space="preserve"> ra, rom am Jurnalebisa Tu gazeTebis mkiTxvelTa wre Tavidan mxolod misive TanamSromlebiT (SesaZloa, SemTxveviT Semoxetebuli Tavgadasavlebis maZieblebiTac...) Semoifargleba?! </w:t>
      </w:r>
      <w:proofErr w:type="gramStart"/>
      <w:r w:rsidRPr="00D8002B">
        <w:rPr>
          <w:rFonts w:ascii="AcadNusx" w:hAnsi="AcadNusx" w:cs="AKolkhetyN"/>
          <w:color w:val="000000"/>
          <w:sz w:val="22"/>
          <w:szCs w:val="22"/>
          <w:lang w:val="en-US"/>
        </w:rPr>
        <w:t>gaivlis</w:t>
      </w:r>
      <w:proofErr w:type="gramEnd"/>
      <w:r w:rsidRPr="00D8002B">
        <w:rPr>
          <w:rFonts w:ascii="AcadNusx" w:hAnsi="AcadNusx" w:cs="AKolkhetyN"/>
          <w:color w:val="000000"/>
          <w:sz w:val="22"/>
          <w:szCs w:val="22"/>
          <w:lang w:val="en-US"/>
        </w:rPr>
        <w:t xml:space="preserve"> ramdenime Tve da swored am qoxmaxis irgvliv Cndeba jer quCebi, Semdeg _ ubnebi, xolo or-sam weliwadSi Sendeba mTeli qalaqi, romelic sul mokle xanSi iZens savaWro, samrewvelo, saliteraturo da sxv. </w:t>
      </w:r>
      <w:proofErr w:type="gramStart"/>
      <w:r w:rsidRPr="00D8002B">
        <w:rPr>
          <w:rFonts w:ascii="AcadNusx" w:hAnsi="AcadNusx" w:cs="AKolkhetyN"/>
          <w:color w:val="000000"/>
          <w:sz w:val="22"/>
          <w:szCs w:val="22"/>
          <w:lang w:val="en-US"/>
        </w:rPr>
        <w:t>mniSvnelobas</w:t>
      </w:r>
      <w:proofErr w:type="gramEnd"/>
      <w:r w:rsidRPr="00D8002B">
        <w:rPr>
          <w:rFonts w:ascii="AcadNusx" w:hAnsi="AcadNusx" w:cs="AKolkhetyN"/>
          <w:color w:val="000000"/>
          <w:sz w:val="22"/>
          <w:szCs w:val="22"/>
          <w:lang w:val="en-US"/>
        </w:rPr>
        <w:t xml:space="preserve">. ase da amgvarad, amerikaSi gazeTi an Jurnali iqceva im Suqurad, romlis garSemoc Semoikribeba mosaxleoba, iwyebs mravalmxrivsa da mravalferovan saqmianobas, xolo es saqmianoba dafuZnebulia ganuwyvetel moZraobasa da winmsvlelobaze...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Jurnalistika gansakuTrebiT literaturis ganviTarebaze axdens pirdapir da uSualo zegavlenas.</w:t>
      </w:r>
      <w:proofErr w:type="gramEnd"/>
      <w:r w:rsidRPr="00D8002B">
        <w:rPr>
          <w:rFonts w:ascii="AcadNusx" w:hAnsi="AcadNusx" w:cs="AKolkhetyN"/>
          <w:color w:val="000000"/>
          <w:sz w:val="22"/>
          <w:szCs w:val="22"/>
          <w:lang w:val="en-US"/>
        </w:rPr>
        <w:t xml:space="preserve"> </w:t>
      </w:r>
      <w:proofErr w:type="gramStart"/>
      <w:r w:rsidRPr="00D8002B">
        <w:rPr>
          <w:rFonts w:ascii="AcadNusx" w:hAnsi="AcadNusx" w:cs="AKolkhetyN"/>
          <w:color w:val="000000"/>
          <w:sz w:val="22"/>
          <w:szCs w:val="22"/>
          <w:lang w:val="en-US"/>
        </w:rPr>
        <w:t>pirveli</w:t>
      </w:r>
      <w:proofErr w:type="gramEnd"/>
      <w:r w:rsidRPr="00D8002B">
        <w:rPr>
          <w:rFonts w:ascii="AcadNusx" w:hAnsi="AcadNusx" w:cs="AKolkhetyN"/>
          <w:color w:val="000000"/>
          <w:sz w:val="22"/>
          <w:szCs w:val="22"/>
          <w:lang w:val="en-US"/>
        </w:rPr>
        <w:t xml:space="preserve"> meorisaTvis Taviseburi birJaa, romelsac evropaSi samarTlianad uwodeben sazogadoebrivi ganviTarebis gamomxatvel majiscemas. </w:t>
      </w:r>
      <w:proofErr w:type="gramStart"/>
      <w:r w:rsidRPr="00D8002B">
        <w:rPr>
          <w:rFonts w:ascii="AcadNusx" w:hAnsi="AcadNusx" w:cs="AKolkhetyN"/>
          <w:color w:val="000000"/>
          <w:sz w:val="22"/>
          <w:szCs w:val="22"/>
          <w:lang w:val="en-US"/>
        </w:rPr>
        <w:t>JurnalistikiT ganisazRvreba mocemuli epoqis gonebrivi mimarTuleba, niSandoblivi xasiaTi, Rirsebebi Tu naklovanebani, moZraobaSi modis sityvierebiTi kapitali ama Tu im qveynisa, ama Tu im xalxisa.</w:t>
      </w:r>
      <w:proofErr w:type="gramEnd"/>
      <w:r w:rsidRPr="00D8002B">
        <w:rPr>
          <w:rFonts w:ascii="AcadNusx" w:hAnsi="AcadNusx" w:cs="AKolkhetyN"/>
          <w:color w:val="000000"/>
          <w:sz w:val="22"/>
          <w:szCs w:val="22"/>
          <w:lang w:val="en-US"/>
        </w:rPr>
        <w:t xml:space="preserve"> </w:t>
      </w:r>
      <w:proofErr w:type="gramStart"/>
      <w:r w:rsidRPr="00D8002B">
        <w:rPr>
          <w:rFonts w:ascii="AcadNusx" w:hAnsi="AcadNusx" w:cs="AKolkhetyN"/>
          <w:color w:val="000000"/>
          <w:sz w:val="22"/>
          <w:szCs w:val="22"/>
          <w:lang w:val="en-US"/>
        </w:rPr>
        <w:t>amasTanave</w:t>
      </w:r>
      <w:proofErr w:type="gramEnd"/>
      <w:r w:rsidRPr="00D8002B">
        <w:rPr>
          <w:rFonts w:ascii="AcadNusx" w:hAnsi="AcadNusx" w:cs="AKolkhetyN"/>
          <w:color w:val="000000"/>
          <w:sz w:val="22"/>
          <w:szCs w:val="22"/>
          <w:lang w:val="en-US"/>
        </w:rPr>
        <w:t xml:space="preserve">, Jurnalistika yvelaze sando, yvelaze erTguli winamZRvaria axal-axal ideaTa warmoSobisas, azrTa gacvla-gamocvlisas. </w:t>
      </w:r>
      <w:proofErr w:type="gramStart"/>
      <w:r w:rsidRPr="00D8002B">
        <w:rPr>
          <w:rFonts w:ascii="AcadNusx" w:hAnsi="AcadNusx" w:cs="AKolkhetyN"/>
          <w:color w:val="000000"/>
          <w:sz w:val="22"/>
          <w:szCs w:val="22"/>
          <w:lang w:val="en-US"/>
        </w:rPr>
        <w:t>igi</w:t>
      </w:r>
      <w:proofErr w:type="gramEnd"/>
      <w:r w:rsidRPr="00D8002B">
        <w:rPr>
          <w:rFonts w:ascii="AcadNusx" w:hAnsi="AcadNusx" w:cs="AKolkhetyN"/>
          <w:color w:val="000000"/>
          <w:sz w:val="22"/>
          <w:szCs w:val="22"/>
          <w:lang w:val="en-US"/>
        </w:rPr>
        <w:t xml:space="preserve"> gadaSlis sivrceebs gansxvavebul azrTa SejaxebisaTvis, romlis gareSec ver warmoiSoba WeSmariteba, rogorc amas marTebulad ambobda erTi moazrovneTagani~.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 xml:space="preserve">nikoloz berZniSvili sagangebod aRniSnavs `ciskris~ gansakuTrebul mniSvnelobas qarTuli literaturuli azrovnebis aRorZinebaSi da, amasTanave, xazgasmiT miuTiTebs imazec, rom Jurnalma pirvel rigSi unda izrunos mSobliuri literaturis warmoCena-popularizaciaze (`droa, saerTo ZalisxmeviT xeli movkidoT Cvens mSobliur literaturas, mivceT biZgi da aviyvanoT ganviTarebis im safexurze, romelsac igi imsaxurebs Tavisi siZvelisa da SedarebiTi simdidris gamo... amasTanave, gavbedavT da vurCevT Jurnalis gamomcemels _ upiratesoba mianiWos originalur Txzulebebs, romlebSic aisaxeba adgilobrivi cxovreba, ase mdidari da mravalferovani poeturi TaviseburebebiT~).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n</w:t>
      </w:r>
      <w:proofErr w:type="gramEnd"/>
      <w:r w:rsidRPr="00D8002B">
        <w:rPr>
          <w:rFonts w:ascii="AcadNusx" w:hAnsi="AcadNusx" w:cs="AKolkhetyN"/>
          <w:color w:val="000000"/>
          <w:sz w:val="22"/>
          <w:szCs w:val="22"/>
          <w:lang w:val="en-US"/>
        </w:rPr>
        <w:t xml:space="preserve">. berZniSvilma sagangebo msjelobis sagnad aqcia mTargmnelobiTi principebis sakiTxi da am kuTxiT ganixila frangi mwerlis Jan fransua marmontelis `meudabnoenis~ sardion aleqsi-mesxiSviliseuli Targmani. recenzentis SexedulebiT, qarTvelma mwerlebma unda Targmnon iseTi ucxouri literaturuli nawarmoebebi, romlebic upasuxebs qarTveli mkiTxvelis literaturul-esTetikur da zneobriv saWiroebebsa da moTxovnilebebs, xels Seuwyobs saqarTveloSi samwerlobo procesebis mxatvrul da ideur gamdidreba-gamravalferovnebas da, am mxriv, _ n. berZniSvilis TvalsazrisiT, _ </w:t>
      </w:r>
      <w:r w:rsidRPr="00D8002B">
        <w:rPr>
          <w:rFonts w:ascii="AcadNusx" w:hAnsi="AcadNusx" w:cs="AKolkhetyN"/>
          <w:color w:val="000000"/>
          <w:sz w:val="22"/>
          <w:szCs w:val="22"/>
          <w:lang w:val="en-US"/>
        </w:rPr>
        <w:lastRenderedPageBreak/>
        <w:t>srulebiT ar iyo saWiro Targmna da erTaderT qarTul JurnalSi gamoqveyneba im ucxoeli avtorisa, romelic sakuTar samSobloSic ki Zlivs axsovT (`marmonteli ludoviko XV-is epoqis mweralia da, _ amas dabejiTebiT vambobT, _ ar imsaxurebs imas, mkiTxvelisaTvis sazRvargareTuli literaturis gacnoba misi SemoqmedebiT daviwyoT. bevri misi nawarmoebi moklebulia zneobriobas da am mxrivac igi ver uZlebs kritikas~).</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dasasrul</w:t>
      </w:r>
      <w:proofErr w:type="gramEnd"/>
      <w:r w:rsidRPr="00D8002B">
        <w:rPr>
          <w:rFonts w:ascii="AcadNusx" w:hAnsi="AcadNusx" w:cs="AKolkhetyN"/>
          <w:color w:val="000000"/>
          <w:sz w:val="22"/>
          <w:szCs w:val="22"/>
          <w:lang w:val="en-US"/>
        </w:rPr>
        <w:t>, n. berZniSvili kidev erTxel urCevs Jurnalis redaqtors, `pirvel rigSi, xeli mokidos mSobliuri cxovrebis asaxvas, Cveni didi poetebis: rusTavelis, CaxruxaZis Seswavlas, Cveni istoriis, eTnografiis damuSavebas da swored es moutans ueWvel gamarjvebas mis mierve arCeul asparezze~.</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pacing w:val="-2"/>
          <w:sz w:val="22"/>
          <w:szCs w:val="22"/>
          <w:lang w:val="nb-NO"/>
        </w:rPr>
      </w:pPr>
      <w:proofErr w:type="gramStart"/>
      <w:r w:rsidRPr="00D8002B">
        <w:rPr>
          <w:rFonts w:ascii="AcadNusx" w:hAnsi="AcadNusx" w:cs="AKolkhetyN"/>
          <w:color w:val="000000"/>
          <w:spacing w:val="-2"/>
          <w:sz w:val="22"/>
          <w:szCs w:val="22"/>
          <w:lang w:val="en-US"/>
        </w:rPr>
        <w:t>n</w:t>
      </w:r>
      <w:proofErr w:type="gramEnd"/>
      <w:r w:rsidRPr="00D8002B">
        <w:rPr>
          <w:rFonts w:ascii="AcadNusx" w:hAnsi="AcadNusx" w:cs="AKolkhetyN"/>
          <w:color w:val="000000"/>
          <w:spacing w:val="-2"/>
          <w:sz w:val="22"/>
          <w:szCs w:val="22"/>
          <w:lang w:val="en-US"/>
        </w:rPr>
        <w:t xml:space="preserve">. berZniSvils mxolod am weriliT ar amouwuravs Tavisi interesi `ciskrisadmi~. igi periodulad ganixilavda JurnalSi gamoqveynebul literaturul masalas da gazeT `kavkazsa~ Tu `ciskarSive~ aqveynebda kritikul-literaturul mimoxilvebs: `Jurnal `ciskris~ Tebervlis wignaki~ </w:t>
      </w:r>
      <w:r w:rsidRPr="00D8002B">
        <w:rPr>
          <w:rFonts w:ascii="AcadNusx" w:hAnsi="AcadNusx"/>
          <w:color w:val="000000"/>
          <w:spacing w:val="-2"/>
          <w:sz w:val="22"/>
          <w:szCs w:val="22"/>
          <w:lang w:val="en-US"/>
        </w:rPr>
        <w:t>(</w:t>
      </w:r>
      <w:r w:rsidRPr="00D8002B">
        <w:rPr>
          <w:rFonts w:ascii="AcadNusx" w:hAnsi="AcadNusx" w:cs="AKolkhetyN"/>
          <w:color w:val="000000"/>
          <w:spacing w:val="-2"/>
          <w:sz w:val="22"/>
          <w:szCs w:val="22"/>
          <w:lang w:val="en-US"/>
        </w:rPr>
        <w:t>`</w:t>
      </w:r>
      <w:r w:rsidRPr="00D8002B">
        <w:rPr>
          <w:color w:val="000000"/>
          <w:spacing w:val="-2"/>
          <w:sz w:val="22"/>
          <w:szCs w:val="22"/>
        </w:rPr>
        <w:t>Февральская</w:t>
      </w:r>
      <w:r w:rsidRPr="00D8002B">
        <w:rPr>
          <w:rFonts w:ascii="AcadNusx" w:hAnsi="AcadNusx"/>
          <w:color w:val="000000"/>
          <w:spacing w:val="-2"/>
          <w:sz w:val="22"/>
          <w:szCs w:val="22"/>
          <w:lang w:val="en-US"/>
        </w:rPr>
        <w:t xml:space="preserve"> </w:t>
      </w:r>
      <w:r w:rsidRPr="00D8002B">
        <w:rPr>
          <w:color w:val="000000"/>
          <w:spacing w:val="-2"/>
          <w:sz w:val="22"/>
          <w:szCs w:val="22"/>
        </w:rPr>
        <w:t>книжка</w:t>
      </w:r>
      <w:r w:rsidRPr="00D8002B">
        <w:rPr>
          <w:rFonts w:ascii="AcadNusx" w:hAnsi="AcadNusx"/>
          <w:color w:val="000000"/>
          <w:spacing w:val="-2"/>
          <w:sz w:val="22"/>
          <w:szCs w:val="22"/>
          <w:lang w:val="en-US"/>
        </w:rPr>
        <w:t xml:space="preserve"> </w:t>
      </w:r>
      <w:r w:rsidRPr="00D8002B">
        <w:rPr>
          <w:color w:val="000000"/>
          <w:spacing w:val="-2"/>
          <w:sz w:val="22"/>
          <w:szCs w:val="22"/>
        </w:rPr>
        <w:t>журнала</w:t>
      </w:r>
      <w:r w:rsidRPr="00D8002B">
        <w:rPr>
          <w:rFonts w:ascii="AcadNusx" w:hAnsi="AcadNusx"/>
          <w:color w:val="000000"/>
          <w:spacing w:val="-2"/>
          <w:sz w:val="22"/>
          <w:szCs w:val="22"/>
          <w:lang w:val="nb-NO"/>
        </w:rPr>
        <w:t xml:space="preserve"> </w:t>
      </w:r>
      <w:r w:rsidRPr="00D8002B">
        <w:rPr>
          <w:rFonts w:ascii="AcadNusx" w:hAnsi="AcadNusx" w:cs="AKolkhetyN"/>
          <w:color w:val="000000"/>
          <w:spacing w:val="-2"/>
          <w:sz w:val="22"/>
          <w:szCs w:val="22"/>
          <w:lang w:val="nb-NO"/>
        </w:rPr>
        <w:t>`</w:t>
      </w:r>
      <w:r w:rsidRPr="00D8002B">
        <w:rPr>
          <w:color w:val="000000"/>
          <w:spacing w:val="-2"/>
          <w:sz w:val="22"/>
          <w:szCs w:val="22"/>
        </w:rPr>
        <w:t>Заря</w:t>
      </w:r>
      <w:r w:rsidRPr="00D8002B">
        <w:rPr>
          <w:rFonts w:ascii="AcadNusx" w:hAnsi="AcadNusx" w:cs="AKolkhetyN"/>
          <w:color w:val="000000"/>
          <w:spacing w:val="-2"/>
          <w:sz w:val="22"/>
          <w:szCs w:val="22"/>
          <w:lang w:val="nb-NO"/>
        </w:rPr>
        <w:t>~</w:t>
      </w:r>
      <w:r w:rsidRPr="00D8002B">
        <w:rPr>
          <w:rFonts w:ascii="AcadNusx" w:hAnsi="AcadNusx"/>
          <w:color w:val="000000"/>
          <w:spacing w:val="-2"/>
          <w:sz w:val="22"/>
          <w:szCs w:val="22"/>
          <w:lang w:val="nb-NO"/>
        </w:rPr>
        <w:t>)</w:t>
      </w:r>
      <w:r w:rsidRPr="00D8002B">
        <w:rPr>
          <w:rFonts w:ascii="AcadNusx" w:hAnsi="AcadNusx"/>
          <w:color w:val="000000"/>
          <w:spacing w:val="-2"/>
          <w:sz w:val="22"/>
          <w:szCs w:val="22"/>
          <w:lang w:val="en-US"/>
        </w:rPr>
        <w:t>,</w:t>
      </w:r>
      <w:r w:rsidRPr="00D8002B">
        <w:rPr>
          <w:rFonts w:ascii="AcadNusx" w:hAnsi="AcadNusx" w:cs="AKolkhetyN"/>
          <w:color w:val="000000"/>
          <w:spacing w:val="-2"/>
          <w:sz w:val="22"/>
          <w:szCs w:val="22"/>
          <w:lang w:val="nb-NO"/>
        </w:rPr>
        <w:t xml:space="preserve"> `Jurnal `ciskris~ rva wignaki</w:t>
      </w:r>
      <w:r w:rsidRPr="00D8002B">
        <w:rPr>
          <w:rFonts w:ascii="AcadNusx" w:hAnsi="AcadNusx"/>
          <w:color w:val="000000"/>
          <w:spacing w:val="-2"/>
          <w:sz w:val="22"/>
          <w:szCs w:val="22"/>
          <w:lang w:val="en-US"/>
        </w:rPr>
        <w:t xml:space="preserve"> </w:t>
      </w:r>
      <w:r w:rsidRPr="00D8002B">
        <w:rPr>
          <w:rFonts w:ascii="AcadNusx" w:hAnsi="AcadNusx" w:cs="AKolkhetyN"/>
          <w:color w:val="000000"/>
          <w:spacing w:val="-2"/>
          <w:sz w:val="22"/>
          <w:szCs w:val="22"/>
          <w:lang w:val="en-US"/>
        </w:rPr>
        <w:t>(martidan oqtombris CaTvliT)</w:t>
      </w:r>
      <w:r w:rsidRPr="00D8002B">
        <w:rPr>
          <w:rFonts w:ascii="AcadNusx" w:hAnsi="AcadNusx" w:cs="AKolkhetyN"/>
          <w:color w:val="000000"/>
          <w:spacing w:val="-2"/>
          <w:sz w:val="22"/>
          <w:szCs w:val="22"/>
          <w:lang w:val="nb-NO"/>
        </w:rPr>
        <w:t>~</w:t>
      </w:r>
      <w:r w:rsidRPr="00D8002B">
        <w:rPr>
          <w:rFonts w:ascii="AcadNusx" w:hAnsi="AcadNusx" w:cs="AKolkhetyN"/>
          <w:color w:val="000000"/>
          <w:spacing w:val="-2"/>
          <w:sz w:val="22"/>
          <w:szCs w:val="22"/>
          <w:lang w:val="en-US"/>
        </w:rPr>
        <w:t xml:space="preserve"> [`</w:t>
      </w:r>
      <w:r w:rsidRPr="00D8002B">
        <w:rPr>
          <w:color w:val="000000"/>
          <w:spacing w:val="-2"/>
          <w:sz w:val="22"/>
          <w:szCs w:val="22"/>
        </w:rPr>
        <w:t>Восемь</w:t>
      </w:r>
      <w:r w:rsidRPr="00D8002B">
        <w:rPr>
          <w:rFonts w:ascii="AcadNusx" w:hAnsi="AcadNusx"/>
          <w:color w:val="000000"/>
          <w:spacing w:val="-2"/>
          <w:sz w:val="22"/>
          <w:szCs w:val="22"/>
          <w:lang w:val="en-US"/>
        </w:rPr>
        <w:t xml:space="preserve"> </w:t>
      </w:r>
      <w:r w:rsidRPr="00D8002B">
        <w:rPr>
          <w:color w:val="000000"/>
          <w:spacing w:val="-2"/>
          <w:sz w:val="22"/>
          <w:szCs w:val="22"/>
        </w:rPr>
        <w:t>книжек</w:t>
      </w:r>
      <w:r w:rsidRPr="00D8002B">
        <w:rPr>
          <w:rFonts w:ascii="AcadNusx" w:hAnsi="AcadNusx"/>
          <w:color w:val="000000"/>
          <w:spacing w:val="-2"/>
          <w:sz w:val="22"/>
          <w:szCs w:val="22"/>
          <w:lang w:val="en-US"/>
        </w:rPr>
        <w:t xml:space="preserve">  (</w:t>
      </w:r>
      <w:r w:rsidRPr="00D8002B">
        <w:rPr>
          <w:color w:val="000000"/>
          <w:spacing w:val="-2"/>
          <w:sz w:val="22"/>
          <w:szCs w:val="22"/>
        </w:rPr>
        <w:t>С</w:t>
      </w:r>
      <w:r w:rsidRPr="00D8002B">
        <w:rPr>
          <w:rFonts w:ascii="AcadNusx" w:hAnsi="AcadNusx"/>
          <w:color w:val="000000"/>
          <w:spacing w:val="-2"/>
          <w:sz w:val="22"/>
          <w:szCs w:val="22"/>
          <w:lang w:val="en-US"/>
        </w:rPr>
        <w:t xml:space="preserve"> </w:t>
      </w:r>
      <w:r w:rsidRPr="00D8002B">
        <w:rPr>
          <w:color w:val="000000"/>
          <w:spacing w:val="-2"/>
          <w:sz w:val="22"/>
          <w:szCs w:val="22"/>
        </w:rPr>
        <w:t>марта</w:t>
      </w:r>
      <w:r w:rsidRPr="00D8002B">
        <w:rPr>
          <w:rFonts w:ascii="AcadNusx" w:hAnsi="AcadNusx"/>
          <w:color w:val="000000"/>
          <w:spacing w:val="-2"/>
          <w:sz w:val="22"/>
          <w:szCs w:val="22"/>
          <w:lang w:val="en-US"/>
        </w:rPr>
        <w:t xml:space="preserve"> </w:t>
      </w:r>
      <w:r w:rsidRPr="00D8002B">
        <w:rPr>
          <w:color w:val="000000"/>
          <w:spacing w:val="-2"/>
          <w:sz w:val="22"/>
          <w:szCs w:val="22"/>
        </w:rPr>
        <w:t>по</w:t>
      </w:r>
      <w:r w:rsidRPr="00D8002B">
        <w:rPr>
          <w:rFonts w:ascii="AcadNusx" w:hAnsi="AcadNusx"/>
          <w:color w:val="000000"/>
          <w:spacing w:val="-2"/>
          <w:sz w:val="22"/>
          <w:szCs w:val="22"/>
          <w:lang w:val="en-US"/>
        </w:rPr>
        <w:t xml:space="preserve"> </w:t>
      </w:r>
      <w:r w:rsidRPr="00D8002B">
        <w:rPr>
          <w:color w:val="000000"/>
          <w:spacing w:val="-2"/>
          <w:sz w:val="22"/>
          <w:szCs w:val="22"/>
        </w:rPr>
        <w:t>октябрь</w:t>
      </w:r>
      <w:r w:rsidRPr="00D8002B">
        <w:rPr>
          <w:rFonts w:ascii="AcadNusx" w:hAnsi="AcadNusx"/>
          <w:color w:val="000000"/>
          <w:spacing w:val="-2"/>
          <w:sz w:val="22"/>
          <w:szCs w:val="22"/>
          <w:lang w:val="en-US"/>
        </w:rPr>
        <w:t xml:space="preserve">) </w:t>
      </w:r>
      <w:r w:rsidRPr="00D8002B">
        <w:rPr>
          <w:color w:val="000000"/>
          <w:spacing w:val="-2"/>
          <w:sz w:val="22"/>
          <w:szCs w:val="22"/>
        </w:rPr>
        <w:t>журнала</w:t>
      </w:r>
      <w:r w:rsidRPr="00D8002B">
        <w:rPr>
          <w:rFonts w:ascii="AcadNusx" w:hAnsi="AcadNusx"/>
          <w:color w:val="000000"/>
          <w:spacing w:val="-2"/>
          <w:sz w:val="22"/>
          <w:szCs w:val="22"/>
          <w:lang w:val="nb-NO"/>
        </w:rPr>
        <w:t xml:space="preserve"> </w:t>
      </w:r>
      <w:r w:rsidRPr="00D8002B">
        <w:rPr>
          <w:rFonts w:ascii="AcadNusx" w:hAnsi="AcadNusx" w:cs="AKolkhetyN"/>
          <w:color w:val="000000"/>
          <w:spacing w:val="-2"/>
          <w:sz w:val="22"/>
          <w:szCs w:val="22"/>
          <w:lang w:val="nb-NO"/>
        </w:rPr>
        <w:t>`</w:t>
      </w:r>
      <w:r w:rsidRPr="00D8002B">
        <w:rPr>
          <w:color w:val="000000"/>
          <w:spacing w:val="-2"/>
          <w:sz w:val="22"/>
          <w:szCs w:val="22"/>
        </w:rPr>
        <w:t>Заря</w:t>
      </w:r>
      <w:r w:rsidRPr="00D8002B">
        <w:rPr>
          <w:rFonts w:ascii="AcadNusx" w:hAnsi="AcadNusx" w:cs="AKolkhetyN"/>
          <w:color w:val="000000"/>
          <w:spacing w:val="-2"/>
          <w:sz w:val="22"/>
          <w:szCs w:val="22"/>
          <w:lang w:val="nb-NO"/>
        </w:rPr>
        <w:t>~</w:t>
      </w:r>
      <w:r w:rsidRPr="00D8002B">
        <w:rPr>
          <w:rFonts w:ascii="AcadNusx" w:hAnsi="AcadNusx"/>
          <w:color w:val="000000"/>
          <w:spacing w:val="-2"/>
          <w:sz w:val="22"/>
          <w:szCs w:val="22"/>
          <w:lang w:val="nb-NO"/>
        </w:rPr>
        <w:t>]</w:t>
      </w:r>
      <w:r w:rsidRPr="00D8002B">
        <w:rPr>
          <w:rFonts w:ascii="AcadNusx" w:hAnsi="AcadNusx"/>
          <w:color w:val="000000"/>
          <w:spacing w:val="-2"/>
          <w:sz w:val="22"/>
          <w:szCs w:val="22"/>
          <w:lang w:val="en-US"/>
        </w:rPr>
        <w:t>,</w:t>
      </w:r>
      <w:r w:rsidRPr="00D8002B">
        <w:rPr>
          <w:rFonts w:ascii="AcadNusx" w:hAnsi="AcadNusx" w:cs="AKolkhetyN"/>
          <w:color w:val="000000"/>
          <w:spacing w:val="-2"/>
          <w:sz w:val="22"/>
          <w:szCs w:val="22"/>
          <w:lang w:val="nb-NO"/>
        </w:rPr>
        <w:t xml:space="preserve"> `Jurnal `ciskris~ 1858 wlis 12 wignakis gakvriT mimoxilva 1858 wlis ianvridan dekembris CaTvliT~ (</w:t>
      </w:r>
      <w:r w:rsidRPr="00D8002B">
        <w:rPr>
          <w:rFonts w:ascii="AcadNusx" w:hAnsi="AcadNusx" w:cs="AKolkhetyN"/>
          <w:color w:val="000000"/>
          <w:spacing w:val="-2"/>
          <w:sz w:val="22"/>
          <w:szCs w:val="22"/>
          <w:lang w:val="en-US"/>
        </w:rPr>
        <w:t>`</w:t>
      </w:r>
      <w:r w:rsidRPr="00D8002B">
        <w:rPr>
          <w:color w:val="000000"/>
          <w:spacing w:val="-2"/>
          <w:sz w:val="22"/>
          <w:szCs w:val="22"/>
        </w:rPr>
        <w:t>Беглый</w:t>
      </w:r>
      <w:r w:rsidRPr="00D8002B">
        <w:rPr>
          <w:rFonts w:ascii="AcadNusx" w:hAnsi="AcadNusx"/>
          <w:color w:val="000000"/>
          <w:spacing w:val="-2"/>
          <w:sz w:val="22"/>
          <w:szCs w:val="22"/>
          <w:lang w:val="en-US"/>
        </w:rPr>
        <w:t xml:space="preserve"> </w:t>
      </w:r>
      <w:r w:rsidRPr="00D8002B">
        <w:rPr>
          <w:color w:val="000000"/>
          <w:spacing w:val="-2"/>
          <w:sz w:val="22"/>
          <w:szCs w:val="22"/>
        </w:rPr>
        <w:t>обзор</w:t>
      </w:r>
      <w:r w:rsidRPr="00D8002B">
        <w:rPr>
          <w:rFonts w:ascii="AcadNusx" w:hAnsi="AcadNusx"/>
          <w:color w:val="000000"/>
          <w:spacing w:val="-2"/>
          <w:sz w:val="22"/>
          <w:szCs w:val="22"/>
          <w:lang w:val="en-US"/>
        </w:rPr>
        <w:t xml:space="preserve"> 12 </w:t>
      </w:r>
      <w:r w:rsidRPr="00D8002B">
        <w:rPr>
          <w:color w:val="000000"/>
          <w:spacing w:val="-2"/>
          <w:sz w:val="22"/>
          <w:szCs w:val="22"/>
        </w:rPr>
        <w:t>книжек</w:t>
      </w:r>
      <w:r w:rsidRPr="00D8002B">
        <w:rPr>
          <w:rFonts w:ascii="AcadNusx" w:hAnsi="AcadNusx"/>
          <w:color w:val="000000"/>
          <w:spacing w:val="-2"/>
          <w:sz w:val="22"/>
          <w:szCs w:val="22"/>
          <w:lang w:val="en-US"/>
        </w:rPr>
        <w:t xml:space="preserve"> </w:t>
      </w:r>
      <w:r w:rsidRPr="00D8002B">
        <w:rPr>
          <w:color w:val="000000"/>
          <w:spacing w:val="-2"/>
          <w:sz w:val="22"/>
          <w:szCs w:val="22"/>
        </w:rPr>
        <w:t>журнала</w:t>
      </w:r>
      <w:r w:rsidRPr="00D8002B">
        <w:rPr>
          <w:rFonts w:ascii="AcadNusx" w:hAnsi="AcadNusx"/>
          <w:color w:val="000000"/>
          <w:spacing w:val="-2"/>
          <w:sz w:val="22"/>
          <w:szCs w:val="22"/>
          <w:lang w:val="nb-NO"/>
        </w:rPr>
        <w:t xml:space="preserve"> </w:t>
      </w:r>
      <w:r w:rsidRPr="00D8002B">
        <w:rPr>
          <w:rFonts w:ascii="AcadNusx" w:hAnsi="AcadNusx" w:cs="AKolkhetyN"/>
          <w:color w:val="000000"/>
          <w:spacing w:val="-2"/>
          <w:sz w:val="22"/>
          <w:szCs w:val="22"/>
          <w:lang w:val="nb-NO"/>
        </w:rPr>
        <w:t>`</w:t>
      </w:r>
      <w:r w:rsidRPr="00D8002B">
        <w:rPr>
          <w:color w:val="000000"/>
          <w:spacing w:val="-2"/>
          <w:sz w:val="22"/>
          <w:szCs w:val="22"/>
        </w:rPr>
        <w:t>Заря</w:t>
      </w:r>
      <w:r w:rsidRPr="00D8002B">
        <w:rPr>
          <w:rFonts w:ascii="AcadNusx" w:hAnsi="AcadNusx" w:cs="AKolkhetyN"/>
          <w:color w:val="000000"/>
          <w:spacing w:val="-2"/>
          <w:sz w:val="22"/>
          <w:szCs w:val="22"/>
          <w:lang w:val="nb-NO"/>
        </w:rPr>
        <w:t>~</w:t>
      </w:r>
      <w:r w:rsidRPr="00D8002B">
        <w:rPr>
          <w:rFonts w:ascii="AcadNusx" w:hAnsi="AcadNusx"/>
          <w:color w:val="000000"/>
          <w:spacing w:val="-2"/>
          <w:sz w:val="22"/>
          <w:szCs w:val="22"/>
          <w:lang w:val="en-US"/>
        </w:rPr>
        <w:t xml:space="preserve">, </w:t>
      </w:r>
      <w:r w:rsidRPr="00D8002B">
        <w:rPr>
          <w:color w:val="000000"/>
          <w:spacing w:val="-2"/>
          <w:sz w:val="22"/>
          <w:szCs w:val="22"/>
        </w:rPr>
        <w:t>с</w:t>
      </w:r>
      <w:r w:rsidRPr="00D8002B">
        <w:rPr>
          <w:rFonts w:ascii="AcadNusx" w:hAnsi="AcadNusx"/>
          <w:color w:val="000000"/>
          <w:spacing w:val="-2"/>
          <w:sz w:val="22"/>
          <w:szCs w:val="22"/>
          <w:lang w:val="en-US"/>
        </w:rPr>
        <w:t xml:space="preserve"> </w:t>
      </w:r>
      <w:r w:rsidRPr="00D8002B">
        <w:rPr>
          <w:color w:val="000000"/>
          <w:spacing w:val="-2"/>
          <w:sz w:val="22"/>
          <w:szCs w:val="22"/>
        </w:rPr>
        <w:t>января</w:t>
      </w:r>
      <w:r w:rsidRPr="00D8002B">
        <w:rPr>
          <w:rFonts w:ascii="AcadNusx" w:hAnsi="AcadNusx"/>
          <w:color w:val="000000"/>
          <w:spacing w:val="-2"/>
          <w:sz w:val="22"/>
          <w:szCs w:val="22"/>
          <w:lang w:val="en-US"/>
        </w:rPr>
        <w:t xml:space="preserve"> </w:t>
      </w:r>
      <w:r w:rsidRPr="00D8002B">
        <w:rPr>
          <w:color w:val="000000"/>
          <w:spacing w:val="-2"/>
          <w:sz w:val="22"/>
          <w:szCs w:val="22"/>
        </w:rPr>
        <w:t>по</w:t>
      </w:r>
      <w:r w:rsidRPr="00D8002B">
        <w:rPr>
          <w:rFonts w:ascii="AcadNusx" w:hAnsi="AcadNusx"/>
          <w:color w:val="000000"/>
          <w:spacing w:val="-2"/>
          <w:sz w:val="22"/>
          <w:szCs w:val="22"/>
          <w:lang w:val="en-US"/>
        </w:rPr>
        <w:t xml:space="preserve"> </w:t>
      </w:r>
      <w:r w:rsidRPr="00D8002B">
        <w:rPr>
          <w:color w:val="000000"/>
          <w:spacing w:val="-2"/>
          <w:sz w:val="22"/>
          <w:szCs w:val="22"/>
        </w:rPr>
        <w:t>декабрь</w:t>
      </w:r>
      <w:r w:rsidRPr="00D8002B">
        <w:rPr>
          <w:rFonts w:ascii="AcadNusx" w:hAnsi="AcadNusx"/>
          <w:color w:val="000000"/>
          <w:spacing w:val="-2"/>
          <w:sz w:val="22"/>
          <w:szCs w:val="22"/>
          <w:lang w:val="en-US"/>
        </w:rPr>
        <w:t xml:space="preserve"> 1858 </w:t>
      </w:r>
      <w:r w:rsidRPr="00D8002B">
        <w:rPr>
          <w:color w:val="000000"/>
          <w:spacing w:val="-2"/>
          <w:sz w:val="22"/>
          <w:szCs w:val="22"/>
        </w:rPr>
        <w:t>г</w:t>
      </w:r>
      <w:r w:rsidRPr="00D8002B">
        <w:rPr>
          <w:rFonts w:ascii="AcadNusx" w:hAnsi="AcadNusx"/>
          <w:color w:val="000000"/>
          <w:spacing w:val="-2"/>
          <w:sz w:val="22"/>
          <w:szCs w:val="22"/>
          <w:lang w:val="en-US"/>
        </w:rPr>
        <w:t>.</w:t>
      </w:r>
      <w:r w:rsidRPr="00D8002B">
        <w:rPr>
          <w:rFonts w:ascii="AcadNusx" w:hAnsi="AcadNusx" w:cs="AKolkhetyN"/>
          <w:color w:val="000000"/>
          <w:spacing w:val="-2"/>
          <w:sz w:val="22"/>
          <w:szCs w:val="22"/>
          <w:lang w:val="en-US"/>
        </w:rPr>
        <w:t>~)</w:t>
      </w:r>
      <w:r w:rsidRPr="00D8002B">
        <w:rPr>
          <w:rFonts w:ascii="AcadNusx" w:hAnsi="AcadNusx"/>
          <w:color w:val="000000"/>
          <w:spacing w:val="-2"/>
          <w:sz w:val="22"/>
          <w:szCs w:val="22"/>
          <w:lang w:val="en-US"/>
        </w:rPr>
        <w:t xml:space="preserve">, </w:t>
      </w:r>
      <w:r w:rsidRPr="00D8002B">
        <w:rPr>
          <w:rFonts w:ascii="AcadNusx" w:hAnsi="AcadNusx" w:cs="AKolkhetyN"/>
          <w:color w:val="000000"/>
          <w:spacing w:val="-2"/>
          <w:sz w:val="22"/>
          <w:szCs w:val="22"/>
          <w:lang w:val="en-US"/>
        </w:rPr>
        <w:t>`pasuxisgeba u[fal] ardazianis kritikazeda~, `u[fal] `ciskris~ redaktors~...</w:t>
      </w:r>
      <w:r w:rsidRPr="00D8002B">
        <w:rPr>
          <w:rFonts w:ascii="AcadNusx" w:hAnsi="AcadNusx"/>
          <w:color w:val="000000"/>
          <w:spacing w:val="-2"/>
          <w:sz w:val="22"/>
          <w:szCs w:val="22"/>
          <w:lang w:val="en-US"/>
        </w:rPr>
        <w:t xml:space="preserve">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nb-NO"/>
        </w:rPr>
      </w:pPr>
      <w:r w:rsidRPr="00D8002B">
        <w:rPr>
          <w:rFonts w:ascii="AcadNusx" w:hAnsi="AcadNusx" w:cs="AKolkhetyN"/>
          <w:color w:val="000000"/>
          <w:sz w:val="22"/>
          <w:szCs w:val="22"/>
          <w:lang w:val="nb-NO"/>
        </w:rPr>
        <w:t>am TxzulebebSi avtori `ciskarSi~ gamoqveynebul literaturul nawarmoebebze dayrdnobiT msjelobs sinamdvilis realisturad asaxvis, mwerlobis sazogadoebrivi daniSnulebis, erovnuli Tematikisa da problematikis prioritetulobis, tipurobis, aRmosavluri (kerZod, sparsuli) poeziis pirdapiri da zedapiruli gavlenis aRmofxvrisa da qarTuli literaturuli azrovnebis evropeizaciis aucileblobis, qarTuli prozis CamorCenilobisa da sxva arsebiTi mniSvnelobis sakiTxebze.</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sainteresoa</w:t>
      </w:r>
      <w:proofErr w:type="gramEnd"/>
      <w:r w:rsidRPr="00D8002B">
        <w:rPr>
          <w:rFonts w:ascii="AcadNusx" w:hAnsi="AcadNusx" w:cs="AKolkhetyN"/>
          <w:color w:val="000000"/>
          <w:sz w:val="22"/>
          <w:szCs w:val="22"/>
          <w:lang w:val="en-US"/>
        </w:rPr>
        <w:t xml:space="preserve"> n. berZniSvilis Tvalsazrisi Zvel qarTul literaturaSi dramaturgiis ararsebobis mizezze: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w:t>
      </w:r>
      <w:proofErr w:type="gramStart"/>
      <w:r w:rsidRPr="00D8002B">
        <w:rPr>
          <w:rFonts w:ascii="AcadNusx" w:hAnsi="AcadNusx" w:cs="AKolkhetyN"/>
          <w:color w:val="000000"/>
          <w:sz w:val="22"/>
          <w:szCs w:val="22"/>
          <w:lang w:val="en-US"/>
        </w:rPr>
        <w:t>qarTul</w:t>
      </w:r>
      <w:proofErr w:type="gramEnd"/>
      <w:r w:rsidRPr="00D8002B">
        <w:rPr>
          <w:rFonts w:ascii="AcadNusx" w:hAnsi="AcadNusx" w:cs="AKolkhetyN"/>
          <w:color w:val="000000"/>
          <w:sz w:val="22"/>
          <w:szCs w:val="22"/>
          <w:lang w:val="en-US"/>
        </w:rPr>
        <w:t xml:space="preserve"> enaze pirvel literaturul Sromebad unda CavTvaloT saRvTo werilisa da wminda mamaTa cxovrebis Targmanebi. </w:t>
      </w:r>
      <w:proofErr w:type="gramStart"/>
      <w:r w:rsidRPr="00D8002B">
        <w:rPr>
          <w:rFonts w:ascii="AcadNusx" w:hAnsi="AcadNusx" w:cs="AKolkhetyN"/>
          <w:color w:val="000000"/>
          <w:sz w:val="22"/>
          <w:szCs w:val="22"/>
          <w:lang w:val="en-US"/>
        </w:rPr>
        <w:t>ase</w:t>
      </w:r>
      <w:proofErr w:type="gramEnd"/>
      <w:r w:rsidRPr="00D8002B">
        <w:rPr>
          <w:rFonts w:ascii="AcadNusx" w:hAnsi="AcadNusx" w:cs="AKolkhetyN"/>
          <w:color w:val="000000"/>
          <w:sz w:val="22"/>
          <w:szCs w:val="22"/>
          <w:lang w:val="en-US"/>
        </w:rPr>
        <w:t xml:space="preserve"> rom, qarTvelTa ganaTlebulobis qvakuTxedad sasuliero mwerloba unda miviCnioT. </w:t>
      </w:r>
      <w:proofErr w:type="gramStart"/>
      <w:r w:rsidRPr="00D8002B">
        <w:rPr>
          <w:rFonts w:ascii="AcadNusx" w:hAnsi="AcadNusx" w:cs="AKolkhetyN"/>
          <w:color w:val="000000"/>
          <w:sz w:val="22"/>
          <w:szCs w:val="22"/>
          <w:lang w:val="en-US"/>
        </w:rPr>
        <w:t>codnisa</w:t>
      </w:r>
      <w:proofErr w:type="gramEnd"/>
      <w:r w:rsidRPr="00D8002B">
        <w:rPr>
          <w:rFonts w:ascii="AcadNusx" w:hAnsi="AcadNusx" w:cs="AKolkhetyN"/>
          <w:color w:val="000000"/>
          <w:sz w:val="22"/>
          <w:szCs w:val="22"/>
          <w:lang w:val="en-US"/>
        </w:rPr>
        <w:t xml:space="preserve"> da ganaTlebis gavrcelebis mxriv Tavdapirveli meTaurebi sasuliero wreebis warmomadgenlebi iyvnen _ moZRvarni da eklesiis mamani. </w:t>
      </w:r>
      <w:proofErr w:type="gramStart"/>
      <w:r w:rsidRPr="00D8002B">
        <w:rPr>
          <w:rFonts w:ascii="AcadNusx" w:hAnsi="AcadNusx" w:cs="AKolkhetyN"/>
          <w:color w:val="000000"/>
          <w:sz w:val="22"/>
          <w:szCs w:val="22"/>
          <w:lang w:val="en-US"/>
        </w:rPr>
        <w:t>maTve</w:t>
      </w:r>
      <w:proofErr w:type="gramEnd"/>
      <w:r w:rsidRPr="00D8002B">
        <w:rPr>
          <w:rFonts w:ascii="AcadNusx" w:hAnsi="AcadNusx" w:cs="AKolkhetyN"/>
          <w:color w:val="000000"/>
          <w:sz w:val="22"/>
          <w:szCs w:val="22"/>
          <w:lang w:val="en-US"/>
        </w:rPr>
        <w:t xml:space="preserve"> daamkvidres xalxis cxovrebaSi saeklesio sibrZne da aqcies igi umTavres elementad. </w:t>
      </w:r>
      <w:proofErr w:type="gramStart"/>
      <w:r w:rsidRPr="00D8002B">
        <w:rPr>
          <w:rFonts w:ascii="AcadNusx" w:hAnsi="AcadNusx" w:cs="AKolkhetyN"/>
          <w:color w:val="000000"/>
          <w:sz w:val="22"/>
          <w:szCs w:val="22"/>
          <w:lang w:val="en-US"/>
        </w:rPr>
        <w:t>imdroindeli</w:t>
      </w:r>
      <w:proofErr w:type="gramEnd"/>
      <w:r w:rsidRPr="00D8002B">
        <w:rPr>
          <w:rFonts w:ascii="AcadNusx" w:hAnsi="AcadNusx" w:cs="AKolkhetyN"/>
          <w:color w:val="000000"/>
          <w:sz w:val="22"/>
          <w:szCs w:val="22"/>
          <w:lang w:val="en-US"/>
        </w:rPr>
        <w:t xml:space="preserve"> gagebiT, uqmi iyo yvela sxva danarCeni codna misi codviliani bunebis gamo. </w:t>
      </w:r>
      <w:proofErr w:type="gramStart"/>
      <w:r w:rsidRPr="00D8002B">
        <w:rPr>
          <w:rFonts w:ascii="AcadNusx" w:hAnsi="AcadNusx" w:cs="AKolkhetyN"/>
          <w:color w:val="000000"/>
          <w:sz w:val="22"/>
          <w:szCs w:val="22"/>
          <w:lang w:val="en-US"/>
        </w:rPr>
        <w:t>daSvebuli</w:t>
      </w:r>
      <w:proofErr w:type="gramEnd"/>
      <w:r w:rsidRPr="00D8002B">
        <w:rPr>
          <w:rFonts w:ascii="AcadNusx" w:hAnsi="AcadNusx" w:cs="AKolkhetyN"/>
          <w:color w:val="000000"/>
          <w:sz w:val="22"/>
          <w:szCs w:val="22"/>
          <w:lang w:val="en-US"/>
        </w:rPr>
        <w:t xml:space="preserve"> iyo gamonaklisebi warmarTul-klasikuri xanis zogierTi iseTi avtoris mimarT, romelnic beletristul da zneobriv-moralistur Txzulebebs werdnen. </w:t>
      </w:r>
      <w:proofErr w:type="gramStart"/>
      <w:r w:rsidRPr="00D8002B">
        <w:rPr>
          <w:rFonts w:ascii="AcadNusx" w:hAnsi="AcadNusx" w:cs="AKolkhetyN"/>
          <w:color w:val="000000"/>
          <w:sz w:val="22"/>
          <w:szCs w:val="22"/>
          <w:lang w:val="en-US"/>
        </w:rPr>
        <w:t>amgvar</w:t>
      </w:r>
      <w:proofErr w:type="gramEnd"/>
      <w:r w:rsidRPr="00D8002B">
        <w:rPr>
          <w:rFonts w:ascii="AcadNusx" w:hAnsi="AcadNusx" w:cs="AKolkhetyN"/>
          <w:color w:val="000000"/>
          <w:sz w:val="22"/>
          <w:szCs w:val="22"/>
          <w:lang w:val="en-US"/>
        </w:rPr>
        <w:t xml:space="preserve"> viTarebaSi, rasakvirvelia, xmis amoRebac ki ar SeiZleboda im berZen mwerlebze, romelTa nawarmoebebi gankuTvnili iyo warmarTuli sanaxaobebisaTvis, scenisaTvis... ai, mizezi imisa, Tu ratom icnobdnen qarTvelebi herodotes, kvintus kurciuss da a. S., magram warmodgenac ki ar hqondaT imave herodotes Tanamemamule da TiTqmis Tanamedrove dramaturgebze~.</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unda</w:t>
      </w:r>
      <w:proofErr w:type="gramEnd"/>
      <w:r w:rsidRPr="00D8002B">
        <w:rPr>
          <w:rFonts w:ascii="AcadNusx" w:hAnsi="AcadNusx" w:cs="AKolkhetyN"/>
          <w:color w:val="000000"/>
          <w:sz w:val="22"/>
          <w:szCs w:val="22"/>
          <w:lang w:val="en-US"/>
        </w:rPr>
        <w:t xml:space="preserve"> iTqvas, rom mogvianebiT am sakiTxze msjelobisas arsebiTad analogiur daskvnamde mivida korneli kekeliZe: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lastRenderedPageBreak/>
        <w:t>`</w:t>
      </w:r>
      <w:proofErr w:type="gramStart"/>
      <w:r w:rsidRPr="00D8002B">
        <w:rPr>
          <w:rFonts w:ascii="AcadNusx" w:hAnsi="AcadNusx" w:cs="AKolkhetyN"/>
          <w:color w:val="000000"/>
          <w:sz w:val="22"/>
          <w:szCs w:val="22"/>
          <w:lang w:val="en-US"/>
        </w:rPr>
        <w:t>namdvili</w:t>
      </w:r>
      <w:proofErr w:type="gramEnd"/>
      <w:r w:rsidRPr="00D8002B">
        <w:rPr>
          <w:rFonts w:ascii="AcadNusx" w:hAnsi="AcadNusx" w:cs="AKolkhetyN"/>
          <w:color w:val="000000"/>
          <w:sz w:val="22"/>
          <w:szCs w:val="22"/>
          <w:lang w:val="en-US"/>
        </w:rPr>
        <w:t xml:space="preserve"> Teatri uZveles droSi CvenSi ar iyo im mizeziT, ra mizeziTac mas ver vxedavT Cven sxva saqristiano qveynebSi. </w:t>
      </w:r>
      <w:proofErr w:type="gramStart"/>
      <w:r w:rsidRPr="00D8002B">
        <w:rPr>
          <w:rFonts w:ascii="AcadNusx" w:hAnsi="AcadNusx" w:cs="AKolkhetyN"/>
          <w:color w:val="000000"/>
          <w:sz w:val="22"/>
          <w:szCs w:val="22"/>
          <w:lang w:val="en-US"/>
        </w:rPr>
        <w:t>qristianoba</w:t>
      </w:r>
      <w:proofErr w:type="gramEnd"/>
      <w:r w:rsidRPr="00D8002B">
        <w:rPr>
          <w:rFonts w:ascii="AcadNusx" w:hAnsi="AcadNusx" w:cs="AKolkhetyN"/>
          <w:color w:val="000000"/>
          <w:sz w:val="22"/>
          <w:szCs w:val="22"/>
          <w:lang w:val="en-US"/>
        </w:rPr>
        <w:t xml:space="preserve"> Tavidanve mtrulad Sexvda Zvel berZnul Teatrs, mTeli rigi kanonisa mimarTulia Teatrisa da msaxiobTa winaaRmdeg~.</w:t>
      </w:r>
    </w:p>
    <w:p w:rsidR="00105F3C" w:rsidRPr="00D8002B" w:rsidRDefault="00105F3C" w:rsidP="00105F3C">
      <w:pPr>
        <w:tabs>
          <w:tab w:val="left" w:pos="540"/>
        </w:tabs>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n</w:t>
      </w:r>
      <w:proofErr w:type="gramEnd"/>
      <w:r w:rsidRPr="00D8002B">
        <w:rPr>
          <w:rFonts w:ascii="AcadNusx" w:hAnsi="AcadNusx" w:cs="AKolkhetyN"/>
          <w:color w:val="000000"/>
          <w:sz w:val="22"/>
          <w:szCs w:val="22"/>
          <w:lang w:val="en-US"/>
        </w:rPr>
        <w:t xml:space="preserve">. berZniSvili erT-erTi pirveli literatoria, romelmac, marTalia, mokled, magram arsebiTad marTebulad Seafasa nikoloz baraTaSvilis, rogorc garkveuli literaturuli skolis (romantizmis) warmomadgenlis, Semoqmedeba (`mis niWs azis beWedi im imedgacruebisa da ukmayofilebisa, im unugeSo melanqoliisa, romliTac gamoirCeva lermontovisa da baironis skolis sxva avtorTa poezia~). </w:t>
      </w:r>
      <w:proofErr w:type="gramStart"/>
      <w:r w:rsidRPr="00D8002B">
        <w:rPr>
          <w:rFonts w:ascii="AcadNusx" w:hAnsi="AcadNusx" w:cs="AKolkhetyN"/>
          <w:color w:val="000000"/>
          <w:sz w:val="22"/>
          <w:szCs w:val="22"/>
          <w:lang w:val="en-US"/>
        </w:rPr>
        <w:t>igi</w:t>
      </w:r>
      <w:proofErr w:type="gramEnd"/>
      <w:r w:rsidRPr="00D8002B">
        <w:rPr>
          <w:rFonts w:ascii="AcadNusx" w:hAnsi="AcadNusx" w:cs="AKolkhetyN"/>
          <w:color w:val="000000"/>
          <w:sz w:val="22"/>
          <w:szCs w:val="22"/>
          <w:lang w:val="en-US"/>
        </w:rPr>
        <w:t xml:space="preserve"> ilia WavWavaZis pirveli recenzentia (Seafasa `ciskris~ pirvel nomerSi gamoqveynebuli ilias leqsi `Citi~, romelic, recenzentis TqmiT, gamoirCeva `bunebis uzado aRqmiT, poeturi Txrobis simsubuqiTa da melodiurobiT~) da sxv.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zogadad</w:t>
      </w:r>
      <w:proofErr w:type="gramEnd"/>
      <w:r w:rsidRPr="00D8002B">
        <w:rPr>
          <w:rFonts w:ascii="AcadNusx" w:hAnsi="AcadNusx" w:cs="AKolkhetyN"/>
          <w:color w:val="000000"/>
          <w:sz w:val="22"/>
          <w:szCs w:val="22"/>
          <w:lang w:val="en-US"/>
        </w:rPr>
        <w:t xml:space="preserve"> n. berZniSvilis kritikul-literaturul naazrevi dafuZnebulia or ZiriTad principze: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a) literaturul azrovnebaSi mTavari da arsebiTi erovnuli Tematika da problematikaa da, amasTanave, qarTuli literatura dafuZnebuli unda iyos erovnul istoriul-kulturul monapovrebze (`jer arc erT xalxs ar uTqvams uari sakuTar warsulze, xolo istoria qarTvelebisa iseTia, rogoriTac erTob cota qveyanas Tu SeuZlia Tavi moiwonos. qarTuli Jurnali unda iyos amsaxveli qarTvelTa warsulisa da awmyosi~).</w:t>
      </w:r>
      <w:r w:rsidRPr="00D8002B">
        <w:rPr>
          <w:rStyle w:val="a3"/>
          <w:rFonts w:ascii="AcadNusx" w:hAnsi="AcadNusx" w:cs="AKolkhetyN"/>
          <w:color w:val="000000"/>
          <w:sz w:val="22"/>
          <w:szCs w:val="22"/>
          <w:lang w:val="en-US"/>
        </w:rPr>
        <w:footnoteReference w:customMarkFollows="1" w:id="1"/>
        <w:t>3</w:t>
      </w:r>
      <w:r w:rsidRPr="00D8002B">
        <w:rPr>
          <w:rFonts w:ascii="AcadNusx" w:hAnsi="AcadNusx" w:cs="AKolkhetyN"/>
          <w:color w:val="000000"/>
          <w:sz w:val="22"/>
          <w:szCs w:val="22"/>
          <w:lang w:val="en-US"/>
        </w:rPr>
        <w:t xml:space="preserve"> </w:t>
      </w:r>
    </w:p>
    <w:p w:rsidR="00105F3C" w:rsidRPr="00D8002B" w:rsidRDefault="00105F3C" w:rsidP="00105F3C">
      <w:pPr>
        <w:tabs>
          <w:tab w:val="left" w:pos="540"/>
        </w:tabs>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lastRenderedPageBreak/>
        <w:t xml:space="preserve">b) </w:t>
      </w:r>
      <w:proofErr w:type="gramStart"/>
      <w:r w:rsidRPr="00D8002B">
        <w:rPr>
          <w:rFonts w:ascii="AcadNusx" w:hAnsi="AcadNusx" w:cs="AKolkhetyN"/>
          <w:color w:val="000000"/>
          <w:sz w:val="22"/>
          <w:szCs w:val="22"/>
          <w:lang w:val="en-US"/>
        </w:rPr>
        <w:t>qarTuli</w:t>
      </w:r>
      <w:proofErr w:type="gramEnd"/>
      <w:r w:rsidRPr="00D8002B">
        <w:rPr>
          <w:rFonts w:ascii="AcadNusx" w:hAnsi="AcadNusx" w:cs="AKolkhetyN"/>
          <w:color w:val="000000"/>
          <w:sz w:val="22"/>
          <w:szCs w:val="22"/>
          <w:lang w:val="en-US"/>
        </w:rPr>
        <w:t xml:space="preserve"> kulturul-literaturuli cxovrebis ganviTarebisaTvis sasicocxli mniSvneloba aqvs erovnuli mwerlobis evropeizacias (`dae, Cveni mSobliuri wiaRis damuSavebas Tan sdevdes macocxlebeli sxivi evropuli ganaTlebisa~).</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aranakleb</w:t>
      </w:r>
      <w:proofErr w:type="gramEnd"/>
      <w:r w:rsidRPr="00D8002B">
        <w:rPr>
          <w:rFonts w:ascii="AcadNusx" w:hAnsi="AcadNusx" w:cs="AKolkhetyN"/>
          <w:color w:val="000000"/>
          <w:sz w:val="22"/>
          <w:szCs w:val="22"/>
          <w:lang w:val="en-US"/>
        </w:rPr>
        <w:t xml:space="preserve"> mniSvnelovania is garemoeba, rom n. berZniSvils gamouCndnen oponentebi (l. ardaziani, al. savaneli, sardion aleqsi-mesxiSvili da sxv.), romlebmac `ciskris~ furclebzeve gamarTes cxare polemika n. berZniSvilis calkeuli mosazrebebisa Tu zogadad misi poziciis winaaRmdeg (oponentebi erTxmad amtkicebdnen _ aseTi miukerZoebeli kritika `ciskrisa~ naadrevia da metismetad mkacrio da sxv.). </w:t>
      </w:r>
      <w:proofErr w:type="gramStart"/>
      <w:r w:rsidRPr="00D8002B">
        <w:rPr>
          <w:rFonts w:ascii="AcadNusx" w:hAnsi="AcadNusx" w:cs="AKolkhetyN"/>
          <w:color w:val="000000"/>
          <w:sz w:val="22"/>
          <w:szCs w:val="22"/>
          <w:lang w:val="en-US"/>
        </w:rPr>
        <w:t>arsebiTad</w:t>
      </w:r>
      <w:proofErr w:type="gramEnd"/>
      <w:r w:rsidRPr="00D8002B">
        <w:rPr>
          <w:rFonts w:ascii="AcadNusx" w:hAnsi="AcadNusx" w:cs="AKolkhetyN"/>
          <w:color w:val="000000"/>
          <w:sz w:val="22"/>
          <w:szCs w:val="22"/>
          <w:lang w:val="en-US"/>
        </w:rPr>
        <w:t xml:space="preserve"> am polemikam daudo saTave qarTul JurnalistikaSi mimdinare literaturuli procesebis met-naklebad safuZvlian da sistemur analizs da mniSvnelovnad gamoacocxla kidevac literaturuli cxovreba.</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saliteraturo</w:t>
      </w:r>
      <w:proofErr w:type="gramEnd"/>
      <w:r w:rsidRPr="00D8002B">
        <w:rPr>
          <w:rFonts w:ascii="AcadNusx" w:hAnsi="AcadNusx" w:cs="AKolkhetyN"/>
          <w:color w:val="000000"/>
          <w:sz w:val="22"/>
          <w:szCs w:val="22"/>
          <w:lang w:val="en-US"/>
        </w:rPr>
        <w:t xml:space="preserve"> kritika gulisxmobs mimdinare</w:t>
      </w:r>
      <w:r w:rsidRPr="00D8002B">
        <w:rPr>
          <w:rFonts w:ascii="AcadNusx" w:hAnsi="AcadNusx" w:cs="AKolkhetyN"/>
          <w:b/>
          <w:bCs/>
          <w:color w:val="000000"/>
          <w:sz w:val="22"/>
          <w:szCs w:val="22"/>
          <w:lang w:val="en-US"/>
        </w:rPr>
        <w:t xml:space="preserve"> </w:t>
      </w:r>
      <w:r w:rsidRPr="00D8002B">
        <w:rPr>
          <w:rFonts w:ascii="AcadNusx" w:hAnsi="AcadNusx" w:cs="AKolkhetyN"/>
          <w:color w:val="000000"/>
          <w:sz w:val="22"/>
          <w:szCs w:val="22"/>
          <w:lang w:val="en-US"/>
        </w:rPr>
        <w:t xml:space="preserve">literaturuli procesebis, Tanadroul mweralTa, calkeul TxzulebaTa, zogadad Tanadroul literaturul-esTetikur da msoflmxedvelobriv mimarTebaTa gansja-analizs. </w:t>
      </w:r>
      <w:proofErr w:type="gramStart"/>
      <w:r w:rsidRPr="00D8002B">
        <w:rPr>
          <w:rFonts w:ascii="AcadNusx" w:hAnsi="AcadNusx" w:cs="AKolkhetyN"/>
          <w:color w:val="000000"/>
          <w:sz w:val="22"/>
          <w:szCs w:val="22"/>
          <w:lang w:val="en-US"/>
        </w:rPr>
        <w:t>n</w:t>
      </w:r>
      <w:proofErr w:type="gramEnd"/>
      <w:r w:rsidRPr="00D8002B">
        <w:rPr>
          <w:rFonts w:ascii="AcadNusx" w:hAnsi="AcadNusx" w:cs="AKolkhetyN"/>
          <w:color w:val="000000"/>
          <w:sz w:val="22"/>
          <w:szCs w:val="22"/>
          <w:lang w:val="en-US"/>
        </w:rPr>
        <w:t xml:space="preserve">. berZniSvili qarTuli literaturis istoriaSi pirvelad iZleva </w:t>
      </w:r>
      <w:r w:rsidRPr="00D8002B">
        <w:rPr>
          <w:rFonts w:ascii="AcadNusx" w:hAnsi="AcadNusx" w:cs="AKolkhetyN"/>
          <w:b/>
          <w:bCs/>
          <w:color w:val="000000"/>
          <w:sz w:val="22"/>
          <w:szCs w:val="22"/>
          <w:lang w:val="en-US"/>
        </w:rPr>
        <w:t xml:space="preserve">mimdinare </w:t>
      </w:r>
      <w:r w:rsidRPr="00D8002B">
        <w:rPr>
          <w:rFonts w:ascii="AcadNusx" w:hAnsi="AcadNusx" w:cs="AKolkhetyN"/>
          <w:color w:val="000000"/>
          <w:sz w:val="22"/>
          <w:szCs w:val="22"/>
          <w:lang w:val="en-US"/>
        </w:rPr>
        <w:t xml:space="preserve">literaturuli procesebis </w:t>
      </w:r>
      <w:r w:rsidRPr="00D8002B">
        <w:rPr>
          <w:rFonts w:ascii="AcadNusx" w:hAnsi="AcadNusx" w:cs="AKolkhetyN"/>
          <w:b/>
          <w:bCs/>
          <w:color w:val="000000"/>
          <w:sz w:val="22"/>
          <w:szCs w:val="22"/>
          <w:lang w:val="en-US"/>
        </w:rPr>
        <w:t>sistemur</w:t>
      </w:r>
      <w:r w:rsidRPr="00D8002B">
        <w:rPr>
          <w:rFonts w:ascii="AcadNusx" w:hAnsi="AcadNusx" w:cs="AKolkhetyN"/>
          <w:color w:val="000000"/>
          <w:sz w:val="22"/>
          <w:szCs w:val="22"/>
          <w:lang w:val="en-US"/>
        </w:rPr>
        <w:t xml:space="preserve"> analizs da, Sesabamisad, igi sagangebo mniSvnelobis figurad unda CaiTvalos qarTuli saliteraturo kritikis istoriaSi.</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gafarToeba</w:t>
      </w:r>
      <w:proofErr w:type="gramEnd"/>
      <w:r w:rsidRPr="00D8002B">
        <w:rPr>
          <w:rFonts w:ascii="AcadNusx" w:hAnsi="AcadNusx" w:cs="AKolkhetyN"/>
          <w:color w:val="000000"/>
          <w:sz w:val="22"/>
          <w:szCs w:val="22"/>
          <w:lang w:val="en-US"/>
        </w:rPr>
        <w:t>, Semdgomi gaRrmaveba da dasabuTeba problemaTa im rigisa, romelic n. berZniSvilis nawerebSia mocemuli, organulad ukavSirdeba ilia WavWavaZis saxels da, amdenad, n. berZniSvili TvalsaCino figuraa im pirTa Soris, romlebic saTanado niadags umzadebdnen i. WavWavaZis, _ saerTod, `TergdaleulTa~ (`samocianelTa~), _ literaturul-msoflmxedvelobriv Sexedulebebsa da pozicias.</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oriode</w:t>
      </w:r>
      <w:proofErr w:type="gramEnd"/>
      <w:r w:rsidRPr="00D8002B">
        <w:rPr>
          <w:rFonts w:ascii="AcadNusx" w:hAnsi="AcadNusx" w:cs="AKolkhetyN"/>
          <w:color w:val="000000"/>
          <w:sz w:val="22"/>
          <w:szCs w:val="22"/>
          <w:lang w:val="en-US"/>
        </w:rPr>
        <w:t xml:space="preserve"> sityva qarTuli kulturis winaSe nikoloz berZniSvilis damsaxurebebze:</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 xml:space="preserve">a) </w:t>
      </w:r>
      <w:proofErr w:type="gramStart"/>
      <w:r w:rsidRPr="00D8002B">
        <w:rPr>
          <w:rFonts w:ascii="AcadNusx" w:hAnsi="AcadNusx" w:cs="AKolkhetyN"/>
          <w:color w:val="000000"/>
          <w:sz w:val="22"/>
          <w:szCs w:val="22"/>
          <w:lang w:val="en-US"/>
        </w:rPr>
        <w:t>igi</w:t>
      </w:r>
      <w:proofErr w:type="gramEnd"/>
      <w:r w:rsidRPr="00D8002B">
        <w:rPr>
          <w:rFonts w:ascii="AcadNusx" w:hAnsi="AcadNusx" w:cs="AKolkhetyN"/>
          <w:color w:val="000000"/>
          <w:sz w:val="22"/>
          <w:szCs w:val="22"/>
          <w:lang w:val="en-US"/>
        </w:rPr>
        <w:t xml:space="preserve"> iyo Tavisi drois TvalsaCino Jurnalisti _ 1850-ian wlebSi redaqtorobda gazeT `kavkazs~ da swored mis saxelTanaa dakavSirebuli am gazeTSi adgilobrivi cxovrebis amsaxveli ganyofilebis gafarToeba-gamravalferovneba, istoriuli, eTnografiuli, folkloristuli xasiaTis masalebis beWdva da sxv.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 xml:space="preserve">b) </w:t>
      </w:r>
      <w:proofErr w:type="gramStart"/>
      <w:r w:rsidRPr="00D8002B">
        <w:rPr>
          <w:rFonts w:ascii="AcadNusx" w:hAnsi="AcadNusx" w:cs="AKolkhetyN"/>
          <w:color w:val="000000"/>
          <w:sz w:val="22"/>
          <w:szCs w:val="22"/>
          <w:lang w:val="en-US"/>
        </w:rPr>
        <w:t>istorikosi</w:t>
      </w:r>
      <w:proofErr w:type="gramEnd"/>
      <w:r w:rsidRPr="00D8002B">
        <w:rPr>
          <w:rFonts w:ascii="AcadNusx" w:hAnsi="AcadNusx" w:cs="AKolkhetyN"/>
          <w:color w:val="000000"/>
          <w:sz w:val="22"/>
          <w:szCs w:val="22"/>
          <w:lang w:val="en-US"/>
        </w:rPr>
        <w:t xml:space="preserve"> da eTnografi _ presaSi aqveynebda werilebs saqarTvelos istoriis, qarTuli kulturis, qarTveli xalxis wes-Cveulebebis, tradiciebis, yofiTi etiketisa da sxv. </w:t>
      </w:r>
      <w:proofErr w:type="gramStart"/>
      <w:r w:rsidRPr="00D8002B">
        <w:rPr>
          <w:rFonts w:ascii="AcadNusx" w:hAnsi="AcadNusx" w:cs="AKolkhetyN"/>
          <w:color w:val="000000"/>
          <w:sz w:val="22"/>
          <w:szCs w:val="22"/>
          <w:lang w:val="en-US"/>
        </w:rPr>
        <w:t>sakiTxebze</w:t>
      </w:r>
      <w:proofErr w:type="gramEnd"/>
      <w:r w:rsidRPr="00D8002B">
        <w:rPr>
          <w:rFonts w:ascii="AcadNusx" w:hAnsi="AcadNusx" w:cs="AKolkhetyN"/>
          <w:color w:val="000000"/>
          <w:sz w:val="22"/>
          <w:szCs w:val="22"/>
          <w:lang w:val="en-US"/>
        </w:rPr>
        <w:t>; Tanaavtoria mravalmxriv sayuradRebo wignisa `</w:t>
      </w:r>
      <w:smartTag w:uri="urn:schemas-microsoft-com:office:smarttags" w:element="City">
        <w:smartTag w:uri="urn:schemas-microsoft-com:office:smarttags" w:element="place">
          <w:r w:rsidRPr="00D8002B">
            <w:rPr>
              <w:rFonts w:ascii="AcadNusx" w:hAnsi="AcadNusx" w:cs="AKolkhetyN"/>
              <w:color w:val="000000"/>
              <w:sz w:val="22"/>
              <w:szCs w:val="22"/>
              <w:lang w:val="en-US"/>
            </w:rPr>
            <w:t>Tbilisi</w:t>
          </w:r>
        </w:smartTag>
      </w:smartTag>
      <w:r w:rsidRPr="00D8002B">
        <w:rPr>
          <w:rFonts w:ascii="AcadNusx" w:hAnsi="AcadNusx" w:cs="AKolkhetyN"/>
          <w:color w:val="000000"/>
          <w:sz w:val="22"/>
          <w:szCs w:val="22"/>
          <w:lang w:val="en-US"/>
        </w:rPr>
        <w:t xml:space="preserve"> istoriuli da eTnografiuli TvalsazrisiT~ (rusul enaze), romlis saistorio nawilis avtoria dimitri baqraZe, xolo eTnografiuli nawilisa _ n. berZniSvili.</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 xml:space="preserve">g) </w:t>
      </w:r>
      <w:proofErr w:type="gramStart"/>
      <w:r w:rsidRPr="00D8002B">
        <w:rPr>
          <w:rFonts w:ascii="AcadNusx" w:hAnsi="AcadNusx" w:cs="AKolkhetyN"/>
          <w:color w:val="000000"/>
          <w:sz w:val="22"/>
          <w:szCs w:val="22"/>
          <w:lang w:val="en-US"/>
        </w:rPr>
        <w:t>folkloristi</w:t>
      </w:r>
      <w:proofErr w:type="gramEnd"/>
      <w:r w:rsidRPr="00D8002B">
        <w:rPr>
          <w:rFonts w:ascii="AcadNusx" w:hAnsi="AcadNusx" w:cs="AKolkhetyN"/>
          <w:color w:val="000000"/>
          <w:sz w:val="22"/>
          <w:szCs w:val="22"/>
          <w:lang w:val="en-US"/>
        </w:rPr>
        <w:t xml:space="preserve"> _ aqveynebda xalxuri Semoqmedebis nimuSebs: Sromis simRerebis teqstebs, sawesCveulebo poezias, istoriul, religiur da miTologiur gadmocemebs, zRaprebs, legendebs. </w:t>
      </w:r>
      <w:proofErr w:type="gramStart"/>
      <w:r w:rsidRPr="00D8002B">
        <w:rPr>
          <w:rFonts w:ascii="AcadNusx" w:hAnsi="AcadNusx" w:cs="AKolkhetyN"/>
          <w:color w:val="000000"/>
          <w:sz w:val="22"/>
          <w:szCs w:val="22"/>
          <w:lang w:val="en-US"/>
        </w:rPr>
        <w:t>mis</w:t>
      </w:r>
      <w:proofErr w:type="gramEnd"/>
      <w:r w:rsidRPr="00D8002B">
        <w:rPr>
          <w:rFonts w:ascii="AcadNusx" w:hAnsi="AcadNusx" w:cs="AKolkhetyN"/>
          <w:color w:val="000000"/>
          <w:sz w:val="22"/>
          <w:szCs w:val="22"/>
          <w:lang w:val="en-US"/>
        </w:rPr>
        <w:t xml:space="preserve"> bevr publikacias axlavs misive winasityvaoba da komentarebi.</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 xml:space="preserve">d) </w:t>
      </w:r>
      <w:proofErr w:type="gramStart"/>
      <w:r w:rsidRPr="00D8002B">
        <w:rPr>
          <w:rFonts w:ascii="AcadNusx" w:hAnsi="AcadNusx" w:cs="AKolkhetyN"/>
          <w:color w:val="000000"/>
          <w:sz w:val="22"/>
          <w:szCs w:val="22"/>
          <w:lang w:val="en-US"/>
        </w:rPr>
        <w:t>gamomcemeli</w:t>
      </w:r>
      <w:proofErr w:type="gramEnd"/>
      <w:r w:rsidRPr="00D8002B">
        <w:rPr>
          <w:rFonts w:ascii="AcadNusx" w:hAnsi="AcadNusx" w:cs="AKolkhetyN"/>
          <w:color w:val="000000"/>
          <w:sz w:val="22"/>
          <w:szCs w:val="22"/>
          <w:lang w:val="en-US"/>
        </w:rPr>
        <w:t xml:space="preserve"> _ 1870 </w:t>
      </w:r>
      <w:smartTag w:uri="urn:schemas-microsoft-com:office:smarttags" w:element="City">
        <w:smartTag w:uri="urn:schemas-microsoft-com:office:smarttags" w:element="place">
          <w:r w:rsidRPr="00D8002B">
            <w:rPr>
              <w:rFonts w:ascii="AcadNusx" w:hAnsi="AcadNusx" w:cs="AKolkhetyN"/>
              <w:color w:val="000000"/>
              <w:sz w:val="22"/>
              <w:szCs w:val="22"/>
              <w:lang w:val="en-US"/>
            </w:rPr>
            <w:t>wels</w:t>
          </w:r>
        </w:smartTag>
      </w:smartTag>
      <w:r w:rsidRPr="00D8002B">
        <w:rPr>
          <w:rFonts w:ascii="AcadNusx" w:hAnsi="AcadNusx" w:cs="AKolkhetyN"/>
          <w:color w:val="000000"/>
          <w:sz w:val="22"/>
          <w:szCs w:val="22"/>
          <w:lang w:val="en-US"/>
        </w:rPr>
        <w:t xml:space="preserve"> gamosca d. guramiSvilis `daviTiani~ (p. umikaSvilTan da g. wereTelTan erTad), ganmsazRvreli mniSvnelobis Rvawli dasdo al. diumas `kavkasiis~ p. roborovskiseuli rusuli Targmanis gamocemas.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lastRenderedPageBreak/>
        <w:t>n</w:t>
      </w:r>
      <w:proofErr w:type="gramEnd"/>
      <w:r w:rsidRPr="00D8002B">
        <w:rPr>
          <w:rFonts w:ascii="AcadNusx" w:hAnsi="AcadNusx" w:cs="AKolkhetyN"/>
          <w:color w:val="000000"/>
          <w:sz w:val="22"/>
          <w:szCs w:val="22"/>
          <w:lang w:val="en-US"/>
        </w:rPr>
        <w:t>. berZniSvils ekuTvnis saintereso naSromi `sulxan-saba orbelianis mogzauroba evropaSi~, romelSic mimoxilulia Cveni didi mwerlisa da moRvawis literaturuli memkvidreoba, xolo sulxan-sabas mier kaTolikobis miRebis fonze ganxilulia kaTolikuri romis propaganda saqarTveloSi da sxv.</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n</w:t>
      </w:r>
      <w:proofErr w:type="gramEnd"/>
      <w:r w:rsidRPr="00D8002B">
        <w:rPr>
          <w:rFonts w:ascii="AcadNusx" w:hAnsi="AcadNusx" w:cs="AKolkhetyN"/>
          <w:color w:val="000000"/>
          <w:sz w:val="22"/>
          <w:szCs w:val="22"/>
          <w:lang w:val="en-US"/>
        </w:rPr>
        <w:t xml:space="preserve">. berZniSvili daibada CrdiloeT oseTSi (ardonSi), sadac mamamisi, mRvdeli giorgi berZniSvili, eweoda misionerul saqmianobas. </w:t>
      </w:r>
      <w:proofErr w:type="gramStart"/>
      <w:r w:rsidRPr="00D8002B">
        <w:rPr>
          <w:rFonts w:ascii="AcadNusx" w:hAnsi="AcadNusx" w:cs="AKolkhetyN"/>
          <w:color w:val="000000"/>
          <w:sz w:val="22"/>
          <w:szCs w:val="22"/>
          <w:lang w:val="en-US"/>
        </w:rPr>
        <w:t>nikolozma</w:t>
      </w:r>
      <w:proofErr w:type="gramEnd"/>
      <w:r w:rsidRPr="00D8002B">
        <w:rPr>
          <w:rFonts w:ascii="AcadNusx" w:hAnsi="AcadNusx" w:cs="AKolkhetyN"/>
          <w:color w:val="000000"/>
          <w:sz w:val="22"/>
          <w:szCs w:val="22"/>
          <w:lang w:val="en-US"/>
        </w:rPr>
        <w:t xml:space="preserve"> bavSvoba osur garemoSi gaatara, iqve daamTavra vladikavkazis sasuliero saswavlebeli da, amdenad, kargad icnobda oseTis istoriasa da osi xalxis kulturas. </w:t>
      </w:r>
      <w:proofErr w:type="gramStart"/>
      <w:r w:rsidRPr="00D8002B">
        <w:rPr>
          <w:rFonts w:ascii="AcadNusx" w:hAnsi="AcadNusx" w:cs="AKolkhetyN"/>
          <w:color w:val="000000"/>
          <w:sz w:val="22"/>
          <w:szCs w:val="22"/>
          <w:lang w:val="en-US"/>
        </w:rPr>
        <w:t>n</w:t>
      </w:r>
      <w:proofErr w:type="gramEnd"/>
      <w:r w:rsidRPr="00D8002B">
        <w:rPr>
          <w:rFonts w:ascii="AcadNusx" w:hAnsi="AcadNusx" w:cs="AKolkhetyN"/>
          <w:color w:val="000000"/>
          <w:sz w:val="22"/>
          <w:szCs w:val="22"/>
          <w:lang w:val="en-US"/>
        </w:rPr>
        <w:t xml:space="preserve">. berZniSvils TvalsaCino wvlili aqvs Setanili osuri eTnografiis Seswavlasa da popularizaciaSi.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sicocxlis</w:t>
      </w:r>
      <w:proofErr w:type="gramEnd"/>
      <w:r w:rsidRPr="00D8002B">
        <w:rPr>
          <w:rFonts w:ascii="AcadNusx" w:hAnsi="AcadNusx" w:cs="AKolkhetyN"/>
          <w:color w:val="000000"/>
          <w:sz w:val="22"/>
          <w:szCs w:val="22"/>
          <w:lang w:val="en-US"/>
        </w:rPr>
        <w:t xml:space="preserve"> bolo wlebSi n. berZniSvili iyo `kavkasiis arqeografiuli komisiis~ mudmivi wevri da `komisiis~ Tavmjdomaris, adolf berJes, faqtobrivi moadgile (dim. baqraZesTan erTad). </w:t>
      </w:r>
      <w:proofErr w:type="gramStart"/>
      <w:r w:rsidRPr="00D8002B">
        <w:rPr>
          <w:rFonts w:ascii="AcadNusx" w:hAnsi="AcadNusx" w:cs="AKolkhetyN"/>
          <w:color w:val="000000"/>
          <w:sz w:val="22"/>
          <w:szCs w:val="22"/>
          <w:lang w:val="en-US"/>
        </w:rPr>
        <w:t>man</w:t>
      </w:r>
      <w:proofErr w:type="gramEnd"/>
      <w:r w:rsidRPr="00D8002B">
        <w:rPr>
          <w:rFonts w:ascii="AcadNusx" w:hAnsi="AcadNusx" w:cs="AKolkhetyN"/>
          <w:color w:val="000000"/>
          <w:sz w:val="22"/>
          <w:szCs w:val="22"/>
          <w:lang w:val="en-US"/>
        </w:rPr>
        <w:t xml:space="preserve"> fasdaudebeli amagi dasdo `kavkasiis arqeografiuli komisiis aqtebis~ mravaltomeulis gamocemas.</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nikoloz</w:t>
      </w:r>
      <w:proofErr w:type="gramEnd"/>
      <w:r w:rsidRPr="00D8002B">
        <w:rPr>
          <w:rFonts w:ascii="AcadNusx" w:hAnsi="AcadNusx" w:cs="AKolkhetyN"/>
          <w:color w:val="000000"/>
          <w:sz w:val="22"/>
          <w:szCs w:val="22"/>
          <w:lang w:val="en-US"/>
        </w:rPr>
        <w:t xml:space="preserve"> berZniSvili gardaicvala 1874 wlis 3 oqtombers, 45 wlisa, fizikuri dauZlurebisagan, `gardaicvala ukidures siRatakeSi, datova ra gamouval mdgomareobaSi coli da xuTi mcirewlovani Svili~ (dim. baqraZe); dakrZales Tbilisis wm. nikolozis eklesiis galavanSi. </w:t>
      </w:r>
      <w:proofErr w:type="gramStart"/>
      <w:r w:rsidRPr="00D8002B">
        <w:rPr>
          <w:rFonts w:ascii="AcadNusx" w:hAnsi="AcadNusx" w:cs="AKolkhetyN"/>
          <w:color w:val="000000"/>
          <w:sz w:val="22"/>
          <w:szCs w:val="22"/>
          <w:lang w:val="en-US"/>
        </w:rPr>
        <w:t>samwuxarod</w:t>
      </w:r>
      <w:proofErr w:type="gramEnd"/>
      <w:r w:rsidRPr="00D8002B">
        <w:rPr>
          <w:rFonts w:ascii="AcadNusx" w:hAnsi="AcadNusx" w:cs="AKolkhetyN"/>
          <w:color w:val="000000"/>
          <w:sz w:val="22"/>
          <w:szCs w:val="22"/>
          <w:lang w:val="en-US"/>
        </w:rPr>
        <w:t>, misi saflavi amJamad dakargulia.</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u w:val="thick" w:color="000000"/>
          <w:lang w:val="en-US"/>
        </w:rPr>
      </w:pPr>
      <w:proofErr w:type="gramStart"/>
      <w:r w:rsidRPr="00D8002B">
        <w:rPr>
          <w:rFonts w:ascii="AcadNusx" w:hAnsi="AcadNusx" w:cs="AKolkhetyN"/>
          <w:color w:val="000000"/>
          <w:sz w:val="22"/>
          <w:szCs w:val="22"/>
          <w:lang w:val="en-US"/>
        </w:rPr>
        <w:t>marTalia</w:t>
      </w:r>
      <w:proofErr w:type="gramEnd"/>
      <w:r w:rsidRPr="00D8002B">
        <w:rPr>
          <w:rFonts w:ascii="AcadNusx" w:hAnsi="AcadNusx" w:cs="AKolkhetyN"/>
          <w:color w:val="000000"/>
          <w:sz w:val="22"/>
          <w:szCs w:val="22"/>
          <w:lang w:val="en-US"/>
        </w:rPr>
        <w:t xml:space="preserve">, nikoloz berZniSvilis cxovreba-moRvaweobaze ara erTi da ori naSromia gamoqveynebuli, magram mecnieruli interesebi da istoriuli samarTlianoba moiTxovs misi uangaro cxovrebisa da TvalsaCino Rvawlis monografiul Seswavlas, saliteraturo da mecnieruli memkvidreobis yvela Rirsebisa Tu naklis gamowvlilviT kvleva-analizs...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ara</w:t>
      </w:r>
      <w:proofErr w:type="gramEnd"/>
      <w:r w:rsidRPr="00D8002B">
        <w:rPr>
          <w:rFonts w:ascii="AcadNusx" w:hAnsi="AcadNusx" w:cs="AKolkhetyN"/>
          <w:color w:val="000000"/>
          <w:sz w:val="22"/>
          <w:szCs w:val="22"/>
          <w:lang w:val="en-US"/>
        </w:rPr>
        <w:t xml:space="preserve"> mxolod iv. </w:t>
      </w:r>
      <w:proofErr w:type="gramStart"/>
      <w:r w:rsidRPr="00D8002B">
        <w:rPr>
          <w:rFonts w:ascii="AcadNusx" w:hAnsi="AcadNusx" w:cs="AKolkhetyN"/>
          <w:color w:val="000000"/>
          <w:sz w:val="22"/>
          <w:szCs w:val="22"/>
          <w:lang w:val="en-US"/>
        </w:rPr>
        <w:t>kereseliZis</w:t>
      </w:r>
      <w:proofErr w:type="gramEnd"/>
      <w:r w:rsidRPr="00D8002B">
        <w:rPr>
          <w:rFonts w:ascii="AcadNusx" w:hAnsi="AcadNusx" w:cs="AKolkhetyN"/>
          <w:color w:val="000000"/>
          <w:sz w:val="22"/>
          <w:szCs w:val="22"/>
          <w:lang w:val="en-US"/>
        </w:rPr>
        <w:t xml:space="preserve"> `ciskris~, aramed saerTod qarTuli Jurnalistikisa da sazogadoebrivi azris istoriaSi mniSvnelovani movlena moxda 1857 wlis noemberSi, rodesac Jurnalis me-11 nomerSi `</w:t>
      </w:r>
      <w:r w:rsidRPr="00D8002B">
        <w:rPr>
          <w:rFonts w:ascii="AcadNusx" w:hAnsi="AcadNusx" w:cs="AKolkhetyN"/>
          <w:b/>
          <w:bCs/>
          <w:color w:val="000000"/>
          <w:sz w:val="22"/>
          <w:szCs w:val="22"/>
          <w:lang w:val="en-US"/>
        </w:rPr>
        <w:t>molaybis</w:t>
      </w:r>
      <w:r w:rsidRPr="00D8002B">
        <w:rPr>
          <w:rFonts w:ascii="AcadNusx" w:hAnsi="AcadNusx" w:cs="AKolkhetyN"/>
          <w:color w:val="000000"/>
          <w:sz w:val="22"/>
          <w:szCs w:val="22"/>
          <w:lang w:val="en-US"/>
        </w:rPr>
        <w:t>~ fsevdonimiT gamoqveynda publicisturi Txzuleba saTauriT `</w:t>
      </w:r>
      <w:r w:rsidRPr="00D8002B">
        <w:rPr>
          <w:rFonts w:ascii="AcadNusx" w:hAnsi="AcadNusx" w:cs="AKolkhetyN"/>
          <w:b/>
          <w:bCs/>
          <w:color w:val="000000"/>
          <w:sz w:val="22"/>
          <w:szCs w:val="22"/>
          <w:lang w:val="en-US"/>
        </w:rPr>
        <w:t>salaybos furceli</w:t>
      </w:r>
      <w:r w:rsidRPr="00D8002B">
        <w:rPr>
          <w:rFonts w:ascii="AcadNusx" w:hAnsi="AcadNusx" w:cs="AKolkhetyN"/>
          <w:color w:val="000000"/>
          <w:sz w:val="22"/>
          <w:szCs w:val="22"/>
          <w:lang w:val="en-US"/>
        </w:rPr>
        <w:t xml:space="preserve">~. </w:t>
      </w:r>
      <w:proofErr w:type="gramStart"/>
      <w:r w:rsidRPr="00D8002B">
        <w:rPr>
          <w:rFonts w:ascii="AcadNusx" w:hAnsi="AcadNusx" w:cs="AKolkhetyN"/>
          <w:color w:val="000000"/>
          <w:sz w:val="22"/>
          <w:szCs w:val="22"/>
          <w:lang w:val="en-US"/>
        </w:rPr>
        <w:t>rogorc</w:t>
      </w:r>
      <w:proofErr w:type="gramEnd"/>
      <w:r w:rsidRPr="00D8002B">
        <w:rPr>
          <w:rFonts w:ascii="AcadNusx" w:hAnsi="AcadNusx" w:cs="AKolkhetyN"/>
          <w:color w:val="000000"/>
          <w:sz w:val="22"/>
          <w:szCs w:val="22"/>
          <w:lang w:val="en-US"/>
        </w:rPr>
        <w:t xml:space="preserve"> gamoirkva, es iyo dasawyisi werilebis seriisa, romelmac arsebiTad saTave daudo qarTul publicistikas am sityvis pirdapiri mniSvnelobiT. </w:t>
      </w:r>
      <w:proofErr w:type="gramStart"/>
      <w:r w:rsidRPr="00D8002B">
        <w:rPr>
          <w:rFonts w:ascii="AcadNusx" w:hAnsi="AcadNusx" w:cs="AKolkhetyN"/>
          <w:color w:val="000000"/>
          <w:sz w:val="22"/>
          <w:szCs w:val="22"/>
          <w:lang w:val="en-US"/>
        </w:rPr>
        <w:t>sul</w:t>
      </w:r>
      <w:proofErr w:type="gramEnd"/>
      <w:r w:rsidRPr="00D8002B">
        <w:rPr>
          <w:rFonts w:ascii="AcadNusx" w:hAnsi="AcadNusx" w:cs="AKolkhetyN"/>
          <w:color w:val="000000"/>
          <w:sz w:val="22"/>
          <w:szCs w:val="22"/>
          <w:lang w:val="en-US"/>
        </w:rPr>
        <w:t xml:space="preserve"> 1857-1866 wlebSi gamoqveynda 22 Txzuleba.</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pacing w:val="-2"/>
          <w:sz w:val="22"/>
          <w:szCs w:val="22"/>
          <w:lang w:val="en-US"/>
        </w:rPr>
      </w:pPr>
      <w:r w:rsidRPr="00D8002B">
        <w:rPr>
          <w:rFonts w:ascii="AcadNusx" w:hAnsi="AcadNusx" w:cs="AKolkhetyN"/>
          <w:color w:val="000000"/>
          <w:spacing w:val="-2"/>
          <w:sz w:val="22"/>
          <w:szCs w:val="22"/>
          <w:lang w:val="en-US"/>
        </w:rPr>
        <w:t>`</w:t>
      </w:r>
      <w:proofErr w:type="gramStart"/>
      <w:r w:rsidRPr="00D8002B">
        <w:rPr>
          <w:rFonts w:ascii="AcadNusx" w:hAnsi="AcadNusx" w:cs="AKolkhetyN"/>
          <w:color w:val="000000"/>
          <w:spacing w:val="-2"/>
          <w:sz w:val="22"/>
          <w:szCs w:val="22"/>
          <w:lang w:val="en-US"/>
        </w:rPr>
        <w:t>molaybem</w:t>
      </w:r>
      <w:proofErr w:type="gramEnd"/>
      <w:r w:rsidRPr="00D8002B">
        <w:rPr>
          <w:rFonts w:ascii="AcadNusx" w:hAnsi="AcadNusx" w:cs="AKolkhetyN"/>
          <w:color w:val="000000"/>
          <w:spacing w:val="-2"/>
          <w:sz w:val="22"/>
          <w:szCs w:val="22"/>
          <w:lang w:val="en-US"/>
        </w:rPr>
        <w:t xml:space="preserve">~ sada, advilad gasagebi da cocxali saliteraturo eniT mwvaved dasva sazogadoebrivi mniSvnelobis sakiTxebi da, rac mTavaria, daiwyo sazogadoebriv mankierebaTa daufaravi kritika. </w:t>
      </w:r>
      <w:proofErr w:type="gramStart"/>
      <w:r w:rsidRPr="00D8002B">
        <w:rPr>
          <w:rFonts w:ascii="AcadNusx" w:hAnsi="AcadNusx" w:cs="AKolkhetyN"/>
          <w:color w:val="000000"/>
          <w:spacing w:val="-2"/>
          <w:sz w:val="22"/>
          <w:szCs w:val="22"/>
          <w:lang w:val="en-US"/>
        </w:rPr>
        <w:t>pirvelsave</w:t>
      </w:r>
      <w:proofErr w:type="gramEnd"/>
      <w:r w:rsidRPr="00D8002B">
        <w:rPr>
          <w:rFonts w:ascii="AcadNusx" w:hAnsi="AcadNusx" w:cs="AKolkhetyN"/>
          <w:color w:val="000000"/>
          <w:spacing w:val="-2"/>
          <w:sz w:val="22"/>
          <w:szCs w:val="22"/>
          <w:lang w:val="en-US"/>
        </w:rPr>
        <w:t xml:space="preserve"> `salaybos furcelSi~ avtori wers: `axla imisTana saukuneSi vdgavarT Cveni imperatoris wyalobiT, rom ras ara viqmT. </w:t>
      </w:r>
      <w:proofErr w:type="gramStart"/>
      <w:r w:rsidRPr="00D8002B">
        <w:rPr>
          <w:rFonts w:ascii="AcadNusx" w:hAnsi="AcadNusx" w:cs="AKolkhetyN"/>
          <w:color w:val="000000"/>
          <w:spacing w:val="-2"/>
          <w:sz w:val="22"/>
          <w:szCs w:val="22"/>
          <w:lang w:val="en-US"/>
        </w:rPr>
        <w:t>magram</w:t>
      </w:r>
      <w:proofErr w:type="gramEnd"/>
      <w:r w:rsidRPr="00D8002B">
        <w:rPr>
          <w:rFonts w:ascii="AcadNusx" w:hAnsi="AcadNusx" w:cs="AKolkhetyN"/>
          <w:color w:val="000000"/>
          <w:spacing w:val="-2"/>
          <w:sz w:val="22"/>
          <w:szCs w:val="22"/>
          <w:lang w:val="en-US"/>
        </w:rPr>
        <w:t xml:space="preserve"> ra gaewyoba: goneba Cveni yovlis mxriT dabneulia. pirveli aqedamve aviRoT magaliTi, rom kaci yovelsave Tavis azrs warmoTquams uSiSrad, yvelas kacs SeuZlian sja, rogorc Wkua uWris, maSasadame, ras mogvikecia da vsxedvarT; ras gvargebs sxuaTa ganaTleba, Tu Cven ar gavinaTleT Tavi: vsweroT, vikiTxoT, vimuSaoT, vibejiToT, rom sTqvan, esenic xalxSi ureviano. </w:t>
      </w:r>
      <w:proofErr w:type="gramStart"/>
      <w:r w:rsidRPr="00D8002B">
        <w:rPr>
          <w:rFonts w:ascii="AcadNusx" w:hAnsi="AcadNusx" w:cs="AKolkhetyN"/>
          <w:color w:val="000000"/>
          <w:spacing w:val="-2"/>
          <w:sz w:val="22"/>
          <w:szCs w:val="22"/>
          <w:lang w:val="en-US"/>
        </w:rPr>
        <w:t>vifiqroT</w:t>
      </w:r>
      <w:proofErr w:type="gramEnd"/>
      <w:r w:rsidRPr="00D8002B">
        <w:rPr>
          <w:rFonts w:ascii="AcadNusx" w:hAnsi="AcadNusx" w:cs="AKolkhetyN"/>
          <w:color w:val="000000"/>
          <w:spacing w:val="-2"/>
          <w:sz w:val="22"/>
          <w:szCs w:val="22"/>
          <w:lang w:val="en-US"/>
        </w:rPr>
        <w:t xml:space="preserve">, viazroT, vsajoT, gza gaxsnili gvaqvs, alagi gvaqvs JurnalSi~.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rogorc</w:t>
      </w:r>
      <w:proofErr w:type="gramEnd"/>
      <w:r w:rsidRPr="00D8002B">
        <w:rPr>
          <w:rFonts w:ascii="AcadNusx" w:hAnsi="AcadNusx" w:cs="AKolkhetyN"/>
          <w:color w:val="000000"/>
          <w:sz w:val="22"/>
          <w:szCs w:val="22"/>
          <w:lang w:val="en-US"/>
        </w:rPr>
        <w:t xml:space="preserve"> TandaTanobiT gamoirkva, `molaybis~ ZiriTadi saTqmelic swored es iyo: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lastRenderedPageBreak/>
        <w:t xml:space="preserve">a) </w:t>
      </w:r>
      <w:proofErr w:type="gramStart"/>
      <w:r w:rsidRPr="00D8002B">
        <w:rPr>
          <w:rFonts w:ascii="AcadNusx" w:hAnsi="AcadNusx" w:cs="AKolkhetyN"/>
          <w:color w:val="000000"/>
          <w:sz w:val="22"/>
          <w:szCs w:val="22"/>
          <w:lang w:val="en-US"/>
        </w:rPr>
        <w:t>ruseTisa</w:t>
      </w:r>
      <w:proofErr w:type="gramEnd"/>
      <w:r w:rsidRPr="00D8002B">
        <w:rPr>
          <w:rFonts w:ascii="AcadNusx" w:hAnsi="AcadNusx" w:cs="AKolkhetyN"/>
          <w:color w:val="000000"/>
          <w:sz w:val="22"/>
          <w:szCs w:val="22"/>
          <w:lang w:val="en-US"/>
        </w:rPr>
        <w:t xml:space="preserve"> da misi xelisuflebis survilia qarTvelTa kulturuli dawinaureba, qarTvelTa ganaTlebaze zrunva da am mxriv Cven SesaniSnavi pirobebi gvaqvs Seqmnili.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 xml:space="preserve">b) </w:t>
      </w:r>
      <w:proofErr w:type="gramStart"/>
      <w:r w:rsidRPr="00D8002B">
        <w:rPr>
          <w:rFonts w:ascii="AcadNusx" w:hAnsi="AcadNusx" w:cs="AKolkhetyN"/>
          <w:color w:val="000000"/>
          <w:sz w:val="22"/>
          <w:szCs w:val="22"/>
          <w:lang w:val="en-US"/>
        </w:rPr>
        <w:t>xelisuflebis</w:t>
      </w:r>
      <w:proofErr w:type="gramEnd"/>
      <w:r w:rsidRPr="00D8002B">
        <w:rPr>
          <w:rFonts w:ascii="AcadNusx" w:hAnsi="AcadNusx" w:cs="AKolkhetyN"/>
          <w:color w:val="000000"/>
          <w:sz w:val="22"/>
          <w:szCs w:val="22"/>
          <w:lang w:val="en-US"/>
        </w:rPr>
        <w:t xml:space="preserve"> am survilis praqtikul ganxorcielebas xels uSlis TviTon qarTvelTa Seugnebloba, sizarmace da patriotuli suliskveTebis moduneba, rac yvelaze mkafiod Jurnal `ciskrisadmi~ sazogadoebis gulgril damokidebulebaSi vlindeba.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 xml:space="preserve">saerTod, `molaybe~ mxurvale momxrea arsebuli politikuri reJimisa da araerT `salaybos furcelSi~ aRavlens apologias im reJimisas, romlisganac gamoelis yvela sikeTes: `mteri vera hbedavs Cuens Seviwrovebasa, vinaidan gvicavs uZlieresi orTaviani bednieri arwivi CrdiloeTisa, swavla hyvavis usitkboesis nayofiTa, garna TandaTan miecemis sisustesa, daudevnelobiT Cueni ena, romlisTvisac cdilobs umaRlesi Cueni mTavroba, gvaZlevs yovelsave Semweobasa da araras zogavs CuenTvis, Cuenis keTil-mdgomareobisaTvis. </w:t>
      </w:r>
      <w:proofErr w:type="gramStart"/>
      <w:r w:rsidRPr="00D8002B">
        <w:rPr>
          <w:rFonts w:ascii="AcadNusx" w:hAnsi="AcadNusx" w:cs="AKolkhetyN"/>
          <w:color w:val="000000"/>
          <w:sz w:val="22"/>
          <w:szCs w:val="22"/>
          <w:lang w:val="en-US"/>
        </w:rPr>
        <w:t>amisTanas</w:t>
      </w:r>
      <w:proofErr w:type="gramEnd"/>
      <w:r w:rsidRPr="00D8002B">
        <w:rPr>
          <w:rFonts w:ascii="AcadNusx" w:hAnsi="AcadNusx" w:cs="AKolkhetyN"/>
          <w:color w:val="000000"/>
          <w:sz w:val="22"/>
          <w:szCs w:val="22"/>
          <w:lang w:val="en-US"/>
        </w:rPr>
        <w:t xml:space="preserve"> myudro mdgomareobaSi, kacs ar SeeZlos Tavisi samSoblo enis moxmareba! </w:t>
      </w:r>
      <w:proofErr w:type="gramStart"/>
      <w:r w:rsidRPr="00D8002B">
        <w:rPr>
          <w:rFonts w:ascii="AcadNusx" w:hAnsi="AcadNusx" w:cs="AKolkhetyN"/>
          <w:color w:val="000000"/>
          <w:sz w:val="22"/>
          <w:szCs w:val="22"/>
          <w:lang w:val="en-US"/>
        </w:rPr>
        <w:t>ubedureba</w:t>
      </w:r>
      <w:proofErr w:type="gramEnd"/>
      <w:r w:rsidRPr="00D8002B">
        <w:rPr>
          <w:rFonts w:ascii="AcadNusx" w:hAnsi="AcadNusx" w:cs="AKolkhetyN"/>
          <w:color w:val="000000"/>
          <w:sz w:val="22"/>
          <w:szCs w:val="22"/>
          <w:lang w:val="en-US"/>
        </w:rPr>
        <w:t xml:space="preserve"> ar aris? </w:t>
      </w:r>
      <w:proofErr w:type="gramStart"/>
      <w:r w:rsidRPr="00D8002B">
        <w:rPr>
          <w:rFonts w:ascii="AcadNusx" w:hAnsi="AcadNusx" w:cs="AKolkhetyN"/>
          <w:color w:val="000000"/>
          <w:sz w:val="22"/>
          <w:szCs w:val="22"/>
          <w:lang w:val="en-US"/>
        </w:rPr>
        <w:t>me</w:t>
      </w:r>
      <w:proofErr w:type="gramEnd"/>
      <w:r w:rsidRPr="00D8002B">
        <w:rPr>
          <w:rFonts w:ascii="AcadNusx" w:hAnsi="AcadNusx" w:cs="AKolkhetyN"/>
          <w:color w:val="000000"/>
          <w:sz w:val="22"/>
          <w:szCs w:val="22"/>
          <w:lang w:val="en-US"/>
        </w:rPr>
        <w:t xml:space="preserve"> ubedureba mgonia esa da ara Tu ubedureba, ubedurebaze ubedureba!! </w:t>
      </w:r>
      <w:proofErr w:type="gramStart"/>
      <w:r w:rsidRPr="00D8002B">
        <w:rPr>
          <w:rFonts w:ascii="AcadNusx" w:hAnsi="AcadNusx" w:cs="AKolkhetyN"/>
          <w:color w:val="000000"/>
          <w:sz w:val="22"/>
          <w:szCs w:val="22"/>
          <w:lang w:val="en-US"/>
        </w:rPr>
        <w:t>magram</w:t>
      </w:r>
      <w:proofErr w:type="gramEnd"/>
      <w:r w:rsidRPr="00D8002B">
        <w:rPr>
          <w:rFonts w:ascii="AcadNusx" w:hAnsi="AcadNusx" w:cs="AKolkhetyN"/>
          <w:color w:val="000000"/>
          <w:sz w:val="22"/>
          <w:szCs w:val="22"/>
          <w:lang w:val="en-US"/>
        </w:rPr>
        <w:t xml:space="preserve"> ra, vis velaparakebi ubedurebazed. </w:t>
      </w:r>
      <w:proofErr w:type="gramStart"/>
      <w:r w:rsidRPr="00D8002B">
        <w:rPr>
          <w:rFonts w:ascii="AcadNusx" w:hAnsi="AcadNusx" w:cs="AKolkhetyN"/>
          <w:color w:val="000000"/>
          <w:sz w:val="22"/>
          <w:szCs w:val="22"/>
          <w:lang w:val="en-US"/>
        </w:rPr>
        <w:t>gana</w:t>
      </w:r>
      <w:proofErr w:type="gramEnd"/>
      <w:r w:rsidRPr="00D8002B">
        <w:rPr>
          <w:rFonts w:ascii="AcadNusx" w:hAnsi="AcadNusx" w:cs="AKolkhetyN"/>
          <w:color w:val="000000"/>
          <w:sz w:val="22"/>
          <w:szCs w:val="22"/>
          <w:lang w:val="en-US"/>
        </w:rPr>
        <w:t xml:space="preserve"> imdeni mxurvaleba gvaqvs gulSi, rom vigrZnoT ubedureba?~ (1857, #12).</w:t>
      </w:r>
      <w:r w:rsidRPr="00D8002B">
        <w:rPr>
          <w:rStyle w:val="a3"/>
          <w:rFonts w:ascii="AcadNusx" w:hAnsi="AcadNusx" w:cs="AKolkhetyN"/>
          <w:color w:val="000000"/>
          <w:sz w:val="22"/>
          <w:szCs w:val="22"/>
          <w:lang w:val="en-US"/>
        </w:rPr>
        <w:footnoteReference w:customMarkFollows="1" w:id="2"/>
        <w:t>4</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 xml:space="preserve">`salaybos furclebis~ Tematika sakmaod mravalferovania, magram ZiriTadad yvela sakiTxi (swavla-ganaTleba, qarTuli literaturuli Txzulebebis gamocema, Tavadaznurobis winamZRolis arCevnebi, TviT saglexo reformac ki...) pirdapir Tu iribad mainc erT, _ `molaybis~ SexedulebiT, qarTveli erisaTvis sasicocxlo mniSvnelobis, _ problemas, Jurnal `ciskris~ gadarCenas ukavSirdeba. </w:t>
      </w:r>
      <w:proofErr w:type="gramStart"/>
      <w:r w:rsidRPr="00D8002B">
        <w:rPr>
          <w:rFonts w:ascii="AcadNusx" w:hAnsi="AcadNusx" w:cs="AKolkhetyN"/>
          <w:color w:val="000000"/>
          <w:sz w:val="22"/>
          <w:szCs w:val="22"/>
          <w:lang w:val="en-US"/>
        </w:rPr>
        <w:t>xolo</w:t>
      </w:r>
      <w:proofErr w:type="gramEnd"/>
      <w:r w:rsidRPr="00D8002B">
        <w:rPr>
          <w:rFonts w:ascii="AcadNusx" w:hAnsi="AcadNusx" w:cs="AKolkhetyN"/>
          <w:color w:val="000000"/>
          <w:sz w:val="22"/>
          <w:szCs w:val="22"/>
          <w:lang w:val="en-US"/>
        </w:rPr>
        <w:t xml:space="preserve"> `ciskari~, `molaybis~ rwmeniT, qarTvelTa erovnuli TviTmyofobis SenarCuneba-ganviTarebisa da kulturul-ideologiuri aRorZinebis umTavresi saSualebaa da ubedureba isaa, rom sazogadoebas es garemoeba safuZvlianad ara aqvs gaazrebuli da gacnobierebuli, riTac realuri safrTxe eqmneba Cvens erovnul TviTarsebobas. `</w:t>
      </w:r>
      <w:proofErr w:type="gramStart"/>
      <w:r w:rsidRPr="00D8002B">
        <w:rPr>
          <w:rFonts w:ascii="AcadNusx" w:hAnsi="AcadNusx" w:cs="AKolkhetyN"/>
          <w:b/>
          <w:bCs/>
          <w:color w:val="000000"/>
          <w:sz w:val="22"/>
          <w:szCs w:val="22"/>
          <w:lang w:val="en-US"/>
        </w:rPr>
        <w:t>maRali</w:t>
      </w:r>
      <w:proofErr w:type="gramEnd"/>
      <w:r w:rsidRPr="00D8002B">
        <w:rPr>
          <w:rFonts w:ascii="AcadNusx" w:hAnsi="AcadNusx" w:cs="AKolkhetyN"/>
          <w:b/>
          <w:bCs/>
          <w:color w:val="000000"/>
          <w:sz w:val="22"/>
          <w:szCs w:val="22"/>
          <w:lang w:val="en-US"/>
        </w:rPr>
        <w:t xml:space="preserve"> wodeba gadagvarebulia, qarTul Jurnals ar etaneba</w:t>
      </w:r>
      <w:r w:rsidRPr="00D8002B">
        <w:rPr>
          <w:rFonts w:ascii="AcadNusx" w:hAnsi="AcadNusx" w:cs="AKolkhetyN"/>
          <w:color w:val="000000"/>
          <w:sz w:val="22"/>
          <w:szCs w:val="22"/>
          <w:lang w:val="en-US"/>
        </w:rPr>
        <w:t>~ _ esaa `molaybis~ mTavari saTqmeli da ZiriTadad am saTqmels utrialebs igi Tavis `salaybos furclebSi~.</w:t>
      </w:r>
      <w:r w:rsidRPr="00D8002B">
        <w:rPr>
          <w:rStyle w:val="a3"/>
          <w:rFonts w:ascii="AcadNusx" w:hAnsi="AcadNusx" w:cs="AKolkhetyN"/>
          <w:color w:val="000000"/>
          <w:sz w:val="22"/>
          <w:szCs w:val="22"/>
          <w:lang w:val="en-US"/>
        </w:rPr>
        <w:footnoteReference w:customMarkFollows="1" w:id="3"/>
        <w:t>5</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lastRenderedPageBreak/>
        <w:t>qarTvelma</w:t>
      </w:r>
      <w:proofErr w:type="gramEnd"/>
      <w:r w:rsidRPr="00D8002B">
        <w:rPr>
          <w:rFonts w:ascii="AcadNusx" w:hAnsi="AcadNusx" w:cs="AKolkhetyN"/>
          <w:color w:val="000000"/>
          <w:sz w:val="22"/>
          <w:szCs w:val="22"/>
          <w:lang w:val="en-US"/>
        </w:rPr>
        <w:t xml:space="preserve"> aristokratiam, romlisTvisac presis furclebidan kritika ucxo da miuRebeli aRmoCnda (miT umetes, amgvari kritikis erT-erTi sagani socialuri usamarTloba iyo), iukadrisa `molaybis~ amgvari satiruli `gamoxdomebi~ da medgrad Seutia ara marto `utifar~ `molaybes~, aramed iv. </w:t>
      </w:r>
      <w:proofErr w:type="gramStart"/>
      <w:r w:rsidRPr="00D8002B">
        <w:rPr>
          <w:rFonts w:ascii="AcadNusx" w:hAnsi="AcadNusx" w:cs="AKolkhetyN"/>
          <w:color w:val="000000"/>
          <w:sz w:val="22"/>
          <w:szCs w:val="22"/>
          <w:lang w:val="en-US"/>
        </w:rPr>
        <w:t>kereseliZesa</w:t>
      </w:r>
      <w:proofErr w:type="gramEnd"/>
      <w:r w:rsidRPr="00D8002B">
        <w:rPr>
          <w:rFonts w:ascii="AcadNusx" w:hAnsi="AcadNusx" w:cs="AKolkhetyN"/>
          <w:color w:val="000000"/>
          <w:sz w:val="22"/>
          <w:szCs w:val="22"/>
          <w:lang w:val="en-US"/>
        </w:rPr>
        <w:t xml:space="preserve"> da mis Jurnalsac. </w:t>
      </w:r>
      <w:proofErr w:type="gramStart"/>
      <w:r w:rsidRPr="00D8002B">
        <w:rPr>
          <w:rFonts w:ascii="AcadNusx" w:hAnsi="AcadNusx" w:cs="AKolkhetyN"/>
          <w:color w:val="000000"/>
          <w:sz w:val="22"/>
          <w:szCs w:val="22"/>
          <w:lang w:val="en-US"/>
        </w:rPr>
        <w:t>redaqtori</w:t>
      </w:r>
      <w:proofErr w:type="gramEnd"/>
      <w:r w:rsidRPr="00D8002B">
        <w:rPr>
          <w:rFonts w:ascii="AcadNusx" w:hAnsi="AcadNusx" w:cs="AKolkhetyN"/>
          <w:color w:val="000000"/>
          <w:sz w:val="22"/>
          <w:szCs w:val="22"/>
          <w:lang w:val="en-US"/>
        </w:rPr>
        <w:t xml:space="preserve"> iZulebuli gaxda, Tavi emarTlebina da ukmayofilo mkiTxvelisaTvis `gamosworebis~ imedic STaenerga: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w:t>
      </w:r>
      <w:proofErr w:type="gramStart"/>
      <w:r w:rsidRPr="00D8002B">
        <w:rPr>
          <w:rFonts w:ascii="AcadNusx" w:hAnsi="AcadNusx" w:cs="AKolkhetyN"/>
          <w:color w:val="000000"/>
          <w:sz w:val="22"/>
          <w:szCs w:val="22"/>
          <w:lang w:val="en-US"/>
        </w:rPr>
        <w:t>movyeviT</w:t>
      </w:r>
      <w:proofErr w:type="gramEnd"/>
      <w:r w:rsidRPr="00D8002B">
        <w:rPr>
          <w:rFonts w:ascii="AcadNusx" w:hAnsi="AcadNusx" w:cs="AKolkhetyN"/>
          <w:color w:val="000000"/>
          <w:sz w:val="22"/>
          <w:szCs w:val="22"/>
          <w:lang w:val="en-US"/>
        </w:rPr>
        <w:t xml:space="preserve"> salaybos furclis gamocemasa im azriT, rom vgonebdiT sazogadoeba aRtacebiT miiRebda am sagrZnobel statias. </w:t>
      </w:r>
      <w:proofErr w:type="gramStart"/>
      <w:r w:rsidRPr="00D8002B">
        <w:rPr>
          <w:rFonts w:ascii="AcadNusx" w:hAnsi="AcadNusx" w:cs="AKolkhetyN"/>
          <w:color w:val="000000"/>
          <w:sz w:val="22"/>
          <w:szCs w:val="22"/>
          <w:lang w:val="en-US"/>
        </w:rPr>
        <w:t>magram</w:t>
      </w:r>
      <w:proofErr w:type="gramEnd"/>
      <w:r w:rsidRPr="00D8002B">
        <w:rPr>
          <w:rFonts w:ascii="AcadNusx" w:hAnsi="AcadNusx" w:cs="AKolkhetyN"/>
          <w:color w:val="000000"/>
          <w:sz w:val="22"/>
          <w:szCs w:val="22"/>
          <w:lang w:val="en-US"/>
        </w:rPr>
        <w:t xml:space="preserve">, ras ityviT, TiTqmis oTxkuTxiv aRgvidgnen! </w:t>
      </w:r>
      <w:proofErr w:type="gramStart"/>
      <w:r w:rsidRPr="00D8002B">
        <w:rPr>
          <w:rFonts w:ascii="AcadNusx" w:hAnsi="AcadNusx" w:cs="AKolkhetyN"/>
          <w:color w:val="000000"/>
          <w:sz w:val="22"/>
          <w:szCs w:val="22"/>
          <w:lang w:val="en-US"/>
        </w:rPr>
        <w:t>ra</w:t>
      </w:r>
      <w:proofErr w:type="gramEnd"/>
      <w:r w:rsidRPr="00D8002B">
        <w:rPr>
          <w:rFonts w:ascii="AcadNusx" w:hAnsi="AcadNusx" w:cs="AKolkhetyN"/>
          <w:color w:val="000000"/>
          <w:sz w:val="22"/>
          <w:szCs w:val="22"/>
          <w:lang w:val="en-US"/>
        </w:rPr>
        <w:t xml:space="preserve"> vpoveT im statiaSi winaaRmdegi? </w:t>
      </w:r>
      <w:proofErr w:type="gramStart"/>
      <w:r w:rsidRPr="00D8002B">
        <w:rPr>
          <w:rFonts w:ascii="AcadNusx" w:hAnsi="AcadNusx" w:cs="AKolkhetyN"/>
          <w:color w:val="000000"/>
          <w:sz w:val="22"/>
          <w:szCs w:val="22"/>
          <w:lang w:val="en-US"/>
        </w:rPr>
        <w:t>garwmunebT</w:t>
      </w:r>
      <w:proofErr w:type="gramEnd"/>
      <w:r w:rsidRPr="00D8002B">
        <w:rPr>
          <w:rFonts w:ascii="AcadNusx" w:hAnsi="AcadNusx" w:cs="AKolkhetyN"/>
          <w:color w:val="000000"/>
          <w:sz w:val="22"/>
          <w:szCs w:val="22"/>
          <w:lang w:val="en-US"/>
        </w:rPr>
        <w:t xml:space="preserve">, rom rasaca swerda u[fali] molaybe, yovelive iyo gamosuli keTilis gulidgan, gulmtkivneulobiT. </w:t>
      </w:r>
      <w:proofErr w:type="gramStart"/>
      <w:r w:rsidRPr="00D8002B">
        <w:rPr>
          <w:rFonts w:ascii="AcadNusx" w:hAnsi="AcadNusx" w:cs="AKolkhetyN"/>
          <w:color w:val="000000"/>
          <w:sz w:val="22"/>
          <w:szCs w:val="22"/>
          <w:lang w:val="en-US"/>
        </w:rPr>
        <w:t>ra</w:t>
      </w:r>
      <w:proofErr w:type="gramEnd"/>
      <w:r w:rsidRPr="00D8002B">
        <w:rPr>
          <w:rFonts w:ascii="AcadNusx" w:hAnsi="AcadNusx" w:cs="AKolkhetyN"/>
          <w:color w:val="000000"/>
          <w:sz w:val="22"/>
          <w:szCs w:val="22"/>
          <w:lang w:val="en-US"/>
        </w:rPr>
        <w:t xml:space="preserve"> gaewyoba, es Cveni Jurnali aris sazogado, maSasadame, aris xma sazogadoebisa. </w:t>
      </w:r>
      <w:proofErr w:type="gramStart"/>
      <w:r w:rsidRPr="00D8002B">
        <w:rPr>
          <w:rFonts w:ascii="AcadNusx" w:hAnsi="AcadNusx" w:cs="AKolkhetyN"/>
          <w:color w:val="000000"/>
          <w:sz w:val="22"/>
          <w:szCs w:val="22"/>
          <w:lang w:val="en-US"/>
        </w:rPr>
        <w:t>Cveni Jurnali gamodis kmayofilebisaTvis da siamovnebisaTvis sazogadoebisa.</w:t>
      </w:r>
      <w:proofErr w:type="gramEnd"/>
      <w:r w:rsidRPr="00D8002B">
        <w:rPr>
          <w:rFonts w:ascii="AcadNusx" w:hAnsi="AcadNusx" w:cs="AKolkhetyN"/>
          <w:color w:val="000000"/>
          <w:sz w:val="22"/>
          <w:szCs w:val="22"/>
          <w:lang w:val="en-US"/>
        </w:rPr>
        <w:t xml:space="preserve"> </w:t>
      </w:r>
      <w:proofErr w:type="gramStart"/>
      <w:r w:rsidRPr="00D8002B">
        <w:rPr>
          <w:rFonts w:ascii="AcadNusx" w:hAnsi="AcadNusx" w:cs="AKolkhetyN"/>
          <w:color w:val="000000"/>
          <w:sz w:val="22"/>
          <w:szCs w:val="22"/>
          <w:lang w:val="en-US"/>
        </w:rPr>
        <w:t>maSasadame</w:t>
      </w:r>
      <w:proofErr w:type="gramEnd"/>
      <w:r w:rsidRPr="00D8002B">
        <w:rPr>
          <w:rFonts w:ascii="AcadNusx" w:hAnsi="AcadNusx" w:cs="AKolkhetyN"/>
          <w:color w:val="000000"/>
          <w:sz w:val="22"/>
          <w:szCs w:val="22"/>
          <w:lang w:val="en-US"/>
        </w:rPr>
        <w:t>, ukeTu mciredi ram vpoveT sawyenad mkiTxvelTa, maSinve movixmarebT yovelisve RonisZiebas mizezis mospobisaTvis~.</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miuxedavd</w:t>
      </w:r>
      <w:proofErr w:type="gramEnd"/>
      <w:r w:rsidRPr="00D8002B">
        <w:rPr>
          <w:rFonts w:ascii="AcadNusx" w:hAnsi="AcadNusx" w:cs="AKolkhetyN"/>
          <w:color w:val="000000"/>
          <w:sz w:val="22"/>
          <w:szCs w:val="22"/>
          <w:lang w:val="en-US"/>
        </w:rPr>
        <w:t xml:space="preserve"> amgvari mobodiSebisa, iv. </w:t>
      </w:r>
      <w:proofErr w:type="gramStart"/>
      <w:r w:rsidRPr="00D8002B">
        <w:rPr>
          <w:rFonts w:ascii="AcadNusx" w:hAnsi="AcadNusx" w:cs="AKolkhetyN"/>
          <w:color w:val="000000"/>
          <w:sz w:val="22"/>
          <w:szCs w:val="22"/>
          <w:lang w:val="en-US"/>
        </w:rPr>
        <w:t>kereseliZem</w:t>
      </w:r>
      <w:proofErr w:type="gramEnd"/>
      <w:r w:rsidRPr="00D8002B">
        <w:rPr>
          <w:rFonts w:ascii="AcadNusx" w:hAnsi="AcadNusx" w:cs="AKolkhetyN"/>
          <w:color w:val="000000"/>
          <w:sz w:val="22"/>
          <w:szCs w:val="22"/>
          <w:lang w:val="en-US"/>
        </w:rPr>
        <w:t xml:space="preserve"> am sakiTxSi principuloba gamoiCina _ ar moerida sazogadoebriv azrTan  dapirispirebas, ganagrZo `salaybos furclebis~ beWdva da `molaybis~ ara erTi da ori publikacia aqcia mwvave polemikis sagnad.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w:t>
      </w:r>
      <w:proofErr w:type="gramStart"/>
      <w:r w:rsidRPr="00D8002B">
        <w:rPr>
          <w:rFonts w:ascii="AcadNusx" w:hAnsi="AcadNusx" w:cs="AKolkhetyN"/>
          <w:color w:val="000000"/>
          <w:sz w:val="22"/>
          <w:szCs w:val="22"/>
          <w:lang w:val="en-US"/>
        </w:rPr>
        <w:t>salaybos</w:t>
      </w:r>
      <w:proofErr w:type="gramEnd"/>
      <w:r w:rsidRPr="00D8002B">
        <w:rPr>
          <w:rFonts w:ascii="AcadNusx" w:hAnsi="AcadNusx" w:cs="AKolkhetyN"/>
          <w:color w:val="000000"/>
          <w:sz w:val="22"/>
          <w:szCs w:val="22"/>
          <w:lang w:val="en-US"/>
        </w:rPr>
        <w:t xml:space="preserve"> furclebis~ avtoris vinaobis sakiTxi jer kidev n. berZniSvilma dasva 1859 </w:t>
      </w:r>
      <w:smartTag w:uri="urn:schemas-microsoft-com:office:smarttags" w:element="City">
        <w:r w:rsidRPr="00D8002B">
          <w:rPr>
            <w:rFonts w:ascii="AcadNusx" w:hAnsi="AcadNusx" w:cs="AKolkhetyN"/>
            <w:color w:val="000000"/>
            <w:sz w:val="22"/>
            <w:szCs w:val="22"/>
            <w:lang w:val="en-US"/>
          </w:rPr>
          <w:t>wels</w:t>
        </w:r>
      </w:smartTag>
      <w:r w:rsidRPr="00D8002B">
        <w:rPr>
          <w:rFonts w:ascii="AcadNusx" w:hAnsi="AcadNusx" w:cs="AKolkhetyN"/>
          <w:color w:val="000000"/>
          <w:sz w:val="22"/>
          <w:szCs w:val="22"/>
          <w:lang w:val="en-US"/>
        </w:rPr>
        <w:t xml:space="preserve"> da, aqedan mokidebuli dRemde, es sakiTxi </w:t>
      </w:r>
      <w:smartTag w:uri="urn:schemas-microsoft-com:office:smarttags" w:element="City">
        <w:smartTag w:uri="urn:schemas-microsoft-com:office:smarttags" w:element="place">
          <w:r w:rsidRPr="00D8002B">
            <w:rPr>
              <w:rFonts w:ascii="AcadNusx" w:hAnsi="AcadNusx" w:cs="AKolkhetyN"/>
              <w:color w:val="000000"/>
              <w:sz w:val="22"/>
              <w:szCs w:val="22"/>
              <w:lang w:val="en-US"/>
            </w:rPr>
            <w:t>davis</w:t>
          </w:r>
        </w:smartTag>
      </w:smartTag>
      <w:r w:rsidRPr="00D8002B">
        <w:rPr>
          <w:rFonts w:ascii="AcadNusx" w:hAnsi="AcadNusx" w:cs="AKolkhetyN"/>
          <w:color w:val="000000"/>
          <w:sz w:val="22"/>
          <w:szCs w:val="22"/>
          <w:lang w:val="en-US"/>
        </w:rPr>
        <w:t xml:space="preserve"> sagania. </w:t>
      </w:r>
      <w:proofErr w:type="gramStart"/>
      <w:r w:rsidRPr="00D8002B">
        <w:rPr>
          <w:rFonts w:ascii="AcadNusx" w:hAnsi="AcadNusx" w:cs="AKolkhetyN"/>
          <w:color w:val="000000"/>
          <w:sz w:val="22"/>
          <w:szCs w:val="22"/>
          <w:lang w:val="en-US"/>
        </w:rPr>
        <w:t>sxvadasxva</w:t>
      </w:r>
      <w:proofErr w:type="gramEnd"/>
      <w:r w:rsidRPr="00D8002B">
        <w:rPr>
          <w:rFonts w:ascii="AcadNusx" w:hAnsi="AcadNusx" w:cs="AKolkhetyN"/>
          <w:color w:val="000000"/>
          <w:sz w:val="22"/>
          <w:szCs w:val="22"/>
          <w:lang w:val="en-US"/>
        </w:rPr>
        <w:t xml:space="preserve"> dros zogadad `salaybos furclebisa~ Tu calkeuli `furclis~ avtorad miiCneodnen: ivane kereseliZe, mixeil TumaniSvili, gabriel sulxaniSvili, lavrenti ardaziani, grigol rCeuliSvili... problemis kvlevis dRevandel etapze ki dadgenilia, rom `salaybos furclebs~ ori avtori hyavda (iv. kereseliZe, mix. TumaniSvili), Tumca kvlav </w:t>
      </w:r>
      <w:proofErr w:type="gramStart"/>
      <w:r w:rsidRPr="00D8002B">
        <w:rPr>
          <w:rFonts w:ascii="AcadNusx" w:hAnsi="AcadNusx" w:cs="AKolkhetyN"/>
          <w:color w:val="000000"/>
          <w:sz w:val="22"/>
          <w:szCs w:val="22"/>
          <w:lang w:val="en-US"/>
        </w:rPr>
        <w:t>davis</w:t>
      </w:r>
      <w:proofErr w:type="gramEnd"/>
      <w:r w:rsidRPr="00D8002B">
        <w:rPr>
          <w:rFonts w:ascii="AcadNusx" w:hAnsi="AcadNusx" w:cs="AKolkhetyN"/>
          <w:color w:val="000000"/>
          <w:sz w:val="22"/>
          <w:szCs w:val="22"/>
          <w:lang w:val="en-US"/>
        </w:rPr>
        <w:t xml:space="preserve"> sagnad rCeba sakiTxi, Tu vin aris `molaybis~ fsevdonimiT gamoqveynebuli zogierTi Txzulebis avtori: </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1. `</w:t>
      </w:r>
      <w:proofErr w:type="gramStart"/>
      <w:r w:rsidRPr="00D8002B">
        <w:rPr>
          <w:rFonts w:ascii="AcadNusx" w:hAnsi="AcadNusx" w:cs="AKolkhetyN"/>
          <w:color w:val="000000"/>
          <w:sz w:val="22"/>
          <w:szCs w:val="22"/>
          <w:lang w:val="en-US"/>
        </w:rPr>
        <w:t>molaybis</w:t>
      </w:r>
      <w:proofErr w:type="gramEnd"/>
      <w:r w:rsidRPr="00D8002B">
        <w:rPr>
          <w:rFonts w:ascii="AcadNusx" w:hAnsi="AcadNusx" w:cs="AKolkhetyN"/>
          <w:color w:val="000000"/>
          <w:sz w:val="22"/>
          <w:szCs w:val="22"/>
          <w:lang w:val="en-US"/>
        </w:rPr>
        <w:t xml:space="preserve"> fsevdonimiT `ciskris~ furclebze wera daiwyo ara mixeil TumaniSvilma, rogorc es tradiciulad iyo miRebuli, aramed Jurnalis redaqtorma ivane kereseliZem. </w:t>
      </w:r>
      <w:proofErr w:type="gramStart"/>
      <w:r w:rsidRPr="00D8002B">
        <w:rPr>
          <w:rFonts w:ascii="AcadNusx" w:hAnsi="AcadNusx" w:cs="AKolkhetyN"/>
          <w:color w:val="000000"/>
          <w:sz w:val="22"/>
          <w:szCs w:val="22"/>
          <w:lang w:val="en-US"/>
        </w:rPr>
        <w:t>mas</w:t>
      </w:r>
      <w:proofErr w:type="gramEnd"/>
      <w:r w:rsidRPr="00D8002B">
        <w:rPr>
          <w:rFonts w:ascii="AcadNusx" w:hAnsi="AcadNusx" w:cs="AKolkhetyN"/>
          <w:color w:val="000000"/>
          <w:sz w:val="22"/>
          <w:szCs w:val="22"/>
          <w:lang w:val="en-US"/>
        </w:rPr>
        <w:t xml:space="preserve"> ekuTvnis swored molaybis fsevdonimiT dabeWdili pirveli ori statia (`ciskari~, 1857, ##11,12) da yvela danarCeni, garda `ciskris~ 1858 wlis pirvel nomerSi gamoqveynebuli `salaybo furclisa~, romlis avtoric mixeil TumaniSvilia~ (d. gamezardaSvili).</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lastRenderedPageBreak/>
        <w:t>2. `</w:t>
      </w:r>
      <w:proofErr w:type="gramStart"/>
      <w:r w:rsidRPr="00D8002B">
        <w:rPr>
          <w:rFonts w:ascii="AcadNusx" w:hAnsi="AcadNusx" w:cs="AKolkhetyN"/>
          <w:color w:val="000000"/>
          <w:sz w:val="22"/>
          <w:szCs w:val="22"/>
          <w:lang w:val="en-US"/>
        </w:rPr>
        <w:t>mix</w:t>
      </w:r>
      <w:proofErr w:type="gramEnd"/>
      <w:r w:rsidRPr="00D8002B">
        <w:rPr>
          <w:rFonts w:ascii="AcadNusx" w:hAnsi="AcadNusx" w:cs="AKolkhetyN"/>
          <w:color w:val="000000"/>
          <w:sz w:val="22"/>
          <w:szCs w:val="22"/>
          <w:lang w:val="en-US"/>
        </w:rPr>
        <w:t xml:space="preserve">. </w:t>
      </w:r>
      <w:proofErr w:type="gramStart"/>
      <w:r w:rsidRPr="00D8002B">
        <w:rPr>
          <w:rFonts w:ascii="AcadNusx" w:hAnsi="AcadNusx" w:cs="AKolkhetyN"/>
          <w:color w:val="000000"/>
          <w:sz w:val="22"/>
          <w:szCs w:val="22"/>
          <w:lang w:val="en-US"/>
        </w:rPr>
        <w:t>TumaniSvils ekuTvnis erTaderTi _ 1858 wlis ianvris _ furceli.</w:t>
      </w:r>
      <w:proofErr w:type="gramEnd"/>
      <w:r w:rsidRPr="00D8002B">
        <w:rPr>
          <w:rFonts w:ascii="AcadNusx" w:hAnsi="AcadNusx" w:cs="AKolkhetyN"/>
          <w:color w:val="000000"/>
          <w:sz w:val="22"/>
          <w:szCs w:val="22"/>
          <w:lang w:val="en-US"/>
        </w:rPr>
        <w:t xml:space="preserve"> </w:t>
      </w:r>
      <w:proofErr w:type="gramStart"/>
      <w:r w:rsidRPr="00D8002B">
        <w:rPr>
          <w:rFonts w:ascii="AcadNusx" w:hAnsi="AcadNusx" w:cs="AKolkhetyN"/>
          <w:color w:val="000000"/>
          <w:sz w:val="22"/>
          <w:szCs w:val="22"/>
          <w:lang w:val="en-US"/>
        </w:rPr>
        <w:t>amis</w:t>
      </w:r>
      <w:proofErr w:type="gramEnd"/>
      <w:r w:rsidRPr="00D8002B">
        <w:rPr>
          <w:rFonts w:ascii="AcadNusx" w:hAnsi="AcadNusx" w:cs="AKolkhetyN"/>
          <w:color w:val="000000"/>
          <w:sz w:val="22"/>
          <w:szCs w:val="22"/>
          <w:lang w:val="en-US"/>
        </w:rPr>
        <w:t xml:space="preserve"> Semdeg `salaybo furclebs~ </w:t>
      </w:r>
      <w:r w:rsidRPr="00D8002B">
        <w:rPr>
          <w:rFonts w:ascii="AcadNusx" w:hAnsi="AcadNusx" w:cs="AKolkhetyN"/>
          <w:color w:val="000000"/>
          <w:sz w:val="22"/>
          <w:szCs w:val="22"/>
          <w:lang w:val="en-US"/>
        </w:rPr>
        <w:softHyphen/>
        <w:t xml:space="preserve">kvlav mxolod iv. </w:t>
      </w:r>
      <w:proofErr w:type="gramStart"/>
      <w:r w:rsidRPr="00D8002B">
        <w:rPr>
          <w:rFonts w:ascii="AcadNusx" w:hAnsi="AcadNusx" w:cs="AKolkhetyN"/>
          <w:color w:val="000000"/>
          <w:sz w:val="22"/>
          <w:szCs w:val="22"/>
          <w:lang w:val="en-US"/>
        </w:rPr>
        <w:t>kereseliZe</w:t>
      </w:r>
      <w:proofErr w:type="gramEnd"/>
      <w:r w:rsidRPr="00D8002B">
        <w:rPr>
          <w:rFonts w:ascii="AcadNusx" w:hAnsi="AcadNusx" w:cs="AKolkhetyN"/>
          <w:color w:val="000000"/>
          <w:sz w:val="22"/>
          <w:szCs w:val="22"/>
          <w:lang w:val="en-US"/>
        </w:rPr>
        <w:t xml:space="preserve"> werda~ (al. kalandaZe).</w:t>
      </w:r>
    </w:p>
    <w:p w:rsidR="00105F3C" w:rsidRPr="00D8002B"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D8002B">
        <w:rPr>
          <w:rFonts w:ascii="AcadNusx" w:hAnsi="AcadNusx" w:cs="AKolkhetyN"/>
          <w:color w:val="000000"/>
          <w:sz w:val="22"/>
          <w:szCs w:val="22"/>
          <w:lang w:val="en-US"/>
        </w:rPr>
        <w:t xml:space="preserve">3. `Jurnal `ciskarSi~ `molaybis~ fsevdonimiT gamoqveynebuli pirveli </w:t>
      </w:r>
      <w:proofErr w:type="gramStart"/>
      <w:r w:rsidRPr="00D8002B">
        <w:rPr>
          <w:rFonts w:ascii="AcadNusx" w:hAnsi="AcadNusx" w:cs="AKolkhetyN"/>
          <w:color w:val="000000"/>
          <w:sz w:val="22"/>
          <w:szCs w:val="22"/>
          <w:lang w:val="en-US"/>
        </w:rPr>
        <w:t>sami</w:t>
      </w:r>
      <w:proofErr w:type="gramEnd"/>
      <w:r w:rsidRPr="00D8002B">
        <w:rPr>
          <w:rFonts w:ascii="AcadNusx" w:hAnsi="AcadNusx" w:cs="AKolkhetyN"/>
          <w:color w:val="000000"/>
          <w:sz w:val="22"/>
          <w:szCs w:val="22"/>
          <w:lang w:val="en-US"/>
        </w:rPr>
        <w:t xml:space="preserve"> statiis avtori aris mix. </w:t>
      </w:r>
      <w:proofErr w:type="gramStart"/>
      <w:r w:rsidRPr="00D8002B">
        <w:rPr>
          <w:rFonts w:ascii="AcadNusx" w:hAnsi="AcadNusx" w:cs="AKolkhetyN"/>
          <w:color w:val="000000"/>
          <w:sz w:val="22"/>
          <w:szCs w:val="22"/>
          <w:lang w:val="en-US"/>
        </w:rPr>
        <w:t>TumaniSvili~ (g. miqaZe).</w:t>
      </w:r>
      <w:proofErr w:type="gramEnd"/>
    </w:p>
    <w:p w:rsidR="00105F3C" w:rsidRDefault="00105F3C"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roofErr w:type="gramStart"/>
      <w:r w:rsidRPr="00D8002B">
        <w:rPr>
          <w:rFonts w:ascii="AcadNusx" w:hAnsi="AcadNusx" w:cs="AKolkhetyN"/>
          <w:color w:val="000000"/>
          <w:sz w:val="22"/>
          <w:szCs w:val="22"/>
          <w:lang w:val="en-US"/>
        </w:rPr>
        <w:t>dasasrul</w:t>
      </w:r>
      <w:proofErr w:type="gramEnd"/>
      <w:r w:rsidRPr="00D8002B">
        <w:rPr>
          <w:rFonts w:ascii="AcadNusx" w:hAnsi="AcadNusx" w:cs="AKolkhetyN"/>
          <w:color w:val="000000"/>
          <w:sz w:val="22"/>
          <w:szCs w:val="22"/>
          <w:lang w:val="en-US"/>
        </w:rPr>
        <w:t>, davimowmebT `salaybos furclis~ a. jorjaZiseul Sefasebas: `wminda qarTvelur Sezavebas erTmaneTSi erovnulis grZnobis, demokratiul miswrafebisa da patriarqalur-monarqiul principebis aRiarebisas aq hpovebT~.</w:t>
      </w:r>
    </w:p>
    <w:p w:rsidR="002E3121" w:rsidRDefault="002E3121"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
    <w:p w:rsidR="002E3121" w:rsidRDefault="002E3121"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p>
    <w:p w:rsidR="002E3121" w:rsidRDefault="00091585" w:rsidP="00105F3C">
      <w:pPr>
        <w:autoSpaceDE w:val="0"/>
        <w:autoSpaceDN w:val="0"/>
        <w:adjustRightInd w:val="0"/>
        <w:spacing w:line="288" w:lineRule="auto"/>
        <w:ind w:firstLine="397"/>
        <w:jc w:val="both"/>
        <w:textAlignment w:val="center"/>
        <w:rPr>
          <w:rFonts w:ascii="AcadNusx" w:hAnsi="AcadNusx" w:cs="AKolkhetyN"/>
          <w:color w:val="000000"/>
          <w:sz w:val="22"/>
          <w:szCs w:val="22"/>
          <w:lang w:val="en-US"/>
        </w:rPr>
      </w:pPr>
      <w:r w:rsidRPr="00091585">
        <w:rPr>
          <w:rFonts w:ascii="AcadNusx" w:hAnsi="AcadNusx" w:cs="AKolkhetyN"/>
          <w:noProof/>
          <w:color w:val="000000"/>
          <w:sz w:val="22"/>
          <w:szCs w:val="22"/>
          <w:lang w:val="en-US" w:eastAsia="en-US"/>
        </w:rPr>
        <w:drawing>
          <wp:inline distT="0" distB="0" distL="0" distR="0">
            <wp:extent cx="5010055" cy="6546273"/>
            <wp:effectExtent l="19050" t="0" r="95" b="0"/>
            <wp:docPr id="1" name="Рисунок 1" descr="C:\Users\Admin\Deskto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8..jpg"/>
                    <pic:cNvPicPr>
                      <a:picLocks noChangeAspect="1" noChangeArrowheads="1"/>
                    </pic:cNvPicPr>
                  </pic:nvPicPr>
                  <pic:blipFill>
                    <a:blip r:embed="rId6" cstate="print"/>
                    <a:srcRect/>
                    <a:stretch>
                      <a:fillRect/>
                    </a:stretch>
                  </pic:blipFill>
                  <pic:spPr bwMode="auto">
                    <a:xfrm>
                      <a:off x="0" y="0"/>
                      <a:ext cx="5023159" cy="6563395"/>
                    </a:xfrm>
                    <a:prstGeom prst="rect">
                      <a:avLst/>
                    </a:prstGeom>
                    <a:noFill/>
                    <a:ln w="9525">
                      <a:noFill/>
                      <a:miter lim="800000"/>
                      <a:headEnd/>
                      <a:tailEnd/>
                    </a:ln>
                  </pic:spPr>
                </pic:pic>
              </a:graphicData>
            </a:graphic>
          </wp:inline>
        </w:drawing>
      </w:r>
    </w:p>
    <w:sectPr w:rsidR="002E3121" w:rsidSect="009B5F9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B6A" w:rsidRDefault="00F00B6A" w:rsidP="00105F3C">
      <w:r>
        <w:separator/>
      </w:r>
    </w:p>
  </w:endnote>
  <w:endnote w:type="continuationSeparator" w:id="0">
    <w:p w:rsidR="00F00B6A" w:rsidRDefault="00F00B6A" w:rsidP="00105F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KolkhetyM">
    <w:altName w:val="Arial"/>
    <w:panose1 w:val="00000000000000000000"/>
    <w:charset w:val="00"/>
    <w:family w:val="modern"/>
    <w:notTrueType/>
    <w:pitch w:val="variable"/>
    <w:sig w:usb0="00000003" w:usb1="00000000" w:usb2="00000000" w:usb3="00000000" w:csb0="00000001" w:csb1="00000000"/>
  </w:font>
  <w:font w:name="AKolkhetyN">
    <w:altName w:val="Arial"/>
    <w:panose1 w:val="00000000000000000000"/>
    <w:charset w:val="00"/>
    <w:family w:val="modern"/>
    <w:notTrueType/>
    <w:pitch w:val="variable"/>
    <w:sig w:usb0="00000003" w:usb1="00000000" w:usb2="00000000" w:usb3="00000000" w:csb0="00000001" w:csb1="00000000"/>
  </w:font>
  <w:font w:name="_! Kolhety">
    <w:altName w:val="Bahnschrift Light"/>
    <w:charset w:val="00"/>
    <w:family w:val="swiss"/>
    <w:pitch w:val="variable"/>
    <w:sig w:usb0="00000001" w:usb1="0000000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7560"/>
      <w:docPartObj>
        <w:docPartGallery w:val="Page Numbers (Bottom of Page)"/>
        <w:docPartUnique/>
      </w:docPartObj>
    </w:sdtPr>
    <w:sdtContent>
      <w:p w:rsidR="00470BCF" w:rsidRDefault="00FF6717">
        <w:pPr>
          <w:pStyle w:val="a6"/>
          <w:jc w:val="right"/>
        </w:pPr>
        <w:fldSimple w:instr=" PAGE   \* MERGEFORMAT ">
          <w:r w:rsidR="002F2170">
            <w:rPr>
              <w:noProof/>
            </w:rPr>
            <w:t>12</w:t>
          </w:r>
        </w:fldSimple>
      </w:p>
    </w:sdtContent>
  </w:sdt>
  <w:p w:rsidR="00470BCF" w:rsidRDefault="00470B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B6A" w:rsidRDefault="00F00B6A" w:rsidP="00105F3C">
      <w:r>
        <w:separator/>
      </w:r>
    </w:p>
  </w:footnote>
  <w:footnote w:type="continuationSeparator" w:id="0">
    <w:p w:rsidR="00F00B6A" w:rsidRDefault="00F00B6A" w:rsidP="00105F3C">
      <w:r>
        <w:continuationSeparator/>
      </w:r>
    </w:p>
  </w:footnote>
  <w:footnote w:id="1">
    <w:p w:rsidR="00105F3C" w:rsidRPr="00E742EC" w:rsidRDefault="00105F3C" w:rsidP="00105F3C">
      <w:pPr>
        <w:pStyle w:val="BasicParagraph"/>
        <w:tabs>
          <w:tab w:val="left" w:pos="540"/>
        </w:tabs>
        <w:ind w:left="180" w:hanging="180"/>
        <w:rPr>
          <w:rFonts w:ascii="_! Kolhety" w:hAnsi="_! Kolhety" w:cs="AKolkhetyN"/>
          <w:spacing w:val="-6"/>
          <w:sz w:val="20"/>
          <w:szCs w:val="20"/>
          <w:lang w:val="nb-NO"/>
        </w:rPr>
      </w:pPr>
      <w:r w:rsidRPr="00E742EC">
        <w:rPr>
          <w:rStyle w:val="a3"/>
          <w:rFonts w:ascii="_! Kolhety" w:hAnsi="_! Kolhety"/>
          <w:color w:val="auto"/>
          <w:sz w:val="20"/>
          <w:szCs w:val="20"/>
          <w:lang w:val="nb-NO"/>
        </w:rPr>
        <w:t>3</w:t>
      </w:r>
      <w:r w:rsidRPr="00E742EC">
        <w:rPr>
          <w:rFonts w:ascii="_! Kolhety" w:hAnsi="_! Kolhety"/>
          <w:color w:val="auto"/>
          <w:sz w:val="20"/>
          <w:szCs w:val="20"/>
          <w:lang w:val="nb-NO"/>
        </w:rPr>
        <w:t xml:space="preserve"> </w:t>
      </w:r>
      <w:r w:rsidRPr="00E742EC">
        <w:rPr>
          <w:rFonts w:ascii="_! Kolhety" w:hAnsi="_! Kolhety"/>
          <w:spacing w:val="-5"/>
          <w:lang w:val="nb-NO"/>
        </w:rPr>
        <w:tab/>
      </w:r>
      <w:r w:rsidRPr="00E742EC">
        <w:rPr>
          <w:rFonts w:ascii="_! Kolhety" w:hAnsi="_! Kolhety" w:cs="AKolkhetyN"/>
          <w:spacing w:val="-6"/>
          <w:sz w:val="20"/>
          <w:szCs w:val="20"/>
          <w:lang w:val="nb-NO"/>
        </w:rPr>
        <w:t>n. berZniSvilis amgvari poziciis pasuxad metad gavleniani figura kavkasiis rusulenovan presaSi, gazeT `kavkazis~ imJamindeli redaqtori fedot (fadei) bobiliovi werda</w:t>
      </w:r>
      <w:r w:rsidRPr="00E742EC">
        <w:rPr>
          <w:rFonts w:ascii="_! Kolhety" w:hAnsi="_! Kolhety" w:cs="AKolkhetyN"/>
          <w:spacing w:val="-7"/>
          <w:sz w:val="22"/>
          <w:szCs w:val="22"/>
          <w:lang w:val="nb-NO"/>
        </w:rPr>
        <w:t xml:space="preserve">: </w:t>
      </w:r>
      <w:r w:rsidRPr="00E742EC">
        <w:rPr>
          <w:rFonts w:ascii="_! Kolhety" w:hAnsi="_! Kolhety" w:cs="AKolkhetyN"/>
          <w:spacing w:val="-6"/>
          <w:sz w:val="20"/>
          <w:szCs w:val="20"/>
          <w:lang w:val="nb-NO"/>
        </w:rPr>
        <w:t>`literatura amsaxvelia xalxis cxovrebisa. maSasadame, imisaTvis, rom literatura iyos TviTmyofadi, saWiroa TviT es xalxic iyos TviTmyofadi da damoukidebeli. am mxriv, Cveni azriT, qarTuli literaturis dro wasulia... dRevandel dRes mecadineoba Zveli  qarTuli literaturis aRorZinebisaTvis iseTive unayofo saqmea, rogori unayofo saqmec iqneboda dRes ruseTSi vinmes Cveni Zveli slavuri damwerlobis aRorZineba moendomebina. yvelafers Tavisi dro aqvs. miageT saTanado pativi Tqvens SesaniSnav poetebs, giyvardeT da SeiswavleT Tqveni rusTaveli... magram, pirvel rigSi, imaze dafiqrdiT, rom Zvel da axal qarTul literaturas Soris mkafio mijnad aRmarTulia saqarTvelos bedi, misi politikuri da istoriuli gardasaxva</w:t>
      </w:r>
      <w:r>
        <w:rPr>
          <w:rFonts w:ascii="AKolkhetyN" w:hAnsi="AKolkhetyN" w:cs="AKolkhetyN"/>
          <w:spacing w:val="-6"/>
          <w:sz w:val="20"/>
          <w:szCs w:val="20"/>
          <w:lang w:val="nb-NO"/>
        </w:rPr>
        <w:t xml:space="preserve"> </w:t>
      </w:r>
      <w:r w:rsidRPr="00E742EC">
        <w:rPr>
          <w:rFonts w:ascii="_! Kolhety" w:hAnsi="_! Kolhety" w:cs="AKolkhetyN"/>
          <w:spacing w:val="-6"/>
          <w:sz w:val="20"/>
          <w:szCs w:val="20"/>
          <w:lang w:val="nb-NO"/>
        </w:rPr>
        <w:t>(avtori gulisxmobs saqarTvelos moqcevas ruseTis saxelmwifoSi _ T. j.). esec unda vikiTxoT: visTvis gamoicema qarTuli Jurnali?.. unda vifiqroT, im qarTvelebisaTvis, romlebmac ar ician arc rusuli da arc sxva romelime evropuli ena... nebismieri ganaTlebuli qarTveli monaxavs wasakiTxs uaRresad mdidar dasavlur literaturaSi, xolo sakuTari mwerloba ki maT wignebidan da xelnawerebidan ician. `ciskars~ rCeba is sofleli mkiTxveli, romelmac rusulic ki ar icis da swored am fenaze unda ifiqron Jurnalis gamomcemlebma... ratom ar unda eZleodes am rigis mkiTxvelebs praqtikulad gamosayenebeli statiebi? vTqvaT, miwaTmoqmedebis, Sinameurneobis sakiTxebze? ratom ar unda hqondeT maT saSualeba, Tvali adevnon iseT mecnierul aRmoCenebs, romlebic adgilobriv soflur yofaSi iqneba mosaxmari?..~ da a. S. [kvlav qarTuli literaturis Sesaxeb (uf. berZenovis werilis gamo), `</w:t>
      </w:r>
      <w:r w:rsidRPr="00E742EC">
        <w:rPr>
          <w:rFonts w:ascii="_! Kolhety" w:hAnsi="_! Kolhety"/>
          <w:spacing w:val="-6"/>
          <w:sz w:val="20"/>
          <w:szCs w:val="20"/>
        </w:rPr>
        <w:t>kavkaz</w:t>
      </w:r>
      <w:r w:rsidRPr="00E742EC">
        <w:rPr>
          <w:rFonts w:ascii="_! Kolhety" w:hAnsi="_! Kolhety" w:cs="AKolkhetyN"/>
          <w:spacing w:val="-6"/>
          <w:sz w:val="20"/>
          <w:szCs w:val="20"/>
          <w:lang w:val="nb-NO"/>
        </w:rPr>
        <w:t xml:space="preserve">~, 1857, #92].  </w:t>
      </w:r>
    </w:p>
    <w:p w:rsidR="00105F3C" w:rsidRPr="00E742EC" w:rsidRDefault="00105F3C" w:rsidP="00105F3C">
      <w:pPr>
        <w:pStyle w:val="BasicParagraph"/>
        <w:ind w:left="180" w:firstLine="360"/>
        <w:rPr>
          <w:rFonts w:ascii="_! Kolhety" w:hAnsi="_! Kolhety" w:cs="AKolkhetyN"/>
          <w:sz w:val="20"/>
          <w:szCs w:val="20"/>
          <w:lang w:val="nb-NO"/>
        </w:rPr>
      </w:pPr>
      <w:r w:rsidRPr="00E742EC">
        <w:rPr>
          <w:rFonts w:ascii="_! Kolhety" w:hAnsi="_! Kolhety" w:cs="AKolkhetyN"/>
          <w:sz w:val="20"/>
          <w:szCs w:val="20"/>
          <w:lang w:val="nb-NO"/>
        </w:rPr>
        <w:t>marTalia, f. bobiliovi `ciskris~ mesveurebs Zveli saistorio masalebis Sekreba-publikaciasac urCevs, magram misi `zrunva~ qarTul kulturaze amaze Sors ar midis da avtors qarTuli kultura istoriaSi `CasarCenad~ hyavs gawiruli, momavalSi ki qarTvelebma mTeli TavianTi Zalisxmeva ruseTsa da mis kulturaSi Serwymas unda moaxmarono. xazgasmiT unda iTqvas, rom f. bobiliovis es Tvalsazrisi gamoxatavs sakiTxisadmi ara mxolod avtoris damokidebulebas, aramed igi unisonSia oficialur rusifikatorul politikasTanac da am fonze kidev ufro mkafiod ikveTeba n. berZniSvilis SexedulebaTa erovnul-kulturuli mniSvneloba</w:t>
      </w:r>
      <w:r w:rsidRPr="00E742EC">
        <w:rPr>
          <w:rFonts w:ascii="_! Kolhety" w:hAnsi="_! Kolhety"/>
          <w:sz w:val="20"/>
          <w:szCs w:val="20"/>
          <w:lang w:val="nb-NO"/>
        </w:rPr>
        <w:t>.</w:t>
      </w:r>
      <w:r w:rsidRPr="00E742EC">
        <w:rPr>
          <w:rFonts w:ascii="_! Kolhety" w:hAnsi="_! Kolhety" w:cs="AKolkhetyN"/>
          <w:sz w:val="20"/>
          <w:szCs w:val="20"/>
          <w:lang w:val="nb-NO"/>
        </w:rPr>
        <w:t xml:space="preserve"> </w:t>
      </w:r>
    </w:p>
    <w:p w:rsidR="00105F3C" w:rsidRPr="00E742EC" w:rsidRDefault="00105F3C" w:rsidP="00105F3C">
      <w:pPr>
        <w:pStyle w:val="BasicParagraph"/>
        <w:ind w:firstLine="397"/>
        <w:rPr>
          <w:rFonts w:ascii="_! Kolhety" w:hAnsi="_! Kolhety"/>
          <w:lang w:val="nb-NO"/>
        </w:rPr>
      </w:pPr>
    </w:p>
  </w:footnote>
  <w:footnote w:id="2">
    <w:p w:rsidR="00105F3C" w:rsidRPr="00E742EC" w:rsidRDefault="00105F3C" w:rsidP="00105F3C">
      <w:pPr>
        <w:pStyle w:val="BasicParagraph"/>
        <w:ind w:left="180" w:hanging="180"/>
        <w:rPr>
          <w:rFonts w:ascii="_! Kolhety" w:hAnsi="_! Kolhety"/>
          <w:sz w:val="20"/>
          <w:szCs w:val="20"/>
          <w:lang w:val="nb-NO"/>
        </w:rPr>
      </w:pPr>
      <w:r w:rsidRPr="00E742EC">
        <w:rPr>
          <w:rStyle w:val="a3"/>
          <w:rFonts w:ascii="_! Kolhety" w:hAnsi="_! Kolhety"/>
          <w:color w:val="auto"/>
          <w:sz w:val="20"/>
          <w:szCs w:val="20"/>
          <w:lang w:val="nb-NO"/>
        </w:rPr>
        <w:t>4</w:t>
      </w:r>
      <w:r w:rsidRPr="00E742EC">
        <w:rPr>
          <w:rFonts w:ascii="_! Kolhety" w:hAnsi="_! Kolhety"/>
          <w:color w:val="auto"/>
          <w:sz w:val="20"/>
          <w:szCs w:val="20"/>
          <w:lang w:val="nb-NO"/>
        </w:rPr>
        <w:t xml:space="preserve"> </w:t>
      </w:r>
      <w:r w:rsidRPr="00E742EC">
        <w:rPr>
          <w:rFonts w:ascii="_! Kolhety" w:hAnsi="_! Kolhety"/>
          <w:sz w:val="20"/>
          <w:szCs w:val="20"/>
          <w:lang w:val="nb-NO"/>
        </w:rPr>
        <w:tab/>
      </w:r>
      <w:r w:rsidRPr="00E742EC">
        <w:rPr>
          <w:rFonts w:ascii="_! Kolhety" w:hAnsi="_! Kolhety" w:cs="AKolkhetyN"/>
          <w:sz w:val="20"/>
          <w:szCs w:val="20"/>
          <w:lang w:val="nb-NO"/>
        </w:rPr>
        <w:t xml:space="preserve">ruseTis SemadgenlobaSi yofna `molaybes~ bednierebad miaCnia da mxurvaled qadagebs: `radgan vaxsene exlandeli dro, unda kidevac gangimartoT exlandeli drois mniSvneloba. amisTana bedniers mdgomareobaSi Tavis dReSi ara vyofilvarT: aba romeli mteri awuxebs Cvens myudroebiT mdgomareobas? aba romeli mahmadiani barbarosi atyvevebs Cvens cols, gina Svils, gina naTesavs da sxva? uwin TiTqmis yoveli kaci mters undeboda da Tavis tyveebs ukan sdevda, an swavlisaTvis visa scaloda, an werisaTvis, an saxlisa da karisaTvis?~ (`ciskari~, 1857, #11). sxvagan `molaybe~ wers, rom Cven, qarTvelebma, ruseTis imperators ase unda mivmarToTo: `Cueno mfarvelo, Cueno usjuloT mahmadTagan damxsnelo! gvibrZane da mzad varT erTgulni Svilni iverielni...~ (1857, #12) da a. S.; ruseT-saqarTvelos urTierTobis Sesaxeb met-naklebi sicxadiT arsebiTad igive Sexedulebebia gamoTqmuli `ciskarSi~ gamoqveynebul gabriel imereTis episkoposis qadagebebSi, al. savanelis, l. ardazianisa da sxvaTa werilebSi... </w:t>
      </w:r>
    </w:p>
  </w:footnote>
  <w:footnote w:id="3">
    <w:p w:rsidR="00105F3C" w:rsidRPr="00E742EC" w:rsidRDefault="00105F3C" w:rsidP="00105F3C">
      <w:pPr>
        <w:pStyle w:val="BasicParagraph"/>
        <w:ind w:left="180" w:hanging="180"/>
        <w:rPr>
          <w:rFonts w:ascii="_! Kolhety" w:hAnsi="_! Kolhety" w:cs="AKolkhetyN"/>
          <w:sz w:val="20"/>
          <w:szCs w:val="20"/>
          <w:lang w:val="nb-NO"/>
        </w:rPr>
      </w:pPr>
      <w:r w:rsidRPr="00E742EC">
        <w:rPr>
          <w:rStyle w:val="a3"/>
          <w:rFonts w:ascii="_! Kolhety" w:hAnsi="_! Kolhety"/>
          <w:color w:val="auto"/>
          <w:sz w:val="20"/>
          <w:szCs w:val="20"/>
        </w:rPr>
        <w:t>5</w:t>
      </w:r>
      <w:r w:rsidRPr="00E742EC">
        <w:rPr>
          <w:rFonts w:ascii="_! Kolhety" w:hAnsi="_! Kolhety"/>
          <w:color w:val="auto"/>
          <w:sz w:val="20"/>
          <w:szCs w:val="20"/>
        </w:rPr>
        <w:t xml:space="preserve"> </w:t>
      </w:r>
      <w:r w:rsidRPr="00E742EC">
        <w:rPr>
          <w:rFonts w:ascii="_! Kolhety" w:hAnsi="_! Kolhety"/>
          <w:sz w:val="20"/>
          <w:szCs w:val="20"/>
        </w:rPr>
        <w:tab/>
      </w:r>
      <w:r w:rsidRPr="00E742EC">
        <w:rPr>
          <w:rFonts w:ascii="_! Kolhety" w:hAnsi="_! Kolhety" w:cs="AKolkhetyN"/>
          <w:sz w:val="20"/>
          <w:szCs w:val="20"/>
          <w:lang w:val="nb-NO"/>
        </w:rPr>
        <w:t xml:space="preserve">zogjer `molaybeSi~ poeti iRviZebda da am dros igi Tavis saTqmels leqsad gamoTqvamda: </w:t>
      </w:r>
    </w:p>
    <w:p w:rsidR="00105F3C" w:rsidRPr="00E742EC" w:rsidRDefault="00105F3C" w:rsidP="00105F3C">
      <w:pPr>
        <w:pStyle w:val="BasicParagraph"/>
        <w:ind w:left="1620" w:firstLine="397"/>
        <w:rPr>
          <w:rFonts w:ascii="_! Kolhety" w:hAnsi="_! Kolhety" w:cs="AKolkhetyN"/>
          <w:sz w:val="20"/>
          <w:szCs w:val="20"/>
          <w:lang w:val="nb-NO"/>
        </w:rPr>
      </w:pPr>
      <w:r w:rsidRPr="00E742EC">
        <w:rPr>
          <w:rFonts w:ascii="_! Kolhety" w:hAnsi="_! Kolhety" w:cs="AKolkhetyN"/>
          <w:sz w:val="20"/>
          <w:szCs w:val="20"/>
          <w:lang w:val="nb-NO"/>
        </w:rPr>
        <w:t>erTia kaci bunebisaTvis,</w:t>
      </w:r>
    </w:p>
    <w:p w:rsidR="00105F3C" w:rsidRPr="00E742EC" w:rsidRDefault="00105F3C" w:rsidP="00105F3C">
      <w:pPr>
        <w:pStyle w:val="BasicParagraph"/>
        <w:ind w:left="1620" w:firstLine="397"/>
        <w:rPr>
          <w:rFonts w:ascii="_! Kolhety" w:hAnsi="_! Kolhety" w:cs="AKolkhetyN"/>
          <w:sz w:val="20"/>
          <w:szCs w:val="20"/>
        </w:rPr>
      </w:pPr>
      <w:r w:rsidRPr="00E742EC">
        <w:rPr>
          <w:rFonts w:ascii="_! Kolhety" w:hAnsi="_! Kolhety" w:cs="AKolkhetyN"/>
          <w:sz w:val="20"/>
          <w:szCs w:val="20"/>
          <w:lang w:val="nb-NO"/>
        </w:rPr>
        <w:t>mdidar</w:t>
      </w:r>
      <w:r w:rsidRPr="00E742EC">
        <w:rPr>
          <w:rFonts w:ascii="_! Kolhety" w:hAnsi="_! Kolhety" w:cs="AKolkhetyN"/>
          <w:sz w:val="20"/>
          <w:szCs w:val="20"/>
        </w:rPr>
        <w:t>i, glaxa, didi, patara;</w:t>
      </w:r>
    </w:p>
    <w:p w:rsidR="00105F3C" w:rsidRPr="00E742EC" w:rsidRDefault="00105F3C" w:rsidP="00105F3C">
      <w:pPr>
        <w:pStyle w:val="BasicParagraph"/>
        <w:ind w:left="1620" w:firstLine="397"/>
        <w:rPr>
          <w:rFonts w:ascii="_! Kolhety" w:hAnsi="_! Kolhety" w:cs="AKolkhetyN"/>
          <w:sz w:val="20"/>
          <w:szCs w:val="20"/>
        </w:rPr>
      </w:pPr>
      <w:r w:rsidRPr="00E742EC">
        <w:rPr>
          <w:rFonts w:ascii="_! Kolhety" w:hAnsi="_! Kolhety" w:cs="AKolkhetyN"/>
          <w:sz w:val="20"/>
          <w:szCs w:val="20"/>
        </w:rPr>
        <w:t>ra dRiT is wuTis cxovrebisaTvis,</w:t>
      </w:r>
    </w:p>
    <w:p w:rsidR="00105F3C" w:rsidRPr="00E742EC" w:rsidRDefault="00105F3C" w:rsidP="00105F3C">
      <w:pPr>
        <w:pStyle w:val="BasicParagraph"/>
        <w:ind w:left="1620" w:firstLine="397"/>
        <w:rPr>
          <w:rFonts w:ascii="_! Kolhety" w:hAnsi="_! Kolhety" w:cs="AKolkhetyN"/>
          <w:sz w:val="20"/>
          <w:szCs w:val="20"/>
        </w:rPr>
      </w:pPr>
      <w:proofErr w:type="gramStart"/>
      <w:r w:rsidRPr="00E742EC">
        <w:rPr>
          <w:rFonts w:ascii="_! Kolhety" w:hAnsi="_! Kolhety" w:cs="AKolkhetyN"/>
          <w:sz w:val="20"/>
          <w:szCs w:val="20"/>
        </w:rPr>
        <w:t>qveynad</w:t>
      </w:r>
      <w:proofErr w:type="gramEnd"/>
      <w:r w:rsidRPr="00E742EC">
        <w:rPr>
          <w:rFonts w:ascii="_! Kolhety" w:hAnsi="_! Kolhety" w:cs="AKolkhetyN"/>
          <w:sz w:val="20"/>
          <w:szCs w:val="20"/>
        </w:rPr>
        <w:t xml:space="preserve"> movida da daemyara.</w:t>
      </w:r>
    </w:p>
    <w:p w:rsidR="00105F3C" w:rsidRPr="00E742EC" w:rsidRDefault="00105F3C" w:rsidP="00105F3C">
      <w:pPr>
        <w:pStyle w:val="BasicParagraph"/>
        <w:ind w:left="2700" w:firstLine="397"/>
        <w:rPr>
          <w:rFonts w:ascii="_! Kolhety" w:hAnsi="_! Kolhety" w:cs="AKolkhetyN"/>
          <w:sz w:val="20"/>
          <w:szCs w:val="20"/>
        </w:rPr>
      </w:pPr>
      <w:r w:rsidRPr="00E742EC">
        <w:rPr>
          <w:rFonts w:ascii="_! Kolhety" w:hAnsi="_! Kolhety" w:cs="AKolkhetyN"/>
          <w:sz w:val="20"/>
          <w:szCs w:val="20"/>
        </w:rPr>
        <w:t>maTzed ganagebs erT gvar buneba,</w:t>
      </w:r>
    </w:p>
    <w:p w:rsidR="00105F3C" w:rsidRPr="00E742EC" w:rsidRDefault="00105F3C" w:rsidP="00105F3C">
      <w:pPr>
        <w:pStyle w:val="BasicParagraph"/>
        <w:ind w:left="2700" w:firstLine="397"/>
        <w:rPr>
          <w:rFonts w:ascii="_! Kolhety" w:hAnsi="_! Kolhety" w:cs="AKolkhetyN"/>
          <w:sz w:val="20"/>
          <w:szCs w:val="20"/>
        </w:rPr>
      </w:pPr>
      <w:r w:rsidRPr="00E742EC">
        <w:rPr>
          <w:rFonts w:ascii="_! Kolhety" w:hAnsi="_! Kolhety" w:cs="AKolkhetyN"/>
          <w:sz w:val="20"/>
          <w:szCs w:val="20"/>
        </w:rPr>
        <w:t>erT gvarad usvams igi maT celsa;</w:t>
      </w:r>
    </w:p>
    <w:p w:rsidR="00105F3C" w:rsidRPr="00E742EC" w:rsidRDefault="00105F3C" w:rsidP="00105F3C">
      <w:pPr>
        <w:pStyle w:val="BasicParagraph"/>
        <w:ind w:left="2700" w:firstLine="397"/>
        <w:rPr>
          <w:rFonts w:ascii="_! Kolhety" w:hAnsi="_! Kolhety" w:cs="AKolkhetyN"/>
          <w:sz w:val="20"/>
          <w:szCs w:val="20"/>
        </w:rPr>
      </w:pPr>
      <w:r w:rsidRPr="00E742EC">
        <w:rPr>
          <w:rFonts w:ascii="_! Kolhety" w:hAnsi="_! Kolhety" w:cs="AKolkhetyN"/>
          <w:sz w:val="20"/>
          <w:szCs w:val="20"/>
        </w:rPr>
        <w:t>da ise suli did kacsac hxdeba,</w:t>
      </w:r>
    </w:p>
    <w:p w:rsidR="00105F3C" w:rsidRPr="00E742EC" w:rsidRDefault="00105F3C" w:rsidP="00105F3C">
      <w:pPr>
        <w:pStyle w:val="BasicParagraph"/>
        <w:ind w:left="2340" w:firstLine="720"/>
        <w:rPr>
          <w:rFonts w:ascii="_! Kolhety" w:hAnsi="_! Kolhety" w:cs="AKolkhetyN"/>
          <w:sz w:val="20"/>
          <w:szCs w:val="20"/>
        </w:rPr>
      </w:pPr>
      <w:r w:rsidRPr="00E742EC">
        <w:rPr>
          <w:rFonts w:ascii="_! Kolhety" w:hAnsi="_! Kolhety" w:cs="AKolkhetyN"/>
          <w:sz w:val="20"/>
          <w:szCs w:val="20"/>
        </w:rPr>
        <w:t xml:space="preserve"> </w:t>
      </w:r>
      <w:proofErr w:type="gramStart"/>
      <w:r w:rsidRPr="00E742EC">
        <w:rPr>
          <w:rFonts w:ascii="_! Kolhety" w:hAnsi="_! Kolhety" w:cs="AKolkhetyN"/>
          <w:sz w:val="20"/>
          <w:szCs w:val="20"/>
        </w:rPr>
        <w:t>rogorc</w:t>
      </w:r>
      <w:proofErr w:type="gramEnd"/>
      <w:r w:rsidRPr="00E742EC">
        <w:rPr>
          <w:rFonts w:ascii="_! Kolhety" w:hAnsi="_! Kolhety" w:cs="AKolkhetyN"/>
          <w:sz w:val="20"/>
          <w:szCs w:val="20"/>
        </w:rPr>
        <w:t xml:space="preserve"> mis msaxurs ukanasknelsa!.. [</w:t>
      </w:r>
      <w:proofErr w:type="gramStart"/>
      <w:r w:rsidRPr="00E742EC">
        <w:rPr>
          <w:rFonts w:ascii="_! Kolhety" w:hAnsi="_! Kolhety" w:cs="AKolkhetyN"/>
          <w:sz w:val="20"/>
          <w:szCs w:val="20"/>
        </w:rPr>
        <w:t>vuZRvni</w:t>
      </w:r>
      <w:proofErr w:type="gramEnd"/>
      <w:r w:rsidRPr="00E742EC">
        <w:rPr>
          <w:rFonts w:ascii="_! Kolhety" w:hAnsi="_! Kolhety" w:cs="AKolkhetyN"/>
          <w:sz w:val="20"/>
          <w:szCs w:val="20"/>
        </w:rPr>
        <w:t xml:space="preserve"> did kacebs (bolo mouRebelis komediiTgan), `ciskari~, 1864, #5]. </w:t>
      </w:r>
    </w:p>
    <w:p w:rsidR="00105F3C" w:rsidRPr="00E742EC" w:rsidRDefault="00105F3C" w:rsidP="00105F3C">
      <w:pPr>
        <w:pStyle w:val="BasicParagraph"/>
        <w:ind w:firstLine="397"/>
        <w:rPr>
          <w:rFonts w:ascii="_! Kolhety" w:hAnsi="_! Kolhety"/>
          <w:sz w:val="20"/>
          <w:szCs w:val="20"/>
          <w:lang w:val="it-IT"/>
        </w:rPr>
      </w:pPr>
      <w:r w:rsidRPr="00E742EC">
        <w:rPr>
          <w:rFonts w:ascii="_! Kolhety" w:hAnsi="_! Kolhety" w:cs="AKolkhetyN"/>
          <w:sz w:val="20"/>
          <w:szCs w:val="20"/>
          <w:lang w:val="it-IT"/>
        </w:rPr>
        <w:t xml:space="preserve">sxvaTa Soris, didad saintereso da sagulisxmoa erT-erTi `salaybos furclis~ monakveTi: `aqeT-iqidam ismoda mxolod saxelebi: rossinisa, bellinisa, donicetisa, verdisa, meierberisa da, ase gaSinjeT, vagnerisac... megona, ro viyav ara gorg-aslanis qalaqSi, aramed milanaSi, anu venetikSi. Semxvda erTi Cadriani ymawvili qali, romelic modioda da iZaxda: Tquenis bellinis mzes, Cadrze fexi ar damidgaTo~ (`ciskari~, 1858, #1). belinis Tayvanismcemeli Cadriani qarTveli qali arsebiTad aris metafora, romliTac STambeWdavadaa gamoxatuli 1840-1850 ww. Zireuli epoqiseuli cvlileba _ qarTvelTa cxovrebisa da erovnuli kulturis sasicocxlo mniSvnelobis transformacia da `gamarTva~, tician tabiZis sityvebi rom gamoviyenoT, `evropis radiusiT~.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footnotePr>
    <w:footnote w:id="-1"/>
    <w:footnote w:id="0"/>
  </w:footnotePr>
  <w:endnotePr>
    <w:endnote w:id="-1"/>
    <w:endnote w:id="0"/>
  </w:endnotePr>
  <w:compat/>
  <w:rsids>
    <w:rsidRoot w:val="00105F3C"/>
    <w:rsid w:val="0000003D"/>
    <w:rsid w:val="00000078"/>
    <w:rsid w:val="00000119"/>
    <w:rsid w:val="00000413"/>
    <w:rsid w:val="00000843"/>
    <w:rsid w:val="000016CF"/>
    <w:rsid w:val="00001EAD"/>
    <w:rsid w:val="00003886"/>
    <w:rsid w:val="00003C01"/>
    <w:rsid w:val="000053AF"/>
    <w:rsid w:val="00005464"/>
    <w:rsid w:val="00005AFF"/>
    <w:rsid w:val="00005DA8"/>
    <w:rsid w:val="000062C5"/>
    <w:rsid w:val="00006797"/>
    <w:rsid w:val="00006E14"/>
    <w:rsid w:val="00006F24"/>
    <w:rsid w:val="00007127"/>
    <w:rsid w:val="0000792F"/>
    <w:rsid w:val="000101EC"/>
    <w:rsid w:val="00011417"/>
    <w:rsid w:val="000119DC"/>
    <w:rsid w:val="00012828"/>
    <w:rsid w:val="000132BD"/>
    <w:rsid w:val="00013C34"/>
    <w:rsid w:val="00014364"/>
    <w:rsid w:val="00015CC2"/>
    <w:rsid w:val="0001741A"/>
    <w:rsid w:val="000176C0"/>
    <w:rsid w:val="00017A6F"/>
    <w:rsid w:val="0002003C"/>
    <w:rsid w:val="000203FF"/>
    <w:rsid w:val="00021203"/>
    <w:rsid w:val="00022532"/>
    <w:rsid w:val="00022556"/>
    <w:rsid w:val="0002386A"/>
    <w:rsid w:val="000238B7"/>
    <w:rsid w:val="00023FA7"/>
    <w:rsid w:val="000248ED"/>
    <w:rsid w:val="0002496A"/>
    <w:rsid w:val="00024AE8"/>
    <w:rsid w:val="00025766"/>
    <w:rsid w:val="00025A8E"/>
    <w:rsid w:val="00025D7B"/>
    <w:rsid w:val="00026062"/>
    <w:rsid w:val="0002731B"/>
    <w:rsid w:val="00027497"/>
    <w:rsid w:val="00027516"/>
    <w:rsid w:val="00027592"/>
    <w:rsid w:val="00027C30"/>
    <w:rsid w:val="00027D12"/>
    <w:rsid w:val="00030970"/>
    <w:rsid w:val="00030D37"/>
    <w:rsid w:val="000313C5"/>
    <w:rsid w:val="000314BC"/>
    <w:rsid w:val="00031839"/>
    <w:rsid w:val="00031935"/>
    <w:rsid w:val="00032629"/>
    <w:rsid w:val="0003280A"/>
    <w:rsid w:val="00032C7A"/>
    <w:rsid w:val="00032F84"/>
    <w:rsid w:val="00033221"/>
    <w:rsid w:val="00033AA5"/>
    <w:rsid w:val="000358F8"/>
    <w:rsid w:val="00035F06"/>
    <w:rsid w:val="00037659"/>
    <w:rsid w:val="00037F0F"/>
    <w:rsid w:val="00040EB4"/>
    <w:rsid w:val="000415A4"/>
    <w:rsid w:val="000417F2"/>
    <w:rsid w:val="00041868"/>
    <w:rsid w:val="00041EBB"/>
    <w:rsid w:val="000422A1"/>
    <w:rsid w:val="000422AF"/>
    <w:rsid w:val="0004269C"/>
    <w:rsid w:val="000431B6"/>
    <w:rsid w:val="000432FC"/>
    <w:rsid w:val="000437A5"/>
    <w:rsid w:val="000438E4"/>
    <w:rsid w:val="00044269"/>
    <w:rsid w:val="00045217"/>
    <w:rsid w:val="00045AC9"/>
    <w:rsid w:val="00046160"/>
    <w:rsid w:val="00046BDF"/>
    <w:rsid w:val="000470D3"/>
    <w:rsid w:val="000474E2"/>
    <w:rsid w:val="00050AD3"/>
    <w:rsid w:val="000516DA"/>
    <w:rsid w:val="00051795"/>
    <w:rsid w:val="00052F1E"/>
    <w:rsid w:val="000541E4"/>
    <w:rsid w:val="000549E9"/>
    <w:rsid w:val="00055C8B"/>
    <w:rsid w:val="000569ED"/>
    <w:rsid w:val="000579C9"/>
    <w:rsid w:val="000601B0"/>
    <w:rsid w:val="0006185E"/>
    <w:rsid w:val="000622B8"/>
    <w:rsid w:val="0006270D"/>
    <w:rsid w:val="000636E2"/>
    <w:rsid w:val="00063C75"/>
    <w:rsid w:val="000649D1"/>
    <w:rsid w:val="00066ACE"/>
    <w:rsid w:val="00066B79"/>
    <w:rsid w:val="00066C47"/>
    <w:rsid w:val="00066CF0"/>
    <w:rsid w:val="00067DAA"/>
    <w:rsid w:val="000705E5"/>
    <w:rsid w:val="00070AFA"/>
    <w:rsid w:val="00070F03"/>
    <w:rsid w:val="00070FB4"/>
    <w:rsid w:val="000712F1"/>
    <w:rsid w:val="000718CD"/>
    <w:rsid w:val="0007253F"/>
    <w:rsid w:val="000725F5"/>
    <w:rsid w:val="00074C08"/>
    <w:rsid w:val="00074DD4"/>
    <w:rsid w:val="000752C7"/>
    <w:rsid w:val="000758B5"/>
    <w:rsid w:val="00075E2C"/>
    <w:rsid w:val="000770CA"/>
    <w:rsid w:val="000771A5"/>
    <w:rsid w:val="00077487"/>
    <w:rsid w:val="000774E0"/>
    <w:rsid w:val="00077C39"/>
    <w:rsid w:val="00077EF8"/>
    <w:rsid w:val="000806BA"/>
    <w:rsid w:val="00080E74"/>
    <w:rsid w:val="000818EB"/>
    <w:rsid w:val="000825CE"/>
    <w:rsid w:val="00082C04"/>
    <w:rsid w:val="00082C99"/>
    <w:rsid w:val="00082CB2"/>
    <w:rsid w:val="000839B3"/>
    <w:rsid w:val="00083A9B"/>
    <w:rsid w:val="00083E5C"/>
    <w:rsid w:val="00084863"/>
    <w:rsid w:val="000848D5"/>
    <w:rsid w:val="00084A94"/>
    <w:rsid w:val="00084B08"/>
    <w:rsid w:val="00085365"/>
    <w:rsid w:val="00086011"/>
    <w:rsid w:val="000865C8"/>
    <w:rsid w:val="00087EFD"/>
    <w:rsid w:val="0009097B"/>
    <w:rsid w:val="00090B2C"/>
    <w:rsid w:val="00091493"/>
    <w:rsid w:val="00091585"/>
    <w:rsid w:val="0009276C"/>
    <w:rsid w:val="00092BF2"/>
    <w:rsid w:val="00093305"/>
    <w:rsid w:val="00093A5A"/>
    <w:rsid w:val="00094329"/>
    <w:rsid w:val="00096057"/>
    <w:rsid w:val="00097691"/>
    <w:rsid w:val="00097DDD"/>
    <w:rsid w:val="000A01B8"/>
    <w:rsid w:val="000A2D75"/>
    <w:rsid w:val="000A2E23"/>
    <w:rsid w:val="000A3912"/>
    <w:rsid w:val="000A405E"/>
    <w:rsid w:val="000A4490"/>
    <w:rsid w:val="000A4502"/>
    <w:rsid w:val="000A4709"/>
    <w:rsid w:val="000A59E3"/>
    <w:rsid w:val="000A6079"/>
    <w:rsid w:val="000A68C3"/>
    <w:rsid w:val="000A6C72"/>
    <w:rsid w:val="000A6E1B"/>
    <w:rsid w:val="000A6EAB"/>
    <w:rsid w:val="000B0487"/>
    <w:rsid w:val="000B0A44"/>
    <w:rsid w:val="000B0F38"/>
    <w:rsid w:val="000B0FF4"/>
    <w:rsid w:val="000B1403"/>
    <w:rsid w:val="000B1B2C"/>
    <w:rsid w:val="000B1D00"/>
    <w:rsid w:val="000B1F5F"/>
    <w:rsid w:val="000B1F6F"/>
    <w:rsid w:val="000B241E"/>
    <w:rsid w:val="000B24E8"/>
    <w:rsid w:val="000B2A9C"/>
    <w:rsid w:val="000B2E66"/>
    <w:rsid w:val="000B31C9"/>
    <w:rsid w:val="000B3309"/>
    <w:rsid w:val="000B3DBF"/>
    <w:rsid w:val="000B41E7"/>
    <w:rsid w:val="000B5221"/>
    <w:rsid w:val="000B5B09"/>
    <w:rsid w:val="000B6566"/>
    <w:rsid w:val="000B716E"/>
    <w:rsid w:val="000C0024"/>
    <w:rsid w:val="000C0047"/>
    <w:rsid w:val="000C0BFF"/>
    <w:rsid w:val="000C0C05"/>
    <w:rsid w:val="000C12D2"/>
    <w:rsid w:val="000C14BF"/>
    <w:rsid w:val="000C2C6A"/>
    <w:rsid w:val="000C30BF"/>
    <w:rsid w:val="000C31EB"/>
    <w:rsid w:val="000C3315"/>
    <w:rsid w:val="000C3355"/>
    <w:rsid w:val="000C385A"/>
    <w:rsid w:val="000C3B86"/>
    <w:rsid w:val="000C3BB2"/>
    <w:rsid w:val="000C3E60"/>
    <w:rsid w:val="000C483F"/>
    <w:rsid w:val="000C65AE"/>
    <w:rsid w:val="000C73FB"/>
    <w:rsid w:val="000C7CE5"/>
    <w:rsid w:val="000C7D6C"/>
    <w:rsid w:val="000C7F39"/>
    <w:rsid w:val="000D083B"/>
    <w:rsid w:val="000D092B"/>
    <w:rsid w:val="000D0D4F"/>
    <w:rsid w:val="000D1232"/>
    <w:rsid w:val="000D15D5"/>
    <w:rsid w:val="000D2701"/>
    <w:rsid w:val="000D3076"/>
    <w:rsid w:val="000D4151"/>
    <w:rsid w:val="000D5A15"/>
    <w:rsid w:val="000D7055"/>
    <w:rsid w:val="000D754D"/>
    <w:rsid w:val="000D7890"/>
    <w:rsid w:val="000D7956"/>
    <w:rsid w:val="000D7DEF"/>
    <w:rsid w:val="000D7FB4"/>
    <w:rsid w:val="000E1183"/>
    <w:rsid w:val="000E1858"/>
    <w:rsid w:val="000E1AB7"/>
    <w:rsid w:val="000E20A7"/>
    <w:rsid w:val="000E217D"/>
    <w:rsid w:val="000E2257"/>
    <w:rsid w:val="000E253B"/>
    <w:rsid w:val="000E28C8"/>
    <w:rsid w:val="000E35B9"/>
    <w:rsid w:val="000E4052"/>
    <w:rsid w:val="000E40B6"/>
    <w:rsid w:val="000E471E"/>
    <w:rsid w:val="000E498A"/>
    <w:rsid w:val="000E56B7"/>
    <w:rsid w:val="000E61FB"/>
    <w:rsid w:val="000E62D7"/>
    <w:rsid w:val="000E7C51"/>
    <w:rsid w:val="000F0FBB"/>
    <w:rsid w:val="000F1930"/>
    <w:rsid w:val="000F247C"/>
    <w:rsid w:val="000F338E"/>
    <w:rsid w:val="000F4237"/>
    <w:rsid w:val="000F44C3"/>
    <w:rsid w:val="000F49AC"/>
    <w:rsid w:val="000F5069"/>
    <w:rsid w:val="000F5B9C"/>
    <w:rsid w:val="000F5BD2"/>
    <w:rsid w:val="000F6163"/>
    <w:rsid w:val="000F6897"/>
    <w:rsid w:val="000F6F80"/>
    <w:rsid w:val="000F7116"/>
    <w:rsid w:val="00100AFC"/>
    <w:rsid w:val="00100EEC"/>
    <w:rsid w:val="00103C56"/>
    <w:rsid w:val="00103D09"/>
    <w:rsid w:val="00104BA4"/>
    <w:rsid w:val="0010528F"/>
    <w:rsid w:val="00105D62"/>
    <w:rsid w:val="00105F3C"/>
    <w:rsid w:val="00106CDF"/>
    <w:rsid w:val="00106E21"/>
    <w:rsid w:val="00106EF4"/>
    <w:rsid w:val="0010723D"/>
    <w:rsid w:val="00107BCB"/>
    <w:rsid w:val="001107C3"/>
    <w:rsid w:val="00111305"/>
    <w:rsid w:val="0011136B"/>
    <w:rsid w:val="0011226E"/>
    <w:rsid w:val="00112325"/>
    <w:rsid w:val="00112539"/>
    <w:rsid w:val="0011259F"/>
    <w:rsid w:val="00112A2E"/>
    <w:rsid w:val="00112BF8"/>
    <w:rsid w:val="00112F3D"/>
    <w:rsid w:val="001130F8"/>
    <w:rsid w:val="00113FD6"/>
    <w:rsid w:val="00114396"/>
    <w:rsid w:val="0011477A"/>
    <w:rsid w:val="00115067"/>
    <w:rsid w:val="0011596C"/>
    <w:rsid w:val="00115B86"/>
    <w:rsid w:val="00115BCA"/>
    <w:rsid w:val="00116030"/>
    <w:rsid w:val="00116557"/>
    <w:rsid w:val="00116ACC"/>
    <w:rsid w:val="001174BC"/>
    <w:rsid w:val="00120920"/>
    <w:rsid w:val="00120963"/>
    <w:rsid w:val="00120AA1"/>
    <w:rsid w:val="00120FFE"/>
    <w:rsid w:val="001212EF"/>
    <w:rsid w:val="00122B6D"/>
    <w:rsid w:val="001237FA"/>
    <w:rsid w:val="00123CBD"/>
    <w:rsid w:val="00123F9F"/>
    <w:rsid w:val="001247EB"/>
    <w:rsid w:val="001247F1"/>
    <w:rsid w:val="00124E0D"/>
    <w:rsid w:val="00124EE9"/>
    <w:rsid w:val="00124F57"/>
    <w:rsid w:val="001259CF"/>
    <w:rsid w:val="001259DA"/>
    <w:rsid w:val="00125EFF"/>
    <w:rsid w:val="0012641B"/>
    <w:rsid w:val="0012668E"/>
    <w:rsid w:val="001268BF"/>
    <w:rsid w:val="00126F93"/>
    <w:rsid w:val="00127364"/>
    <w:rsid w:val="00130DB2"/>
    <w:rsid w:val="00131300"/>
    <w:rsid w:val="00131C1D"/>
    <w:rsid w:val="0013257B"/>
    <w:rsid w:val="001328B4"/>
    <w:rsid w:val="00132C2D"/>
    <w:rsid w:val="0013390D"/>
    <w:rsid w:val="00133956"/>
    <w:rsid w:val="00133B30"/>
    <w:rsid w:val="00135132"/>
    <w:rsid w:val="00136553"/>
    <w:rsid w:val="0013667A"/>
    <w:rsid w:val="0013708D"/>
    <w:rsid w:val="0013728B"/>
    <w:rsid w:val="0013776E"/>
    <w:rsid w:val="00137B0C"/>
    <w:rsid w:val="00137C8D"/>
    <w:rsid w:val="00137EC3"/>
    <w:rsid w:val="00140389"/>
    <w:rsid w:val="0014054A"/>
    <w:rsid w:val="00140726"/>
    <w:rsid w:val="0014085A"/>
    <w:rsid w:val="00140A79"/>
    <w:rsid w:val="00141550"/>
    <w:rsid w:val="0014174A"/>
    <w:rsid w:val="00141C3C"/>
    <w:rsid w:val="00142161"/>
    <w:rsid w:val="00142FF8"/>
    <w:rsid w:val="00143268"/>
    <w:rsid w:val="001432BD"/>
    <w:rsid w:val="00143B2E"/>
    <w:rsid w:val="0014401D"/>
    <w:rsid w:val="0014414B"/>
    <w:rsid w:val="00144387"/>
    <w:rsid w:val="0014498B"/>
    <w:rsid w:val="00144FC8"/>
    <w:rsid w:val="00145563"/>
    <w:rsid w:val="001459B4"/>
    <w:rsid w:val="0014624C"/>
    <w:rsid w:val="00147958"/>
    <w:rsid w:val="001504FD"/>
    <w:rsid w:val="00150EA1"/>
    <w:rsid w:val="00151BFB"/>
    <w:rsid w:val="00151FE9"/>
    <w:rsid w:val="00153C9B"/>
    <w:rsid w:val="00153E7F"/>
    <w:rsid w:val="00154447"/>
    <w:rsid w:val="00154C1B"/>
    <w:rsid w:val="00154E2B"/>
    <w:rsid w:val="0015526E"/>
    <w:rsid w:val="001552DC"/>
    <w:rsid w:val="00155493"/>
    <w:rsid w:val="00155724"/>
    <w:rsid w:val="00155DAB"/>
    <w:rsid w:val="00155E47"/>
    <w:rsid w:val="00156AD4"/>
    <w:rsid w:val="00156DB1"/>
    <w:rsid w:val="00157800"/>
    <w:rsid w:val="00157C91"/>
    <w:rsid w:val="0016025B"/>
    <w:rsid w:val="001603CC"/>
    <w:rsid w:val="001605AB"/>
    <w:rsid w:val="00160CD4"/>
    <w:rsid w:val="001618AA"/>
    <w:rsid w:val="00161D90"/>
    <w:rsid w:val="001625C1"/>
    <w:rsid w:val="001625D5"/>
    <w:rsid w:val="0016306C"/>
    <w:rsid w:val="001630F7"/>
    <w:rsid w:val="001632B2"/>
    <w:rsid w:val="001633CC"/>
    <w:rsid w:val="0016355B"/>
    <w:rsid w:val="001637CE"/>
    <w:rsid w:val="00163F3F"/>
    <w:rsid w:val="001642BC"/>
    <w:rsid w:val="00164A54"/>
    <w:rsid w:val="001655A2"/>
    <w:rsid w:val="001656C2"/>
    <w:rsid w:val="00165AD3"/>
    <w:rsid w:val="00165FF3"/>
    <w:rsid w:val="0016687B"/>
    <w:rsid w:val="00167266"/>
    <w:rsid w:val="001676C8"/>
    <w:rsid w:val="00167950"/>
    <w:rsid w:val="00167ABD"/>
    <w:rsid w:val="00167CDC"/>
    <w:rsid w:val="00167FD2"/>
    <w:rsid w:val="00170416"/>
    <w:rsid w:val="00170E86"/>
    <w:rsid w:val="00171929"/>
    <w:rsid w:val="00173A94"/>
    <w:rsid w:val="001748FD"/>
    <w:rsid w:val="00175877"/>
    <w:rsid w:val="00175EC6"/>
    <w:rsid w:val="00176299"/>
    <w:rsid w:val="00176C84"/>
    <w:rsid w:val="0017719C"/>
    <w:rsid w:val="001777BA"/>
    <w:rsid w:val="00177F39"/>
    <w:rsid w:val="00180441"/>
    <w:rsid w:val="0018084C"/>
    <w:rsid w:val="00180962"/>
    <w:rsid w:val="001809F7"/>
    <w:rsid w:val="00180AEF"/>
    <w:rsid w:val="00180F34"/>
    <w:rsid w:val="0018127D"/>
    <w:rsid w:val="00181772"/>
    <w:rsid w:val="00182001"/>
    <w:rsid w:val="001821B7"/>
    <w:rsid w:val="00182B67"/>
    <w:rsid w:val="00182C34"/>
    <w:rsid w:val="001839B1"/>
    <w:rsid w:val="001846B4"/>
    <w:rsid w:val="00185E1B"/>
    <w:rsid w:val="00186050"/>
    <w:rsid w:val="001862E9"/>
    <w:rsid w:val="0018663E"/>
    <w:rsid w:val="001869ED"/>
    <w:rsid w:val="00186A61"/>
    <w:rsid w:val="00187ED6"/>
    <w:rsid w:val="00187F40"/>
    <w:rsid w:val="0019023B"/>
    <w:rsid w:val="0019173A"/>
    <w:rsid w:val="001918C7"/>
    <w:rsid w:val="00193410"/>
    <w:rsid w:val="001949FB"/>
    <w:rsid w:val="00194B4D"/>
    <w:rsid w:val="00195C6C"/>
    <w:rsid w:val="001962CB"/>
    <w:rsid w:val="0019699F"/>
    <w:rsid w:val="00197CD6"/>
    <w:rsid w:val="001A096A"/>
    <w:rsid w:val="001A1466"/>
    <w:rsid w:val="001A1D82"/>
    <w:rsid w:val="001A23D9"/>
    <w:rsid w:val="001A2C04"/>
    <w:rsid w:val="001A32AA"/>
    <w:rsid w:val="001A3CF7"/>
    <w:rsid w:val="001A4C2B"/>
    <w:rsid w:val="001A5731"/>
    <w:rsid w:val="001A5C8B"/>
    <w:rsid w:val="001A5F9E"/>
    <w:rsid w:val="001A5FDC"/>
    <w:rsid w:val="001A62D5"/>
    <w:rsid w:val="001A6AE5"/>
    <w:rsid w:val="001A6C16"/>
    <w:rsid w:val="001A6F45"/>
    <w:rsid w:val="001B051E"/>
    <w:rsid w:val="001B0B6D"/>
    <w:rsid w:val="001B1080"/>
    <w:rsid w:val="001B164C"/>
    <w:rsid w:val="001B1FF5"/>
    <w:rsid w:val="001B2837"/>
    <w:rsid w:val="001B2BB0"/>
    <w:rsid w:val="001B2E16"/>
    <w:rsid w:val="001B33B4"/>
    <w:rsid w:val="001B4C03"/>
    <w:rsid w:val="001B4CDD"/>
    <w:rsid w:val="001B502B"/>
    <w:rsid w:val="001B55D5"/>
    <w:rsid w:val="001B60F0"/>
    <w:rsid w:val="001B68E8"/>
    <w:rsid w:val="001B6B42"/>
    <w:rsid w:val="001C0447"/>
    <w:rsid w:val="001C0855"/>
    <w:rsid w:val="001C1BBF"/>
    <w:rsid w:val="001C1D1F"/>
    <w:rsid w:val="001C2374"/>
    <w:rsid w:val="001C35E8"/>
    <w:rsid w:val="001C37EC"/>
    <w:rsid w:val="001C48FF"/>
    <w:rsid w:val="001C53C2"/>
    <w:rsid w:val="001C5C94"/>
    <w:rsid w:val="001C6384"/>
    <w:rsid w:val="001C6651"/>
    <w:rsid w:val="001C6AF0"/>
    <w:rsid w:val="001C73DB"/>
    <w:rsid w:val="001C7C25"/>
    <w:rsid w:val="001D08BD"/>
    <w:rsid w:val="001D1E59"/>
    <w:rsid w:val="001D26EA"/>
    <w:rsid w:val="001D2C2C"/>
    <w:rsid w:val="001D3407"/>
    <w:rsid w:val="001D3418"/>
    <w:rsid w:val="001D3526"/>
    <w:rsid w:val="001D3528"/>
    <w:rsid w:val="001D3B76"/>
    <w:rsid w:val="001D487B"/>
    <w:rsid w:val="001D50F9"/>
    <w:rsid w:val="001D55C9"/>
    <w:rsid w:val="001D56BF"/>
    <w:rsid w:val="001D5CF3"/>
    <w:rsid w:val="001D5E2E"/>
    <w:rsid w:val="001D5E8B"/>
    <w:rsid w:val="001D67EB"/>
    <w:rsid w:val="001D6996"/>
    <w:rsid w:val="001E0057"/>
    <w:rsid w:val="001E0E55"/>
    <w:rsid w:val="001E2461"/>
    <w:rsid w:val="001E29CE"/>
    <w:rsid w:val="001E3B06"/>
    <w:rsid w:val="001E3E54"/>
    <w:rsid w:val="001E4923"/>
    <w:rsid w:val="001E4998"/>
    <w:rsid w:val="001E5740"/>
    <w:rsid w:val="001E5B63"/>
    <w:rsid w:val="001E5FAC"/>
    <w:rsid w:val="001E696E"/>
    <w:rsid w:val="001E76C4"/>
    <w:rsid w:val="001E7EB1"/>
    <w:rsid w:val="001F008A"/>
    <w:rsid w:val="001F01C6"/>
    <w:rsid w:val="001F0224"/>
    <w:rsid w:val="001F122D"/>
    <w:rsid w:val="001F219E"/>
    <w:rsid w:val="001F25A4"/>
    <w:rsid w:val="001F2787"/>
    <w:rsid w:val="001F3412"/>
    <w:rsid w:val="001F35FD"/>
    <w:rsid w:val="001F3C19"/>
    <w:rsid w:val="001F4125"/>
    <w:rsid w:val="001F416B"/>
    <w:rsid w:val="001F428B"/>
    <w:rsid w:val="001F4F51"/>
    <w:rsid w:val="001F54C6"/>
    <w:rsid w:val="001F5723"/>
    <w:rsid w:val="001F6657"/>
    <w:rsid w:val="001F68C7"/>
    <w:rsid w:val="001F6EB7"/>
    <w:rsid w:val="001F724B"/>
    <w:rsid w:val="0020084B"/>
    <w:rsid w:val="00201103"/>
    <w:rsid w:val="00201586"/>
    <w:rsid w:val="00202347"/>
    <w:rsid w:val="00202A63"/>
    <w:rsid w:val="00202C24"/>
    <w:rsid w:val="00202DC3"/>
    <w:rsid w:val="002042EC"/>
    <w:rsid w:val="00204E2E"/>
    <w:rsid w:val="0020579B"/>
    <w:rsid w:val="00205A85"/>
    <w:rsid w:val="00205B09"/>
    <w:rsid w:val="00205C50"/>
    <w:rsid w:val="00206826"/>
    <w:rsid w:val="002127B3"/>
    <w:rsid w:val="00213037"/>
    <w:rsid w:val="00213394"/>
    <w:rsid w:val="002136B4"/>
    <w:rsid w:val="00214305"/>
    <w:rsid w:val="00216CD3"/>
    <w:rsid w:val="00216D76"/>
    <w:rsid w:val="002171C0"/>
    <w:rsid w:val="00217816"/>
    <w:rsid w:val="002214DC"/>
    <w:rsid w:val="0022156D"/>
    <w:rsid w:val="00221BC3"/>
    <w:rsid w:val="002224BF"/>
    <w:rsid w:val="00222FB4"/>
    <w:rsid w:val="002241DB"/>
    <w:rsid w:val="002242A2"/>
    <w:rsid w:val="00224B3D"/>
    <w:rsid w:val="002252B6"/>
    <w:rsid w:val="002257A4"/>
    <w:rsid w:val="00225E7D"/>
    <w:rsid w:val="0022609C"/>
    <w:rsid w:val="002273C2"/>
    <w:rsid w:val="0023059D"/>
    <w:rsid w:val="00230BE5"/>
    <w:rsid w:val="00230DF7"/>
    <w:rsid w:val="00231334"/>
    <w:rsid w:val="00231C04"/>
    <w:rsid w:val="00231FF6"/>
    <w:rsid w:val="0023285D"/>
    <w:rsid w:val="00232E84"/>
    <w:rsid w:val="00232F7A"/>
    <w:rsid w:val="002346CC"/>
    <w:rsid w:val="002353C9"/>
    <w:rsid w:val="0023620B"/>
    <w:rsid w:val="0023632F"/>
    <w:rsid w:val="00236394"/>
    <w:rsid w:val="002364F0"/>
    <w:rsid w:val="002369BF"/>
    <w:rsid w:val="0023757F"/>
    <w:rsid w:val="00237881"/>
    <w:rsid w:val="00237D3A"/>
    <w:rsid w:val="00240141"/>
    <w:rsid w:val="00241BFD"/>
    <w:rsid w:val="00241E40"/>
    <w:rsid w:val="00242111"/>
    <w:rsid w:val="0024259F"/>
    <w:rsid w:val="00242EBF"/>
    <w:rsid w:val="002431DF"/>
    <w:rsid w:val="00243A0B"/>
    <w:rsid w:val="00243B5A"/>
    <w:rsid w:val="00243C07"/>
    <w:rsid w:val="00243F3A"/>
    <w:rsid w:val="0024412A"/>
    <w:rsid w:val="002451F2"/>
    <w:rsid w:val="002452E0"/>
    <w:rsid w:val="0024595D"/>
    <w:rsid w:val="00245EE7"/>
    <w:rsid w:val="00246105"/>
    <w:rsid w:val="00246552"/>
    <w:rsid w:val="002472AE"/>
    <w:rsid w:val="0025010A"/>
    <w:rsid w:val="00250BA1"/>
    <w:rsid w:val="00250F20"/>
    <w:rsid w:val="00251AF2"/>
    <w:rsid w:val="00251DB0"/>
    <w:rsid w:val="00252A29"/>
    <w:rsid w:val="00253D21"/>
    <w:rsid w:val="00253E6B"/>
    <w:rsid w:val="00255442"/>
    <w:rsid w:val="00255722"/>
    <w:rsid w:val="00255792"/>
    <w:rsid w:val="002558A4"/>
    <w:rsid w:val="00255C9F"/>
    <w:rsid w:val="00255DC4"/>
    <w:rsid w:val="00255E7D"/>
    <w:rsid w:val="002566E7"/>
    <w:rsid w:val="002567DD"/>
    <w:rsid w:val="00257704"/>
    <w:rsid w:val="00260002"/>
    <w:rsid w:val="0026043B"/>
    <w:rsid w:val="00260483"/>
    <w:rsid w:val="00261CA5"/>
    <w:rsid w:val="00261D3E"/>
    <w:rsid w:val="002620F6"/>
    <w:rsid w:val="0026251D"/>
    <w:rsid w:val="002626AE"/>
    <w:rsid w:val="00263680"/>
    <w:rsid w:val="00264727"/>
    <w:rsid w:val="00265E4E"/>
    <w:rsid w:val="00265FD3"/>
    <w:rsid w:val="00267556"/>
    <w:rsid w:val="00267559"/>
    <w:rsid w:val="002677A5"/>
    <w:rsid w:val="00270540"/>
    <w:rsid w:val="0027066F"/>
    <w:rsid w:val="00270F9B"/>
    <w:rsid w:val="002714A9"/>
    <w:rsid w:val="00271DB5"/>
    <w:rsid w:val="00271FA1"/>
    <w:rsid w:val="00272C11"/>
    <w:rsid w:val="00273630"/>
    <w:rsid w:val="00273F0F"/>
    <w:rsid w:val="00274FFB"/>
    <w:rsid w:val="0027508B"/>
    <w:rsid w:val="00275913"/>
    <w:rsid w:val="00275B99"/>
    <w:rsid w:val="002763A3"/>
    <w:rsid w:val="002763E5"/>
    <w:rsid w:val="00276BE8"/>
    <w:rsid w:val="0027722D"/>
    <w:rsid w:val="00277354"/>
    <w:rsid w:val="00277E1F"/>
    <w:rsid w:val="0028039A"/>
    <w:rsid w:val="00281189"/>
    <w:rsid w:val="002817DF"/>
    <w:rsid w:val="002817E8"/>
    <w:rsid w:val="00282617"/>
    <w:rsid w:val="002827C2"/>
    <w:rsid w:val="00282B74"/>
    <w:rsid w:val="00282CAA"/>
    <w:rsid w:val="00282D3A"/>
    <w:rsid w:val="00282E53"/>
    <w:rsid w:val="00283422"/>
    <w:rsid w:val="002836B1"/>
    <w:rsid w:val="00283F54"/>
    <w:rsid w:val="00285B07"/>
    <w:rsid w:val="002863A3"/>
    <w:rsid w:val="002873A3"/>
    <w:rsid w:val="00287C7D"/>
    <w:rsid w:val="0029132B"/>
    <w:rsid w:val="00291528"/>
    <w:rsid w:val="002922B3"/>
    <w:rsid w:val="00292456"/>
    <w:rsid w:val="00292BBB"/>
    <w:rsid w:val="00292FCD"/>
    <w:rsid w:val="00293755"/>
    <w:rsid w:val="00293C5F"/>
    <w:rsid w:val="002944EA"/>
    <w:rsid w:val="00294571"/>
    <w:rsid w:val="00294705"/>
    <w:rsid w:val="0029518D"/>
    <w:rsid w:val="002951B7"/>
    <w:rsid w:val="00295452"/>
    <w:rsid w:val="002968C4"/>
    <w:rsid w:val="00296A63"/>
    <w:rsid w:val="00297463"/>
    <w:rsid w:val="00297D97"/>
    <w:rsid w:val="002A084D"/>
    <w:rsid w:val="002A0871"/>
    <w:rsid w:val="002A0FCC"/>
    <w:rsid w:val="002A18C7"/>
    <w:rsid w:val="002A244D"/>
    <w:rsid w:val="002A245B"/>
    <w:rsid w:val="002A2B4B"/>
    <w:rsid w:val="002A34F9"/>
    <w:rsid w:val="002A4CCB"/>
    <w:rsid w:val="002A5051"/>
    <w:rsid w:val="002A53FF"/>
    <w:rsid w:val="002A5AEA"/>
    <w:rsid w:val="002A6543"/>
    <w:rsid w:val="002A76B8"/>
    <w:rsid w:val="002A7B45"/>
    <w:rsid w:val="002B132D"/>
    <w:rsid w:val="002B265E"/>
    <w:rsid w:val="002B2A12"/>
    <w:rsid w:val="002B2AB0"/>
    <w:rsid w:val="002B3207"/>
    <w:rsid w:val="002B3C99"/>
    <w:rsid w:val="002B3E5E"/>
    <w:rsid w:val="002B48D8"/>
    <w:rsid w:val="002B49C7"/>
    <w:rsid w:val="002B5A49"/>
    <w:rsid w:val="002B6406"/>
    <w:rsid w:val="002B64BE"/>
    <w:rsid w:val="002B650A"/>
    <w:rsid w:val="002B6ED1"/>
    <w:rsid w:val="002B71D8"/>
    <w:rsid w:val="002B72A2"/>
    <w:rsid w:val="002B7A02"/>
    <w:rsid w:val="002C023F"/>
    <w:rsid w:val="002C20D4"/>
    <w:rsid w:val="002C2711"/>
    <w:rsid w:val="002C27E7"/>
    <w:rsid w:val="002C2819"/>
    <w:rsid w:val="002C2C26"/>
    <w:rsid w:val="002C2E62"/>
    <w:rsid w:val="002C3BAC"/>
    <w:rsid w:val="002C3C6C"/>
    <w:rsid w:val="002C57FC"/>
    <w:rsid w:val="002C5E29"/>
    <w:rsid w:val="002C645B"/>
    <w:rsid w:val="002C66DB"/>
    <w:rsid w:val="002C749A"/>
    <w:rsid w:val="002C7980"/>
    <w:rsid w:val="002C7AB3"/>
    <w:rsid w:val="002D008B"/>
    <w:rsid w:val="002D10DB"/>
    <w:rsid w:val="002D1CFC"/>
    <w:rsid w:val="002D298B"/>
    <w:rsid w:val="002D2BD2"/>
    <w:rsid w:val="002D2C28"/>
    <w:rsid w:val="002D33FB"/>
    <w:rsid w:val="002D3676"/>
    <w:rsid w:val="002D38BA"/>
    <w:rsid w:val="002D3EBC"/>
    <w:rsid w:val="002D42F4"/>
    <w:rsid w:val="002D45A2"/>
    <w:rsid w:val="002D4AEA"/>
    <w:rsid w:val="002D60D9"/>
    <w:rsid w:val="002D6FBC"/>
    <w:rsid w:val="002D7448"/>
    <w:rsid w:val="002D791C"/>
    <w:rsid w:val="002E0D7F"/>
    <w:rsid w:val="002E13DF"/>
    <w:rsid w:val="002E172C"/>
    <w:rsid w:val="002E1AFE"/>
    <w:rsid w:val="002E20E6"/>
    <w:rsid w:val="002E3101"/>
    <w:rsid w:val="002E3121"/>
    <w:rsid w:val="002E34F1"/>
    <w:rsid w:val="002E35EA"/>
    <w:rsid w:val="002E3B1B"/>
    <w:rsid w:val="002E3BAD"/>
    <w:rsid w:val="002E51AC"/>
    <w:rsid w:val="002E522E"/>
    <w:rsid w:val="002E5AEB"/>
    <w:rsid w:val="002E604A"/>
    <w:rsid w:val="002E69BA"/>
    <w:rsid w:val="002E7560"/>
    <w:rsid w:val="002E7563"/>
    <w:rsid w:val="002E7BB4"/>
    <w:rsid w:val="002F03BE"/>
    <w:rsid w:val="002F08BD"/>
    <w:rsid w:val="002F0904"/>
    <w:rsid w:val="002F2170"/>
    <w:rsid w:val="002F23C4"/>
    <w:rsid w:val="002F2645"/>
    <w:rsid w:val="002F3345"/>
    <w:rsid w:val="002F34D6"/>
    <w:rsid w:val="002F378D"/>
    <w:rsid w:val="002F3F25"/>
    <w:rsid w:val="002F45C2"/>
    <w:rsid w:val="002F466F"/>
    <w:rsid w:val="002F562C"/>
    <w:rsid w:val="002F5B44"/>
    <w:rsid w:val="002F6D5B"/>
    <w:rsid w:val="002F77F2"/>
    <w:rsid w:val="002F7832"/>
    <w:rsid w:val="002F7FAA"/>
    <w:rsid w:val="0030018B"/>
    <w:rsid w:val="00300360"/>
    <w:rsid w:val="00300721"/>
    <w:rsid w:val="003009D9"/>
    <w:rsid w:val="00300D38"/>
    <w:rsid w:val="00301678"/>
    <w:rsid w:val="00302834"/>
    <w:rsid w:val="00302ADD"/>
    <w:rsid w:val="003034FC"/>
    <w:rsid w:val="0030370C"/>
    <w:rsid w:val="00303AD4"/>
    <w:rsid w:val="00303C50"/>
    <w:rsid w:val="00303EA5"/>
    <w:rsid w:val="00304D79"/>
    <w:rsid w:val="003053C6"/>
    <w:rsid w:val="003075B6"/>
    <w:rsid w:val="00307A09"/>
    <w:rsid w:val="00307A5C"/>
    <w:rsid w:val="00310D02"/>
    <w:rsid w:val="00310D76"/>
    <w:rsid w:val="00311F2B"/>
    <w:rsid w:val="0031254A"/>
    <w:rsid w:val="0031298A"/>
    <w:rsid w:val="00312C02"/>
    <w:rsid w:val="00312C2A"/>
    <w:rsid w:val="00313359"/>
    <w:rsid w:val="0031354B"/>
    <w:rsid w:val="00313605"/>
    <w:rsid w:val="00313607"/>
    <w:rsid w:val="003140B3"/>
    <w:rsid w:val="00314201"/>
    <w:rsid w:val="00314AEA"/>
    <w:rsid w:val="00314E33"/>
    <w:rsid w:val="003156B1"/>
    <w:rsid w:val="00315DE3"/>
    <w:rsid w:val="003164F1"/>
    <w:rsid w:val="0031653E"/>
    <w:rsid w:val="0031657E"/>
    <w:rsid w:val="00316715"/>
    <w:rsid w:val="00316A2B"/>
    <w:rsid w:val="003207A8"/>
    <w:rsid w:val="00320AF3"/>
    <w:rsid w:val="00320C6B"/>
    <w:rsid w:val="0032131E"/>
    <w:rsid w:val="003213F5"/>
    <w:rsid w:val="003218B7"/>
    <w:rsid w:val="00321C28"/>
    <w:rsid w:val="00322E1C"/>
    <w:rsid w:val="00322F35"/>
    <w:rsid w:val="00323396"/>
    <w:rsid w:val="003233CC"/>
    <w:rsid w:val="003237D0"/>
    <w:rsid w:val="003248F1"/>
    <w:rsid w:val="00326042"/>
    <w:rsid w:val="003268D7"/>
    <w:rsid w:val="00326A43"/>
    <w:rsid w:val="00326EB7"/>
    <w:rsid w:val="003270C0"/>
    <w:rsid w:val="00327201"/>
    <w:rsid w:val="003274BB"/>
    <w:rsid w:val="00327624"/>
    <w:rsid w:val="00330037"/>
    <w:rsid w:val="0033095B"/>
    <w:rsid w:val="00330B6A"/>
    <w:rsid w:val="003311FB"/>
    <w:rsid w:val="00331859"/>
    <w:rsid w:val="003319BE"/>
    <w:rsid w:val="00331B5D"/>
    <w:rsid w:val="003325A3"/>
    <w:rsid w:val="00332C54"/>
    <w:rsid w:val="00332D1F"/>
    <w:rsid w:val="00333246"/>
    <w:rsid w:val="00333A23"/>
    <w:rsid w:val="00333B1B"/>
    <w:rsid w:val="0033432A"/>
    <w:rsid w:val="0033435E"/>
    <w:rsid w:val="003343E4"/>
    <w:rsid w:val="003345E3"/>
    <w:rsid w:val="0033477D"/>
    <w:rsid w:val="00334BF6"/>
    <w:rsid w:val="00334C0A"/>
    <w:rsid w:val="00334D0B"/>
    <w:rsid w:val="00335339"/>
    <w:rsid w:val="0033556C"/>
    <w:rsid w:val="003357DA"/>
    <w:rsid w:val="00335875"/>
    <w:rsid w:val="00336949"/>
    <w:rsid w:val="00336A4B"/>
    <w:rsid w:val="00336C8E"/>
    <w:rsid w:val="0033719A"/>
    <w:rsid w:val="003375DA"/>
    <w:rsid w:val="0033774F"/>
    <w:rsid w:val="00340A51"/>
    <w:rsid w:val="00340F42"/>
    <w:rsid w:val="003411F1"/>
    <w:rsid w:val="003413B4"/>
    <w:rsid w:val="00341460"/>
    <w:rsid w:val="00341C1D"/>
    <w:rsid w:val="00341ECE"/>
    <w:rsid w:val="00341EFA"/>
    <w:rsid w:val="003420F7"/>
    <w:rsid w:val="003421B6"/>
    <w:rsid w:val="003424F0"/>
    <w:rsid w:val="00342EAD"/>
    <w:rsid w:val="0034308B"/>
    <w:rsid w:val="003430F4"/>
    <w:rsid w:val="00343D40"/>
    <w:rsid w:val="0034404B"/>
    <w:rsid w:val="003443F7"/>
    <w:rsid w:val="00344944"/>
    <w:rsid w:val="00344BA0"/>
    <w:rsid w:val="00345CFE"/>
    <w:rsid w:val="00345DC3"/>
    <w:rsid w:val="003462A4"/>
    <w:rsid w:val="0034652D"/>
    <w:rsid w:val="00346893"/>
    <w:rsid w:val="003474DD"/>
    <w:rsid w:val="003476B6"/>
    <w:rsid w:val="00347718"/>
    <w:rsid w:val="003504A0"/>
    <w:rsid w:val="00350902"/>
    <w:rsid w:val="00350D5F"/>
    <w:rsid w:val="0035157F"/>
    <w:rsid w:val="00352889"/>
    <w:rsid w:val="00353908"/>
    <w:rsid w:val="00353971"/>
    <w:rsid w:val="00354F0C"/>
    <w:rsid w:val="0035604B"/>
    <w:rsid w:val="003607CC"/>
    <w:rsid w:val="003613CC"/>
    <w:rsid w:val="0036154D"/>
    <w:rsid w:val="0036194D"/>
    <w:rsid w:val="00361CD4"/>
    <w:rsid w:val="00362FFB"/>
    <w:rsid w:val="00363316"/>
    <w:rsid w:val="003634E6"/>
    <w:rsid w:val="00363E33"/>
    <w:rsid w:val="0036516E"/>
    <w:rsid w:val="003655AA"/>
    <w:rsid w:val="0036560A"/>
    <w:rsid w:val="003658F2"/>
    <w:rsid w:val="00366430"/>
    <w:rsid w:val="003665FF"/>
    <w:rsid w:val="003675A4"/>
    <w:rsid w:val="00367F10"/>
    <w:rsid w:val="003700AF"/>
    <w:rsid w:val="003718B8"/>
    <w:rsid w:val="003726C4"/>
    <w:rsid w:val="0037299E"/>
    <w:rsid w:val="00372DD1"/>
    <w:rsid w:val="00372FEA"/>
    <w:rsid w:val="00373253"/>
    <w:rsid w:val="00373644"/>
    <w:rsid w:val="003739C6"/>
    <w:rsid w:val="00375621"/>
    <w:rsid w:val="00376042"/>
    <w:rsid w:val="003778FE"/>
    <w:rsid w:val="00377B95"/>
    <w:rsid w:val="00377BF2"/>
    <w:rsid w:val="00377D4A"/>
    <w:rsid w:val="00380D6C"/>
    <w:rsid w:val="00380FFE"/>
    <w:rsid w:val="0038202D"/>
    <w:rsid w:val="00382448"/>
    <w:rsid w:val="00382D43"/>
    <w:rsid w:val="00383657"/>
    <w:rsid w:val="00383A1F"/>
    <w:rsid w:val="00384827"/>
    <w:rsid w:val="003858B4"/>
    <w:rsid w:val="0038594E"/>
    <w:rsid w:val="00386130"/>
    <w:rsid w:val="00386185"/>
    <w:rsid w:val="003861DA"/>
    <w:rsid w:val="00386201"/>
    <w:rsid w:val="00386B96"/>
    <w:rsid w:val="00386FD1"/>
    <w:rsid w:val="003874F8"/>
    <w:rsid w:val="00387C4D"/>
    <w:rsid w:val="00390214"/>
    <w:rsid w:val="003903FC"/>
    <w:rsid w:val="00390D3C"/>
    <w:rsid w:val="003916CA"/>
    <w:rsid w:val="00391CF6"/>
    <w:rsid w:val="0039242F"/>
    <w:rsid w:val="00392447"/>
    <w:rsid w:val="0039267E"/>
    <w:rsid w:val="003929B8"/>
    <w:rsid w:val="00392A59"/>
    <w:rsid w:val="00393554"/>
    <w:rsid w:val="003943D6"/>
    <w:rsid w:val="0039530B"/>
    <w:rsid w:val="003961ED"/>
    <w:rsid w:val="0039779C"/>
    <w:rsid w:val="00397D93"/>
    <w:rsid w:val="003A0688"/>
    <w:rsid w:val="003A28E1"/>
    <w:rsid w:val="003A2E30"/>
    <w:rsid w:val="003A2FF3"/>
    <w:rsid w:val="003A305B"/>
    <w:rsid w:val="003A3119"/>
    <w:rsid w:val="003A33E6"/>
    <w:rsid w:val="003A348B"/>
    <w:rsid w:val="003A356D"/>
    <w:rsid w:val="003A378F"/>
    <w:rsid w:val="003A37C8"/>
    <w:rsid w:val="003A4CD7"/>
    <w:rsid w:val="003A5381"/>
    <w:rsid w:val="003A5462"/>
    <w:rsid w:val="003A5E24"/>
    <w:rsid w:val="003A7090"/>
    <w:rsid w:val="003A749D"/>
    <w:rsid w:val="003A783A"/>
    <w:rsid w:val="003A79A2"/>
    <w:rsid w:val="003B123B"/>
    <w:rsid w:val="003B19B5"/>
    <w:rsid w:val="003B1CB6"/>
    <w:rsid w:val="003B2A5C"/>
    <w:rsid w:val="003B2C16"/>
    <w:rsid w:val="003B3393"/>
    <w:rsid w:val="003B3AB7"/>
    <w:rsid w:val="003B3EAC"/>
    <w:rsid w:val="003B40A7"/>
    <w:rsid w:val="003B4A04"/>
    <w:rsid w:val="003B5AB1"/>
    <w:rsid w:val="003B5BC1"/>
    <w:rsid w:val="003B614B"/>
    <w:rsid w:val="003B6B2A"/>
    <w:rsid w:val="003B6C03"/>
    <w:rsid w:val="003B6F1A"/>
    <w:rsid w:val="003B741D"/>
    <w:rsid w:val="003B761C"/>
    <w:rsid w:val="003B7C9F"/>
    <w:rsid w:val="003C0F40"/>
    <w:rsid w:val="003C10DA"/>
    <w:rsid w:val="003C1135"/>
    <w:rsid w:val="003C16DE"/>
    <w:rsid w:val="003C1824"/>
    <w:rsid w:val="003C2250"/>
    <w:rsid w:val="003C35CF"/>
    <w:rsid w:val="003C426C"/>
    <w:rsid w:val="003C46FC"/>
    <w:rsid w:val="003C4BF0"/>
    <w:rsid w:val="003C5487"/>
    <w:rsid w:val="003C57C8"/>
    <w:rsid w:val="003C59C4"/>
    <w:rsid w:val="003C6611"/>
    <w:rsid w:val="003C6CD7"/>
    <w:rsid w:val="003C766E"/>
    <w:rsid w:val="003C7B09"/>
    <w:rsid w:val="003D0382"/>
    <w:rsid w:val="003D0385"/>
    <w:rsid w:val="003D0482"/>
    <w:rsid w:val="003D07B9"/>
    <w:rsid w:val="003D0B87"/>
    <w:rsid w:val="003D0F7C"/>
    <w:rsid w:val="003D2082"/>
    <w:rsid w:val="003D2FB5"/>
    <w:rsid w:val="003D4456"/>
    <w:rsid w:val="003D44E1"/>
    <w:rsid w:val="003D5391"/>
    <w:rsid w:val="003D5477"/>
    <w:rsid w:val="003D5FFB"/>
    <w:rsid w:val="003D62A1"/>
    <w:rsid w:val="003D6688"/>
    <w:rsid w:val="003D66D0"/>
    <w:rsid w:val="003D704E"/>
    <w:rsid w:val="003D7190"/>
    <w:rsid w:val="003E0B60"/>
    <w:rsid w:val="003E0F6B"/>
    <w:rsid w:val="003E10E7"/>
    <w:rsid w:val="003E131A"/>
    <w:rsid w:val="003E1343"/>
    <w:rsid w:val="003E1385"/>
    <w:rsid w:val="003E1639"/>
    <w:rsid w:val="003E1750"/>
    <w:rsid w:val="003E3691"/>
    <w:rsid w:val="003E385A"/>
    <w:rsid w:val="003E3960"/>
    <w:rsid w:val="003E3D76"/>
    <w:rsid w:val="003E3EE2"/>
    <w:rsid w:val="003E4AE9"/>
    <w:rsid w:val="003E4CB0"/>
    <w:rsid w:val="003E4EE3"/>
    <w:rsid w:val="003E4F98"/>
    <w:rsid w:val="003E5035"/>
    <w:rsid w:val="003E5F87"/>
    <w:rsid w:val="003E64FC"/>
    <w:rsid w:val="003E6CFE"/>
    <w:rsid w:val="003E6D6A"/>
    <w:rsid w:val="003F1C85"/>
    <w:rsid w:val="003F218A"/>
    <w:rsid w:val="003F2E5B"/>
    <w:rsid w:val="003F45EB"/>
    <w:rsid w:val="003F51EC"/>
    <w:rsid w:val="003F668C"/>
    <w:rsid w:val="003F7768"/>
    <w:rsid w:val="003F7FAB"/>
    <w:rsid w:val="00400B55"/>
    <w:rsid w:val="004016D8"/>
    <w:rsid w:val="0040201D"/>
    <w:rsid w:val="0040230E"/>
    <w:rsid w:val="00402775"/>
    <w:rsid w:val="00402F8D"/>
    <w:rsid w:val="00403670"/>
    <w:rsid w:val="0040371B"/>
    <w:rsid w:val="00403A2E"/>
    <w:rsid w:val="00403F38"/>
    <w:rsid w:val="0040455E"/>
    <w:rsid w:val="00404E8C"/>
    <w:rsid w:val="00405FFD"/>
    <w:rsid w:val="004068E9"/>
    <w:rsid w:val="0040727C"/>
    <w:rsid w:val="00407524"/>
    <w:rsid w:val="00407A01"/>
    <w:rsid w:val="00407F47"/>
    <w:rsid w:val="00410344"/>
    <w:rsid w:val="004104BE"/>
    <w:rsid w:val="0041060F"/>
    <w:rsid w:val="00410B45"/>
    <w:rsid w:val="00410F51"/>
    <w:rsid w:val="004119E5"/>
    <w:rsid w:val="00412007"/>
    <w:rsid w:val="004125A3"/>
    <w:rsid w:val="004137B1"/>
    <w:rsid w:val="00414348"/>
    <w:rsid w:val="00414728"/>
    <w:rsid w:val="0041553E"/>
    <w:rsid w:val="00415BF4"/>
    <w:rsid w:val="00420243"/>
    <w:rsid w:val="00420703"/>
    <w:rsid w:val="00420787"/>
    <w:rsid w:val="004221BA"/>
    <w:rsid w:val="00422F18"/>
    <w:rsid w:val="00423A69"/>
    <w:rsid w:val="00423CA3"/>
    <w:rsid w:val="00425358"/>
    <w:rsid w:val="00425557"/>
    <w:rsid w:val="00425AB6"/>
    <w:rsid w:val="00426967"/>
    <w:rsid w:val="00430614"/>
    <w:rsid w:val="0043062D"/>
    <w:rsid w:val="0043073C"/>
    <w:rsid w:val="00431000"/>
    <w:rsid w:val="00431255"/>
    <w:rsid w:val="004316FE"/>
    <w:rsid w:val="00431B73"/>
    <w:rsid w:val="00431C3C"/>
    <w:rsid w:val="004321B9"/>
    <w:rsid w:val="0043228E"/>
    <w:rsid w:val="0043298D"/>
    <w:rsid w:val="0043400B"/>
    <w:rsid w:val="00434DCD"/>
    <w:rsid w:val="00434FAF"/>
    <w:rsid w:val="004350D7"/>
    <w:rsid w:val="00435B4B"/>
    <w:rsid w:val="00435D48"/>
    <w:rsid w:val="00436516"/>
    <w:rsid w:val="004367DD"/>
    <w:rsid w:val="004368C1"/>
    <w:rsid w:val="00436935"/>
    <w:rsid w:val="00436ED6"/>
    <w:rsid w:val="00437418"/>
    <w:rsid w:val="00437F5D"/>
    <w:rsid w:val="00440581"/>
    <w:rsid w:val="004414E5"/>
    <w:rsid w:val="00441822"/>
    <w:rsid w:val="00442658"/>
    <w:rsid w:val="00442971"/>
    <w:rsid w:val="004437D1"/>
    <w:rsid w:val="00443944"/>
    <w:rsid w:val="004443A7"/>
    <w:rsid w:val="004447E9"/>
    <w:rsid w:val="00444A31"/>
    <w:rsid w:val="00444BD8"/>
    <w:rsid w:val="00445722"/>
    <w:rsid w:val="00446345"/>
    <w:rsid w:val="00447DFF"/>
    <w:rsid w:val="00451B43"/>
    <w:rsid w:val="004521F1"/>
    <w:rsid w:val="00452D70"/>
    <w:rsid w:val="004532B0"/>
    <w:rsid w:val="00453EB0"/>
    <w:rsid w:val="0045486B"/>
    <w:rsid w:val="0045493E"/>
    <w:rsid w:val="00454B6F"/>
    <w:rsid w:val="00454E72"/>
    <w:rsid w:val="004551EE"/>
    <w:rsid w:val="00456069"/>
    <w:rsid w:val="00456132"/>
    <w:rsid w:val="004564E1"/>
    <w:rsid w:val="00456686"/>
    <w:rsid w:val="00456855"/>
    <w:rsid w:val="00456AD0"/>
    <w:rsid w:val="0045703B"/>
    <w:rsid w:val="004577F3"/>
    <w:rsid w:val="0045783D"/>
    <w:rsid w:val="00457C17"/>
    <w:rsid w:val="00457ED1"/>
    <w:rsid w:val="00461475"/>
    <w:rsid w:val="0046156F"/>
    <w:rsid w:val="00462CDB"/>
    <w:rsid w:val="004633B8"/>
    <w:rsid w:val="00463820"/>
    <w:rsid w:val="00463ADA"/>
    <w:rsid w:val="00463D43"/>
    <w:rsid w:val="0046423C"/>
    <w:rsid w:val="00464BF1"/>
    <w:rsid w:val="004650FA"/>
    <w:rsid w:val="0046564D"/>
    <w:rsid w:val="00465846"/>
    <w:rsid w:val="004659C8"/>
    <w:rsid w:val="00465A69"/>
    <w:rsid w:val="00466C20"/>
    <w:rsid w:val="00466E05"/>
    <w:rsid w:val="00467164"/>
    <w:rsid w:val="00470242"/>
    <w:rsid w:val="00470BCF"/>
    <w:rsid w:val="00470DF2"/>
    <w:rsid w:val="00471346"/>
    <w:rsid w:val="00471A5B"/>
    <w:rsid w:val="00471D29"/>
    <w:rsid w:val="00471E3E"/>
    <w:rsid w:val="00472801"/>
    <w:rsid w:val="00473384"/>
    <w:rsid w:val="00473510"/>
    <w:rsid w:val="00473BCE"/>
    <w:rsid w:val="00474F34"/>
    <w:rsid w:val="004750D1"/>
    <w:rsid w:val="00475C57"/>
    <w:rsid w:val="0047728D"/>
    <w:rsid w:val="00477578"/>
    <w:rsid w:val="0048017D"/>
    <w:rsid w:val="0048019A"/>
    <w:rsid w:val="00480435"/>
    <w:rsid w:val="00481092"/>
    <w:rsid w:val="0048142F"/>
    <w:rsid w:val="00481BD1"/>
    <w:rsid w:val="00482517"/>
    <w:rsid w:val="00482C0C"/>
    <w:rsid w:val="004838F9"/>
    <w:rsid w:val="0048412F"/>
    <w:rsid w:val="0048551E"/>
    <w:rsid w:val="00485A9A"/>
    <w:rsid w:val="00485E39"/>
    <w:rsid w:val="00487D2E"/>
    <w:rsid w:val="00487E44"/>
    <w:rsid w:val="00490228"/>
    <w:rsid w:val="00491F5E"/>
    <w:rsid w:val="00492A64"/>
    <w:rsid w:val="00492B2D"/>
    <w:rsid w:val="00493101"/>
    <w:rsid w:val="0049349E"/>
    <w:rsid w:val="00495058"/>
    <w:rsid w:val="00495749"/>
    <w:rsid w:val="00496C03"/>
    <w:rsid w:val="00497372"/>
    <w:rsid w:val="00497711"/>
    <w:rsid w:val="004977DC"/>
    <w:rsid w:val="00497B35"/>
    <w:rsid w:val="00497F40"/>
    <w:rsid w:val="004A0095"/>
    <w:rsid w:val="004A086C"/>
    <w:rsid w:val="004A0D79"/>
    <w:rsid w:val="004A2391"/>
    <w:rsid w:val="004A2833"/>
    <w:rsid w:val="004A2EC3"/>
    <w:rsid w:val="004A3D0C"/>
    <w:rsid w:val="004A3F59"/>
    <w:rsid w:val="004A4148"/>
    <w:rsid w:val="004A703B"/>
    <w:rsid w:val="004A761E"/>
    <w:rsid w:val="004A7FA4"/>
    <w:rsid w:val="004B0349"/>
    <w:rsid w:val="004B0BA9"/>
    <w:rsid w:val="004B0CEE"/>
    <w:rsid w:val="004B0EFE"/>
    <w:rsid w:val="004B2041"/>
    <w:rsid w:val="004B2239"/>
    <w:rsid w:val="004B23D3"/>
    <w:rsid w:val="004B29DB"/>
    <w:rsid w:val="004B2B3D"/>
    <w:rsid w:val="004B3218"/>
    <w:rsid w:val="004B3875"/>
    <w:rsid w:val="004B3FDC"/>
    <w:rsid w:val="004B4074"/>
    <w:rsid w:val="004B45EB"/>
    <w:rsid w:val="004B462F"/>
    <w:rsid w:val="004B4923"/>
    <w:rsid w:val="004B4CE5"/>
    <w:rsid w:val="004B53D4"/>
    <w:rsid w:val="004B5B17"/>
    <w:rsid w:val="004B5EC8"/>
    <w:rsid w:val="004B6B5D"/>
    <w:rsid w:val="004B6DD4"/>
    <w:rsid w:val="004B70E2"/>
    <w:rsid w:val="004B715B"/>
    <w:rsid w:val="004B734E"/>
    <w:rsid w:val="004C032E"/>
    <w:rsid w:val="004C03D1"/>
    <w:rsid w:val="004C1344"/>
    <w:rsid w:val="004C1FCB"/>
    <w:rsid w:val="004C205A"/>
    <w:rsid w:val="004C2703"/>
    <w:rsid w:val="004C2915"/>
    <w:rsid w:val="004C2A2D"/>
    <w:rsid w:val="004C2D2A"/>
    <w:rsid w:val="004C321C"/>
    <w:rsid w:val="004C5279"/>
    <w:rsid w:val="004C5C48"/>
    <w:rsid w:val="004C5F20"/>
    <w:rsid w:val="004C63DE"/>
    <w:rsid w:val="004C69F0"/>
    <w:rsid w:val="004C7A77"/>
    <w:rsid w:val="004D023D"/>
    <w:rsid w:val="004D0877"/>
    <w:rsid w:val="004D0CEB"/>
    <w:rsid w:val="004D0D6F"/>
    <w:rsid w:val="004D1873"/>
    <w:rsid w:val="004D191B"/>
    <w:rsid w:val="004D24FF"/>
    <w:rsid w:val="004D29AF"/>
    <w:rsid w:val="004D2D98"/>
    <w:rsid w:val="004D3955"/>
    <w:rsid w:val="004D41A6"/>
    <w:rsid w:val="004D42A3"/>
    <w:rsid w:val="004D4437"/>
    <w:rsid w:val="004D50EB"/>
    <w:rsid w:val="004D5113"/>
    <w:rsid w:val="004D51F1"/>
    <w:rsid w:val="004D5A88"/>
    <w:rsid w:val="004D6580"/>
    <w:rsid w:val="004D6CB3"/>
    <w:rsid w:val="004D6DBE"/>
    <w:rsid w:val="004D7009"/>
    <w:rsid w:val="004D772B"/>
    <w:rsid w:val="004D7B05"/>
    <w:rsid w:val="004D7E56"/>
    <w:rsid w:val="004E16A5"/>
    <w:rsid w:val="004E29F1"/>
    <w:rsid w:val="004E2FF1"/>
    <w:rsid w:val="004E3064"/>
    <w:rsid w:val="004E35A6"/>
    <w:rsid w:val="004E3771"/>
    <w:rsid w:val="004E3B09"/>
    <w:rsid w:val="004E3E99"/>
    <w:rsid w:val="004E42C4"/>
    <w:rsid w:val="004E59FF"/>
    <w:rsid w:val="004E5E9F"/>
    <w:rsid w:val="004E6DD8"/>
    <w:rsid w:val="004E7989"/>
    <w:rsid w:val="004F0D89"/>
    <w:rsid w:val="004F1374"/>
    <w:rsid w:val="004F2176"/>
    <w:rsid w:val="004F2450"/>
    <w:rsid w:val="004F25FD"/>
    <w:rsid w:val="004F357D"/>
    <w:rsid w:val="004F3C75"/>
    <w:rsid w:val="004F426D"/>
    <w:rsid w:val="004F478D"/>
    <w:rsid w:val="004F54C5"/>
    <w:rsid w:val="004F5649"/>
    <w:rsid w:val="004F59CC"/>
    <w:rsid w:val="004F5A81"/>
    <w:rsid w:val="004F5C40"/>
    <w:rsid w:val="004F7467"/>
    <w:rsid w:val="004F74B6"/>
    <w:rsid w:val="00500967"/>
    <w:rsid w:val="00500C66"/>
    <w:rsid w:val="00500FB6"/>
    <w:rsid w:val="00502265"/>
    <w:rsid w:val="0050255F"/>
    <w:rsid w:val="00502CE7"/>
    <w:rsid w:val="00503491"/>
    <w:rsid w:val="00503596"/>
    <w:rsid w:val="005035EB"/>
    <w:rsid w:val="00503A62"/>
    <w:rsid w:val="00503C28"/>
    <w:rsid w:val="0050433D"/>
    <w:rsid w:val="005047BB"/>
    <w:rsid w:val="005049D5"/>
    <w:rsid w:val="00504B80"/>
    <w:rsid w:val="005051A8"/>
    <w:rsid w:val="00505441"/>
    <w:rsid w:val="00506975"/>
    <w:rsid w:val="00506B72"/>
    <w:rsid w:val="00507C41"/>
    <w:rsid w:val="00507D32"/>
    <w:rsid w:val="00510DAE"/>
    <w:rsid w:val="00511358"/>
    <w:rsid w:val="0051146A"/>
    <w:rsid w:val="00511611"/>
    <w:rsid w:val="0051182C"/>
    <w:rsid w:val="0051208B"/>
    <w:rsid w:val="00513575"/>
    <w:rsid w:val="00513897"/>
    <w:rsid w:val="0051406E"/>
    <w:rsid w:val="0051438F"/>
    <w:rsid w:val="005144A4"/>
    <w:rsid w:val="00514622"/>
    <w:rsid w:val="00514AE2"/>
    <w:rsid w:val="005151C8"/>
    <w:rsid w:val="00515A07"/>
    <w:rsid w:val="00516582"/>
    <w:rsid w:val="005168A0"/>
    <w:rsid w:val="005173FB"/>
    <w:rsid w:val="00517485"/>
    <w:rsid w:val="005204A8"/>
    <w:rsid w:val="00521388"/>
    <w:rsid w:val="00521571"/>
    <w:rsid w:val="00521601"/>
    <w:rsid w:val="00521824"/>
    <w:rsid w:val="00523624"/>
    <w:rsid w:val="0052476A"/>
    <w:rsid w:val="005258DC"/>
    <w:rsid w:val="00525975"/>
    <w:rsid w:val="005263CE"/>
    <w:rsid w:val="00526846"/>
    <w:rsid w:val="0052685B"/>
    <w:rsid w:val="00527E5B"/>
    <w:rsid w:val="00530055"/>
    <w:rsid w:val="00530241"/>
    <w:rsid w:val="00530FA5"/>
    <w:rsid w:val="00531014"/>
    <w:rsid w:val="005316AA"/>
    <w:rsid w:val="00531D8A"/>
    <w:rsid w:val="00531E8D"/>
    <w:rsid w:val="00532876"/>
    <w:rsid w:val="005328F2"/>
    <w:rsid w:val="00532A88"/>
    <w:rsid w:val="00532BEA"/>
    <w:rsid w:val="0053309B"/>
    <w:rsid w:val="00533462"/>
    <w:rsid w:val="00533B8A"/>
    <w:rsid w:val="00534BA9"/>
    <w:rsid w:val="00535226"/>
    <w:rsid w:val="00535245"/>
    <w:rsid w:val="00535AA7"/>
    <w:rsid w:val="00535BBC"/>
    <w:rsid w:val="00536ACB"/>
    <w:rsid w:val="00536AE7"/>
    <w:rsid w:val="00537455"/>
    <w:rsid w:val="005377E5"/>
    <w:rsid w:val="00537AAD"/>
    <w:rsid w:val="00537ED7"/>
    <w:rsid w:val="00540300"/>
    <w:rsid w:val="00540B5C"/>
    <w:rsid w:val="00540B93"/>
    <w:rsid w:val="00540C47"/>
    <w:rsid w:val="00540CCC"/>
    <w:rsid w:val="0054130E"/>
    <w:rsid w:val="0054135E"/>
    <w:rsid w:val="0054206C"/>
    <w:rsid w:val="00542F61"/>
    <w:rsid w:val="0054407D"/>
    <w:rsid w:val="005444DA"/>
    <w:rsid w:val="00544623"/>
    <w:rsid w:val="00544CB4"/>
    <w:rsid w:val="00545277"/>
    <w:rsid w:val="005454BF"/>
    <w:rsid w:val="0054563E"/>
    <w:rsid w:val="00545AA8"/>
    <w:rsid w:val="00545E2C"/>
    <w:rsid w:val="005465B7"/>
    <w:rsid w:val="00546C61"/>
    <w:rsid w:val="00547D1D"/>
    <w:rsid w:val="00547E7C"/>
    <w:rsid w:val="00550379"/>
    <w:rsid w:val="00550F00"/>
    <w:rsid w:val="0055128E"/>
    <w:rsid w:val="00551A0C"/>
    <w:rsid w:val="00552330"/>
    <w:rsid w:val="005525B6"/>
    <w:rsid w:val="00553C3C"/>
    <w:rsid w:val="005558D6"/>
    <w:rsid w:val="00556044"/>
    <w:rsid w:val="0055656A"/>
    <w:rsid w:val="005567D3"/>
    <w:rsid w:val="005571D7"/>
    <w:rsid w:val="00557AF0"/>
    <w:rsid w:val="005607DF"/>
    <w:rsid w:val="00561160"/>
    <w:rsid w:val="00562367"/>
    <w:rsid w:val="0056393B"/>
    <w:rsid w:val="00563A58"/>
    <w:rsid w:val="00564733"/>
    <w:rsid w:val="00564ADC"/>
    <w:rsid w:val="0056549F"/>
    <w:rsid w:val="00566C46"/>
    <w:rsid w:val="00567456"/>
    <w:rsid w:val="0056750F"/>
    <w:rsid w:val="005679A7"/>
    <w:rsid w:val="00567B3F"/>
    <w:rsid w:val="00567BB0"/>
    <w:rsid w:val="00567DED"/>
    <w:rsid w:val="0057012D"/>
    <w:rsid w:val="0057025D"/>
    <w:rsid w:val="00570438"/>
    <w:rsid w:val="00570A68"/>
    <w:rsid w:val="00572972"/>
    <w:rsid w:val="00573452"/>
    <w:rsid w:val="0057407E"/>
    <w:rsid w:val="00574748"/>
    <w:rsid w:val="00574BD4"/>
    <w:rsid w:val="00574D04"/>
    <w:rsid w:val="00574F84"/>
    <w:rsid w:val="005755DE"/>
    <w:rsid w:val="00575D9C"/>
    <w:rsid w:val="00575EC7"/>
    <w:rsid w:val="005763BB"/>
    <w:rsid w:val="00576EC9"/>
    <w:rsid w:val="00576F0D"/>
    <w:rsid w:val="00576F4E"/>
    <w:rsid w:val="00576F60"/>
    <w:rsid w:val="00577940"/>
    <w:rsid w:val="005813D6"/>
    <w:rsid w:val="00581550"/>
    <w:rsid w:val="005816CD"/>
    <w:rsid w:val="00581C88"/>
    <w:rsid w:val="0058306B"/>
    <w:rsid w:val="005841BF"/>
    <w:rsid w:val="00584586"/>
    <w:rsid w:val="00584A03"/>
    <w:rsid w:val="0058681B"/>
    <w:rsid w:val="00586ECB"/>
    <w:rsid w:val="0058731A"/>
    <w:rsid w:val="0059050E"/>
    <w:rsid w:val="00590EAD"/>
    <w:rsid w:val="00590EF5"/>
    <w:rsid w:val="00590F28"/>
    <w:rsid w:val="0059141B"/>
    <w:rsid w:val="0059184A"/>
    <w:rsid w:val="00591A1D"/>
    <w:rsid w:val="00591DAA"/>
    <w:rsid w:val="00592787"/>
    <w:rsid w:val="00594606"/>
    <w:rsid w:val="005948E6"/>
    <w:rsid w:val="005958AE"/>
    <w:rsid w:val="00596F1F"/>
    <w:rsid w:val="005971B1"/>
    <w:rsid w:val="0059777E"/>
    <w:rsid w:val="005A05DA"/>
    <w:rsid w:val="005A0C8C"/>
    <w:rsid w:val="005A0F3B"/>
    <w:rsid w:val="005A1583"/>
    <w:rsid w:val="005A1906"/>
    <w:rsid w:val="005A443F"/>
    <w:rsid w:val="005A445F"/>
    <w:rsid w:val="005A44B1"/>
    <w:rsid w:val="005A4C49"/>
    <w:rsid w:val="005A4C95"/>
    <w:rsid w:val="005A4CB0"/>
    <w:rsid w:val="005A56F5"/>
    <w:rsid w:val="005A57CD"/>
    <w:rsid w:val="005A5A12"/>
    <w:rsid w:val="005A6367"/>
    <w:rsid w:val="005A694B"/>
    <w:rsid w:val="005A6CF4"/>
    <w:rsid w:val="005A6E77"/>
    <w:rsid w:val="005A78DD"/>
    <w:rsid w:val="005A7951"/>
    <w:rsid w:val="005A7A51"/>
    <w:rsid w:val="005B0245"/>
    <w:rsid w:val="005B02AF"/>
    <w:rsid w:val="005B048B"/>
    <w:rsid w:val="005B0695"/>
    <w:rsid w:val="005B1299"/>
    <w:rsid w:val="005B190F"/>
    <w:rsid w:val="005B1B75"/>
    <w:rsid w:val="005B2ACB"/>
    <w:rsid w:val="005B2C67"/>
    <w:rsid w:val="005B2DD7"/>
    <w:rsid w:val="005B2E04"/>
    <w:rsid w:val="005B2EC7"/>
    <w:rsid w:val="005B2F34"/>
    <w:rsid w:val="005B2F74"/>
    <w:rsid w:val="005B40EF"/>
    <w:rsid w:val="005B418F"/>
    <w:rsid w:val="005B442D"/>
    <w:rsid w:val="005B454A"/>
    <w:rsid w:val="005B45B3"/>
    <w:rsid w:val="005B52CF"/>
    <w:rsid w:val="005B55EB"/>
    <w:rsid w:val="005B5F8A"/>
    <w:rsid w:val="005B7247"/>
    <w:rsid w:val="005B76D1"/>
    <w:rsid w:val="005B7A7E"/>
    <w:rsid w:val="005C005B"/>
    <w:rsid w:val="005C037A"/>
    <w:rsid w:val="005C039C"/>
    <w:rsid w:val="005C03B8"/>
    <w:rsid w:val="005C08C0"/>
    <w:rsid w:val="005C0949"/>
    <w:rsid w:val="005C2485"/>
    <w:rsid w:val="005C33D6"/>
    <w:rsid w:val="005C40C1"/>
    <w:rsid w:val="005C4BA2"/>
    <w:rsid w:val="005C5A6E"/>
    <w:rsid w:val="005C5ADA"/>
    <w:rsid w:val="005C5E7F"/>
    <w:rsid w:val="005C6AD9"/>
    <w:rsid w:val="005C6CC4"/>
    <w:rsid w:val="005C7661"/>
    <w:rsid w:val="005D0D6E"/>
    <w:rsid w:val="005D0FA2"/>
    <w:rsid w:val="005D11C6"/>
    <w:rsid w:val="005D1AAA"/>
    <w:rsid w:val="005D2858"/>
    <w:rsid w:val="005D2887"/>
    <w:rsid w:val="005D2B68"/>
    <w:rsid w:val="005D2D3C"/>
    <w:rsid w:val="005D2ECE"/>
    <w:rsid w:val="005D319D"/>
    <w:rsid w:val="005D3321"/>
    <w:rsid w:val="005D3542"/>
    <w:rsid w:val="005D372B"/>
    <w:rsid w:val="005D3A22"/>
    <w:rsid w:val="005D4C9F"/>
    <w:rsid w:val="005D5AC2"/>
    <w:rsid w:val="005D64D4"/>
    <w:rsid w:val="005D6A5E"/>
    <w:rsid w:val="005D6E27"/>
    <w:rsid w:val="005D7009"/>
    <w:rsid w:val="005E0F3E"/>
    <w:rsid w:val="005E0F75"/>
    <w:rsid w:val="005E14FB"/>
    <w:rsid w:val="005E160A"/>
    <w:rsid w:val="005E17F9"/>
    <w:rsid w:val="005E1F6E"/>
    <w:rsid w:val="005E25A6"/>
    <w:rsid w:val="005E2BF7"/>
    <w:rsid w:val="005E3D4B"/>
    <w:rsid w:val="005E47FF"/>
    <w:rsid w:val="005E4BF7"/>
    <w:rsid w:val="005E54F2"/>
    <w:rsid w:val="005E5AA0"/>
    <w:rsid w:val="005E5C01"/>
    <w:rsid w:val="005E6245"/>
    <w:rsid w:val="005E633D"/>
    <w:rsid w:val="005E6560"/>
    <w:rsid w:val="005E6BB0"/>
    <w:rsid w:val="005E721D"/>
    <w:rsid w:val="005E7312"/>
    <w:rsid w:val="005E7FA7"/>
    <w:rsid w:val="005F0C67"/>
    <w:rsid w:val="005F0E2A"/>
    <w:rsid w:val="005F15EF"/>
    <w:rsid w:val="005F24F7"/>
    <w:rsid w:val="005F3021"/>
    <w:rsid w:val="005F40C4"/>
    <w:rsid w:val="005F4EC1"/>
    <w:rsid w:val="005F5EBA"/>
    <w:rsid w:val="005F6608"/>
    <w:rsid w:val="005F6AC2"/>
    <w:rsid w:val="005F6EFC"/>
    <w:rsid w:val="005F77E2"/>
    <w:rsid w:val="005F781F"/>
    <w:rsid w:val="005F7CB8"/>
    <w:rsid w:val="006005CE"/>
    <w:rsid w:val="006008DC"/>
    <w:rsid w:val="00601792"/>
    <w:rsid w:val="006019E9"/>
    <w:rsid w:val="00602053"/>
    <w:rsid w:val="00602CD5"/>
    <w:rsid w:val="00603EAF"/>
    <w:rsid w:val="0060403D"/>
    <w:rsid w:val="00604960"/>
    <w:rsid w:val="00605233"/>
    <w:rsid w:val="006062D3"/>
    <w:rsid w:val="00606702"/>
    <w:rsid w:val="00606A6E"/>
    <w:rsid w:val="00607A84"/>
    <w:rsid w:val="00607AD6"/>
    <w:rsid w:val="006107F5"/>
    <w:rsid w:val="0061174A"/>
    <w:rsid w:val="00611AEA"/>
    <w:rsid w:val="00611D08"/>
    <w:rsid w:val="00613298"/>
    <w:rsid w:val="006132C9"/>
    <w:rsid w:val="006141F2"/>
    <w:rsid w:val="00615125"/>
    <w:rsid w:val="00615157"/>
    <w:rsid w:val="0061676E"/>
    <w:rsid w:val="00616F8A"/>
    <w:rsid w:val="0061700B"/>
    <w:rsid w:val="006173C5"/>
    <w:rsid w:val="006176A4"/>
    <w:rsid w:val="00617B82"/>
    <w:rsid w:val="0062157B"/>
    <w:rsid w:val="00621755"/>
    <w:rsid w:val="00621AC7"/>
    <w:rsid w:val="00621DE4"/>
    <w:rsid w:val="00622071"/>
    <w:rsid w:val="00623E25"/>
    <w:rsid w:val="006245C5"/>
    <w:rsid w:val="00624EB0"/>
    <w:rsid w:val="00625545"/>
    <w:rsid w:val="00625C08"/>
    <w:rsid w:val="00626632"/>
    <w:rsid w:val="00626832"/>
    <w:rsid w:val="00626E25"/>
    <w:rsid w:val="00626E6B"/>
    <w:rsid w:val="006271EA"/>
    <w:rsid w:val="006277A7"/>
    <w:rsid w:val="00627F53"/>
    <w:rsid w:val="00627FB8"/>
    <w:rsid w:val="0063047B"/>
    <w:rsid w:val="0063195C"/>
    <w:rsid w:val="00631C6E"/>
    <w:rsid w:val="00631C95"/>
    <w:rsid w:val="00631EC4"/>
    <w:rsid w:val="00632903"/>
    <w:rsid w:val="00632C3D"/>
    <w:rsid w:val="006336FC"/>
    <w:rsid w:val="0063383C"/>
    <w:rsid w:val="00634224"/>
    <w:rsid w:val="006347F1"/>
    <w:rsid w:val="00634B64"/>
    <w:rsid w:val="00635F91"/>
    <w:rsid w:val="0063648C"/>
    <w:rsid w:val="0063691D"/>
    <w:rsid w:val="00637429"/>
    <w:rsid w:val="0063793E"/>
    <w:rsid w:val="00637BA8"/>
    <w:rsid w:val="00641144"/>
    <w:rsid w:val="00641B08"/>
    <w:rsid w:val="006421CA"/>
    <w:rsid w:val="006424D8"/>
    <w:rsid w:val="00642983"/>
    <w:rsid w:val="00643625"/>
    <w:rsid w:val="006436AB"/>
    <w:rsid w:val="00643833"/>
    <w:rsid w:val="00643887"/>
    <w:rsid w:val="00643A54"/>
    <w:rsid w:val="00643BB8"/>
    <w:rsid w:val="00643D07"/>
    <w:rsid w:val="00644117"/>
    <w:rsid w:val="006458C9"/>
    <w:rsid w:val="00646020"/>
    <w:rsid w:val="0064604F"/>
    <w:rsid w:val="0064621E"/>
    <w:rsid w:val="006469EC"/>
    <w:rsid w:val="006476EF"/>
    <w:rsid w:val="00647C7E"/>
    <w:rsid w:val="00647EA4"/>
    <w:rsid w:val="00650742"/>
    <w:rsid w:val="006507BB"/>
    <w:rsid w:val="00650EDB"/>
    <w:rsid w:val="00651E77"/>
    <w:rsid w:val="006527C4"/>
    <w:rsid w:val="006536D3"/>
    <w:rsid w:val="006550C2"/>
    <w:rsid w:val="00655477"/>
    <w:rsid w:val="0065549F"/>
    <w:rsid w:val="006556E9"/>
    <w:rsid w:val="006557BF"/>
    <w:rsid w:val="00655A82"/>
    <w:rsid w:val="0065676F"/>
    <w:rsid w:val="00657254"/>
    <w:rsid w:val="00660382"/>
    <w:rsid w:val="00660BC1"/>
    <w:rsid w:val="00660CF6"/>
    <w:rsid w:val="00662E7A"/>
    <w:rsid w:val="006633C7"/>
    <w:rsid w:val="006639C0"/>
    <w:rsid w:val="00663EF5"/>
    <w:rsid w:val="0066408A"/>
    <w:rsid w:val="00664284"/>
    <w:rsid w:val="006649C7"/>
    <w:rsid w:val="006657C8"/>
    <w:rsid w:val="00665A2F"/>
    <w:rsid w:val="00665D64"/>
    <w:rsid w:val="00666172"/>
    <w:rsid w:val="006665B2"/>
    <w:rsid w:val="0066668E"/>
    <w:rsid w:val="00666FA3"/>
    <w:rsid w:val="0066720B"/>
    <w:rsid w:val="00667311"/>
    <w:rsid w:val="0066757D"/>
    <w:rsid w:val="00667DD7"/>
    <w:rsid w:val="00667E00"/>
    <w:rsid w:val="0067002D"/>
    <w:rsid w:val="006707CD"/>
    <w:rsid w:val="006708C3"/>
    <w:rsid w:val="00670B40"/>
    <w:rsid w:val="00670B9F"/>
    <w:rsid w:val="00670D61"/>
    <w:rsid w:val="00671557"/>
    <w:rsid w:val="00671E0C"/>
    <w:rsid w:val="00673012"/>
    <w:rsid w:val="0067311A"/>
    <w:rsid w:val="0067379E"/>
    <w:rsid w:val="00673819"/>
    <w:rsid w:val="006738A8"/>
    <w:rsid w:val="006739EC"/>
    <w:rsid w:val="00674BB8"/>
    <w:rsid w:val="00676329"/>
    <w:rsid w:val="00676490"/>
    <w:rsid w:val="00676B8E"/>
    <w:rsid w:val="00677F56"/>
    <w:rsid w:val="0068032D"/>
    <w:rsid w:val="00680BA0"/>
    <w:rsid w:val="00682269"/>
    <w:rsid w:val="00683483"/>
    <w:rsid w:val="00683C20"/>
    <w:rsid w:val="00684FB8"/>
    <w:rsid w:val="0068523A"/>
    <w:rsid w:val="006857C3"/>
    <w:rsid w:val="00685C54"/>
    <w:rsid w:val="006867AF"/>
    <w:rsid w:val="006867CD"/>
    <w:rsid w:val="0068680F"/>
    <w:rsid w:val="006874D5"/>
    <w:rsid w:val="006876EE"/>
    <w:rsid w:val="006904BE"/>
    <w:rsid w:val="00691BE3"/>
    <w:rsid w:val="00691E12"/>
    <w:rsid w:val="006923B2"/>
    <w:rsid w:val="00692FA7"/>
    <w:rsid w:val="00693439"/>
    <w:rsid w:val="0069382F"/>
    <w:rsid w:val="00693991"/>
    <w:rsid w:val="00693ED4"/>
    <w:rsid w:val="0069416F"/>
    <w:rsid w:val="00694370"/>
    <w:rsid w:val="00694378"/>
    <w:rsid w:val="006943AE"/>
    <w:rsid w:val="0069470E"/>
    <w:rsid w:val="00694793"/>
    <w:rsid w:val="00694A00"/>
    <w:rsid w:val="00694B74"/>
    <w:rsid w:val="00694EBE"/>
    <w:rsid w:val="006959A1"/>
    <w:rsid w:val="00695AD0"/>
    <w:rsid w:val="00696A71"/>
    <w:rsid w:val="006970A1"/>
    <w:rsid w:val="00697C37"/>
    <w:rsid w:val="006A0458"/>
    <w:rsid w:val="006A0F43"/>
    <w:rsid w:val="006A1BC9"/>
    <w:rsid w:val="006A1D8D"/>
    <w:rsid w:val="006A1FE1"/>
    <w:rsid w:val="006A21F0"/>
    <w:rsid w:val="006A3277"/>
    <w:rsid w:val="006A345E"/>
    <w:rsid w:val="006A390C"/>
    <w:rsid w:val="006A3DEF"/>
    <w:rsid w:val="006A44F1"/>
    <w:rsid w:val="006A49A1"/>
    <w:rsid w:val="006A5FEC"/>
    <w:rsid w:val="006A6077"/>
    <w:rsid w:val="006A60ED"/>
    <w:rsid w:val="006A6150"/>
    <w:rsid w:val="006A66B3"/>
    <w:rsid w:val="006A6C2A"/>
    <w:rsid w:val="006A79DD"/>
    <w:rsid w:val="006A7ECD"/>
    <w:rsid w:val="006A7FC1"/>
    <w:rsid w:val="006A7FD8"/>
    <w:rsid w:val="006B14D3"/>
    <w:rsid w:val="006B18B4"/>
    <w:rsid w:val="006B29DF"/>
    <w:rsid w:val="006B2CF3"/>
    <w:rsid w:val="006B2F09"/>
    <w:rsid w:val="006B3314"/>
    <w:rsid w:val="006B3CAF"/>
    <w:rsid w:val="006B4BA9"/>
    <w:rsid w:val="006B5106"/>
    <w:rsid w:val="006B5419"/>
    <w:rsid w:val="006B549B"/>
    <w:rsid w:val="006B5785"/>
    <w:rsid w:val="006B58CD"/>
    <w:rsid w:val="006B5DFA"/>
    <w:rsid w:val="006B64DE"/>
    <w:rsid w:val="006B6DAD"/>
    <w:rsid w:val="006B7213"/>
    <w:rsid w:val="006B7BF6"/>
    <w:rsid w:val="006B7C60"/>
    <w:rsid w:val="006B7EAF"/>
    <w:rsid w:val="006B7FDB"/>
    <w:rsid w:val="006C02B7"/>
    <w:rsid w:val="006C0F07"/>
    <w:rsid w:val="006C0F13"/>
    <w:rsid w:val="006C0F29"/>
    <w:rsid w:val="006C29F8"/>
    <w:rsid w:val="006C2A7E"/>
    <w:rsid w:val="006C2BF7"/>
    <w:rsid w:val="006C313D"/>
    <w:rsid w:val="006C316D"/>
    <w:rsid w:val="006C3A99"/>
    <w:rsid w:val="006C4418"/>
    <w:rsid w:val="006C6414"/>
    <w:rsid w:val="006D189D"/>
    <w:rsid w:val="006D1C53"/>
    <w:rsid w:val="006D1C6C"/>
    <w:rsid w:val="006D2368"/>
    <w:rsid w:val="006D2E0D"/>
    <w:rsid w:val="006D2EAD"/>
    <w:rsid w:val="006D3F63"/>
    <w:rsid w:val="006D3FA2"/>
    <w:rsid w:val="006D4006"/>
    <w:rsid w:val="006D48F3"/>
    <w:rsid w:val="006D4EE7"/>
    <w:rsid w:val="006D4FE3"/>
    <w:rsid w:val="006D5A19"/>
    <w:rsid w:val="006D5B0E"/>
    <w:rsid w:val="006D63C7"/>
    <w:rsid w:val="006D69A9"/>
    <w:rsid w:val="006D6A90"/>
    <w:rsid w:val="006D6D3F"/>
    <w:rsid w:val="006D6E8D"/>
    <w:rsid w:val="006D7937"/>
    <w:rsid w:val="006E01D4"/>
    <w:rsid w:val="006E06CD"/>
    <w:rsid w:val="006E08F6"/>
    <w:rsid w:val="006E0AF3"/>
    <w:rsid w:val="006E0FFC"/>
    <w:rsid w:val="006E13AA"/>
    <w:rsid w:val="006E16FA"/>
    <w:rsid w:val="006E282F"/>
    <w:rsid w:val="006E30DF"/>
    <w:rsid w:val="006E3B98"/>
    <w:rsid w:val="006E40BD"/>
    <w:rsid w:val="006E499C"/>
    <w:rsid w:val="006E4AD7"/>
    <w:rsid w:val="006E4C84"/>
    <w:rsid w:val="006E51F3"/>
    <w:rsid w:val="006E5B5F"/>
    <w:rsid w:val="006E639D"/>
    <w:rsid w:val="006E63E8"/>
    <w:rsid w:val="006E68A5"/>
    <w:rsid w:val="006E6DC3"/>
    <w:rsid w:val="006E6F81"/>
    <w:rsid w:val="006E7099"/>
    <w:rsid w:val="006E718A"/>
    <w:rsid w:val="006E79B2"/>
    <w:rsid w:val="006E7F8D"/>
    <w:rsid w:val="006F0325"/>
    <w:rsid w:val="006F080E"/>
    <w:rsid w:val="006F14E1"/>
    <w:rsid w:val="006F238F"/>
    <w:rsid w:val="006F2C40"/>
    <w:rsid w:val="006F3270"/>
    <w:rsid w:val="006F3E7D"/>
    <w:rsid w:val="006F4832"/>
    <w:rsid w:val="006F544C"/>
    <w:rsid w:val="006F61A1"/>
    <w:rsid w:val="006F6A86"/>
    <w:rsid w:val="006F6F99"/>
    <w:rsid w:val="006F7448"/>
    <w:rsid w:val="00700FBE"/>
    <w:rsid w:val="00702020"/>
    <w:rsid w:val="0070381A"/>
    <w:rsid w:val="0070403A"/>
    <w:rsid w:val="00704548"/>
    <w:rsid w:val="007047D1"/>
    <w:rsid w:val="00704BE8"/>
    <w:rsid w:val="00706170"/>
    <w:rsid w:val="0070653C"/>
    <w:rsid w:val="007068B3"/>
    <w:rsid w:val="00706C03"/>
    <w:rsid w:val="007071D3"/>
    <w:rsid w:val="007072CC"/>
    <w:rsid w:val="007074A2"/>
    <w:rsid w:val="00710B38"/>
    <w:rsid w:val="00710D09"/>
    <w:rsid w:val="00711648"/>
    <w:rsid w:val="00712E95"/>
    <w:rsid w:val="007130B2"/>
    <w:rsid w:val="00713B89"/>
    <w:rsid w:val="00713E4F"/>
    <w:rsid w:val="00714289"/>
    <w:rsid w:val="0071437C"/>
    <w:rsid w:val="00714910"/>
    <w:rsid w:val="00714C1B"/>
    <w:rsid w:val="00714CC4"/>
    <w:rsid w:val="00714CD8"/>
    <w:rsid w:val="00715F63"/>
    <w:rsid w:val="00716259"/>
    <w:rsid w:val="00716340"/>
    <w:rsid w:val="00717C5A"/>
    <w:rsid w:val="00717E04"/>
    <w:rsid w:val="00720682"/>
    <w:rsid w:val="007214C6"/>
    <w:rsid w:val="00721AA8"/>
    <w:rsid w:val="0072209D"/>
    <w:rsid w:val="00722399"/>
    <w:rsid w:val="00722712"/>
    <w:rsid w:val="0072275E"/>
    <w:rsid w:val="00723215"/>
    <w:rsid w:val="00723626"/>
    <w:rsid w:val="00723B19"/>
    <w:rsid w:val="007244E9"/>
    <w:rsid w:val="00724E1C"/>
    <w:rsid w:val="00724EB6"/>
    <w:rsid w:val="007251D0"/>
    <w:rsid w:val="007251D9"/>
    <w:rsid w:val="007258FE"/>
    <w:rsid w:val="007260FB"/>
    <w:rsid w:val="0072702A"/>
    <w:rsid w:val="0072717C"/>
    <w:rsid w:val="007274B2"/>
    <w:rsid w:val="00727864"/>
    <w:rsid w:val="00730334"/>
    <w:rsid w:val="0073047F"/>
    <w:rsid w:val="00731129"/>
    <w:rsid w:val="00731A1A"/>
    <w:rsid w:val="00732542"/>
    <w:rsid w:val="0073281C"/>
    <w:rsid w:val="007332CE"/>
    <w:rsid w:val="00733A70"/>
    <w:rsid w:val="00733B05"/>
    <w:rsid w:val="0073432A"/>
    <w:rsid w:val="007345AB"/>
    <w:rsid w:val="00734658"/>
    <w:rsid w:val="00734F1D"/>
    <w:rsid w:val="00735208"/>
    <w:rsid w:val="0073605D"/>
    <w:rsid w:val="00740193"/>
    <w:rsid w:val="007403DC"/>
    <w:rsid w:val="00740D1B"/>
    <w:rsid w:val="007412B4"/>
    <w:rsid w:val="00741F50"/>
    <w:rsid w:val="0074341B"/>
    <w:rsid w:val="007438D2"/>
    <w:rsid w:val="007448BC"/>
    <w:rsid w:val="00744AE7"/>
    <w:rsid w:val="00744F2E"/>
    <w:rsid w:val="0074505C"/>
    <w:rsid w:val="007450BD"/>
    <w:rsid w:val="007457B6"/>
    <w:rsid w:val="0074618C"/>
    <w:rsid w:val="0074672F"/>
    <w:rsid w:val="00746E85"/>
    <w:rsid w:val="00747284"/>
    <w:rsid w:val="007479F5"/>
    <w:rsid w:val="00747C40"/>
    <w:rsid w:val="00747E8B"/>
    <w:rsid w:val="007510D4"/>
    <w:rsid w:val="00751F99"/>
    <w:rsid w:val="00752825"/>
    <w:rsid w:val="00752F3C"/>
    <w:rsid w:val="0075359A"/>
    <w:rsid w:val="00753D8D"/>
    <w:rsid w:val="00753F41"/>
    <w:rsid w:val="0075447F"/>
    <w:rsid w:val="007548A4"/>
    <w:rsid w:val="007564B3"/>
    <w:rsid w:val="00757141"/>
    <w:rsid w:val="00757F8B"/>
    <w:rsid w:val="00760C25"/>
    <w:rsid w:val="00760E35"/>
    <w:rsid w:val="0076206B"/>
    <w:rsid w:val="00762B01"/>
    <w:rsid w:val="00764488"/>
    <w:rsid w:val="0076476F"/>
    <w:rsid w:val="0076689F"/>
    <w:rsid w:val="00766BB3"/>
    <w:rsid w:val="00767C24"/>
    <w:rsid w:val="0077144A"/>
    <w:rsid w:val="00771F3C"/>
    <w:rsid w:val="00771F5E"/>
    <w:rsid w:val="00772516"/>
    <w:rsid w:val="00772A5F"/>
    <w:rsid w:val="00772D47"/>
    <w:rsid w:val="007731CC"/>
    <w:rsid w:val="00773509"/>
    <w:rsid w:val="0077353F"/>
    <w:rsid w:val="00773BA7"/>
    <w:rsid w:val="0077462C"/>
    <w:rsid w:val="00774ED7"/>
    <w:rsid w:val="00775363"/>
    <w:rsid w:val="007756A3"/>
    <w:rsid w:val="00775A4B"/>
    <w:rsid w:val="00775D18"/>
    <w:rsid w:val="00775DD1"/>
    <w:rsid w:val="00776F46"/>
    <w:rsid w:val="00777567"/>
    <w:rsid w:val="0077777B"/>
    <w:rsid w:val="00777F32"/>
    <w:rsid w:val="007802A4"/>
    <w:rsid w:val="00780E4E"/>
    <w:rsid w:val="00780FBD"/>
    <w:rsid w:val="00781134"/>
    <w:rsid w:val="007818E1"/>
    <w:rsid w:val="00781B52"/>
    <w:rsid w:val="007821D0"/>
    <w:rsid w:val="007834BE"/>
    <w:rsid w:val="00783F05"/>
    <w:rsid w:val="00784EDB"/>
    <w:rsid w:val="0078513F"/>
    <w:rsid w:val="00786CC7"/>
    <w:rsid w:val="00787FDC"/>
    <w:rsid w:val="00790129"/>
    <w:rsid w:val="007904EB"/>
    <w:rsid w:val="00790529"/>
    <w:rsid w:val="0079061C"/>
    <w:rsid w:val="0079108B"/>
    <w:rsid w:val="00791CA3"/>
    <w:rsid w:val="00791D99"/>
    <w:rsid w:val="0079213C"/>
    <w:rsid w:val="00792FE7"/>
    <w:rsid w:val="00793308"/>
    <w:rsid w:val="00793A55"/>
    <w:rsid w:val="00793AFA"/>
    <w:rsid w:val="007940D9"/>
    <w:rsid w:val="00794950"/>
    <w:rsid w:val="00794D09"/>
    <w:rsid w:val="00794D26"/>
    <w:rsid w:val="00794F53"/>
    <w:rsid w:val="00795194"/>
    <w:rsid w:val="007957AF"/>
    <w:rsid w:val="0079592A"/>
    <w:rsid w:val="007960CE"/>
    <w:rsid w:val="007964F7"/>
    <w:rsid w:val="00796507"/>
    <w:rsid w:val="00796696"/>
    <w:rsid w:val="00796D55"/>
    <w:rsid w:val="007970D8"/>
    <w:rsid w:val="007976C5"/>
    <w:rsid w:val="007977A1"/>
    <w:rsid w:val="0079787D"/>
    <w:rsid w:val="00797885"/>
    <w:rsid w:val="007A0172"/>
    <w:rsid w:val="007A0C55"/>
    <w:rsid w:val="007A1BA8"/>
    <w:rsid w:val="007A1BF8"/>
    <w:rsid w:val="007A1EA3"/>
    <w:rsid w:val="007A1EDB"/>
    <w:rsid w:val="007A21AF"/>
    <w:rsid w:val="007A29E5"/>
    <w:rsid w:val="007A35C9"/>
    <w:rsid w:val="007A3EC6"/>
    <w:rsid w:val="007A4947"/>
    <w:rsid w:val="007A4A2B"/>
    <w:rsid w:val="007A4B1A"/>
    <w:rsid w:val="007A4B71"/>
    <w:rsid w:val="007A4FAC"/>
    <w:rsid w:val="007A5EDF"/>
    <w:rsid w:val="007A6CF8"/>
    <w:rsid w:val="007A7735"/>
    <w:rsid w:val="007A7928"/>
    <w:rsid w:val="007A7984"/>
    <w:rsid w:val="007A7B7C"/>
    <w:rsid w:val="007A7D31"/>
    <w:rsid w:val="007B19B6"/>
    <w:rsid w:val="007B2673"/>
    <w:rsid w:val="007B325F"/>
    <w:rsid w:val="007B3873"/>
    <w:rsid w:val="007B3C74"/>
    <w:rsid w:val="007B4724"/>
    <w:rsid w:val="007B4C91"/>
    <w:rsid w:val="007B4EB9"/>
    <w:rsid w:val="007B5D4F"/>
    <w:rsid w:val="007B7401"/>
    <w:rsid w:val="007B79D2"/>
    <w:rsid w:val="007B7DE9"/>
    <w:rsid w:val="007B7EEF"/>
    <w:rsid w:val="007C01E9"/>
    <w:rsid w:val="007C0256"/>
    <w:rsid w:val="007C0306"/>
    <w:rsid w:val="007C0336"/>
    <w:rsid w:val="007C1EBD"/>
    <w:rsid w:val="007C29DB"/>
    <w:rsid w:val="007C3339"/>
    <w:rsid w:val="007C3609"/>
    <w:rsid w:val="007C3CB0"/>
    <w:rsid w:val="007C454D"/>
    <w:rsid w:val="007C4944"/>
    <w:rsid w:val="007C50E7"/>
    <w:rsid w:val="007C59D4"/>
    <w:rsid w:val="007C5C51"/>
    <w:rsid w:val="007C5D2F"/>
    <w:rsid w:val="007C63D1"/>
    <w:rsid w:val="007C6601"/>
    <w:rsid w:val="007C6AC1"/>
    <w:rsid w:val="007C6F09"/>
    <w:rsid w:val="007C703B"/>
    <w:rsid w:val="007C7E23"/>
    <w:rsid w:val="007D06EB"/>
    <w:rsid w:val="007D07BF"/>
    <w:rsid w:val="007D0D78"/>
    <w:rsid w:val="007D1AAA"/>
    <w:rsid w:val="007D24A9"/>
    <w:rsid w:val="007D3D31"/>
    <w:rsid w:val="007D41BB"/>
    <w:rsid w:val="007D4AB9"/>
    <w:rsid w:val="007D5E15"/>
    <w:rsid w:val="007D5F1B"/>
    <w:rsid w:val="007D655F"/>
    <w:rsid w:val="007D68F3"/>
    <w:rsid w:val="007D7235"/>
    <w:rsid w:val="007D77B0"/>
    <w:rsid w:val="007E1189"/>
    <w:rsid w:val="007E13B8"/>
    <w:rsid w:val="007E1604"/>
    <w:rsid w:val="007E2194"/>
    <w:rsid w:val="007E2CA4"/>
    <w:rsid w:val="007E2EA6"/>
    <w:rsid w:val="007E3755"/>
    <w:rsid w:val="007E37EC"/>
    <w:rsid w:val="007E41AC"/>
    <w:rsid w:val="007E497D"/>
    <w:rsid w:val="007E4D0A"/>
    <w:rsid w:val="007E541F"/>
    <w:rsid w:val="007E5460"/>
    <w:rsid w:val="007E5F44"/>
    <w:rsid w:val="007E60A4"/>
    <w:rsid w:val="007E6641"/>
    <w:rsid w:val="007E7928"/>
    <w:rsid w:val="007E7B61"/>
    <w:rsid w:val="007F02AE"/>
    <w:rsid w:val="007F05BE"/>
    <w:rsid w:val="007F073C"/>
    <w:rsid w:val="007F0783"/>
    <w:rsid w:val="007F1482"/>
    <w:rsid w:val="007F2839"/>
    <w:rsid w:val="007F33C7"/>
    <w:rsid w:val="007F3EEA"/>
    <w:rsid w:val="007F4033"/>
    <w:rsid w:val="007F52ED"/>
    <w:rsid w:val="007F60FC"/>
    <w:rsid w:val="007F6EF4"/>
    <w:rsid w:val="007F6FE5"/>
    <w:rsid w:val="007F784C"/>
    <w:rsid w:val="007F7986"/>
    <w:rsid w:val="007F7B68"/>
    <w:rsid w:val="00800DC4"/>
    <w:rsid w:val="00800E6B"/>
    <w:rsid w:val="0080132E"/>
    <w:rsid w:val="00801AAE"/>
    <w:rsid w:val="00803907"/>
    <w:rsid w:val="00803934"/>
    <w:rsid w:val="00803B1B"/>
    <w:rsid w:val="00804E17"/>
    <w:rsid w:val="00806200"/>
    <w:rsid w:val="0080637E"/>
    <w:rsid w:val="00806BD0"/>
    <w:rsid w:val="00807AAC"/>
    <w:rsid w:val="00807F10"/>
    <w:rsid w:val="0081031E"/>
    <w:rsid w:val="008104C5"/>
    <w:rsid w:val="008105F6"/>
    <w:rsid w:val="00810989"/>
    <w:rsid w:val="00810A40"/>
    <w:rsid w:val="00811017"/>
    <w:rsid w:val="00811744"/>
    <w:rsid w:val="008126DD"/>
    <w:rsid w:val="0081321E"/>
    <w:rsid w:val="00813AC2"/>
    <w:rsid w:val="0081408F"/>
    <w:rsid w:val="00814B68"/>
    <w:rsid w:val="008153D2"/>
    <w:rsid w:val="008157D9"/>
    <w:rsid w:val="008169A6"/>
    <w:rsid w:val="00817214"/>
    <w:rsid w:val="00817230"/>
    <w:rsid w:val="008174F7"/>
    <w:rsid w:val="008176C9"/>
    <w:rsid w:val="00817BC7"/>
    <w:rsid w:val="00817FCE"/>
    <w:rsid w:val="00821743"/>
    <w:rsid w:val="00821D7B"/>
    <w:rsid w:val="00821E7B"/>
    <w:rsid w:val="008220ED"/>
    <w:rsid w:val="008221A4"/>
    <w:rsid w:val="00822272"/>
    <w:rsid w:val="00822943"/>
    <w:rsid w:val="0082304C"/>
    <w:rsid w:val="008231AD"/>
    <w:rsid w:val="008238BA"/>
    <w:rsid w:val="00823BF1"/>
    <w:rsid w:val="008240D4"/>
    <w:rsid w:val="00824879"/>
    <w:rsid w:val="00824F79"/>
    <w:rsid w:val="008250F3"/>
    <w:rsid w:val="008253C0"/>
    <w:rsid w:val="008255B9"/>
    <w:rsid w:val="00825645"/>
    <w:rsid w:val="00825F83"/>
    <w:rsid w:val="0082693D"/>
    <w:rsid w:val="008271EE"/>
    <w:rsid w:val="00827646"/>
    <w:rsid w:val="00827A0D"/>
    <w:rsid w:val="00827D20"/>
    <w:rsid w:val="00827DF1"/>
    <w:rsid w:val="00827FA6"/>
    <w:rsid w:val="00830A0D"/>
    <w:rsid w:val="00830EF4"/>
    <w:rsid w:val="00831099"/>
    <w:rsid w:val="0083125D"/>
    <w:rsid w:val="00833017"/>
    <w:rsid w:val="00833375"/>
    <w:rsid w:val="0083366A"/>
    <w:rsid w:val="00833C26"/>
    <w:rsid w:val="00834D98"/>
    <w:rsid w:val="00834DEF"/>
    <w:rsid w:val="008354EE"/>
    <w:rsid w:val="00836BF8"/>
    <w:rsid w:val="00836DF0"/>
    <w:rsid w:val="00836E7F"/>
    <w:rsid w:val="00837EE3"/>
    <w:rsid w:val="00841BAE"/>
    <w:rsid w:val="00841C66"/>
    <w:rsid w:val="0084211A"/>
    <w:rsid w:val="008427D8"/>
    <w:rsid w:val="0084284F"/>
    <w:rsid w:val="00843DD8"/>
    <w:rsid w:val="00844E1D"/>
    <w:rsid w:val="008456EF"/>
    <w:rsid w:val="0084594F"/>
    <w:rsid w:val="00846359"/>
    <w:rsid w:val="00847577"/>
    <w:rsid w:val="00847A7B"/>
    <w:rsid w:val="00847E45"/>
    <w:rsid w:val="008503F9"/>
    <w:rsid w:val="00850473"/>
    <w:rsid w:val="00850B00"/>
    <w:rsid w:val="00850BD3"/>
    <w:rsid w:val="0085118C"/>
    <w:rsid w:val="0085124F"/>
    <w:rsid w:val="00851410"/>
    <w:rsid w:val="00851655"/>
    <w:rsid w:val="00851D7F"/>
    <w:rsid w:val="008527A9"/>
    <w:rsid w:val="00853961"/>
    <w:rsid w:val="00853ABD"/>
    <w:rsid w:val="008543E0"/>
    <w:rsid w:val="00854C36"/>
    <w:rsid w:val="00854F86"/>
    <w:rsid w:val="00856739"/>
    <w:rsid w:val="00857015"/>
    <w:rsid w:val="00857854"/>
    <w:rsid w:val="008578C1"/>
    <w:rsid w:val="00860063"/>
    <w:rsid w:val="00860098"/>
    <w:rsid w:val="0086080A"/>
    <w:rsid w:val="00860F74"/>
    <w:rsid w:val="00861235"/>
    <w:rsid w:val="008623FC"/>
    <w:rsid w:val="0086253E"/>
    <w:rsid w:val="00863789"/>
    <w:rsid w:val="00863FF1"/>
    <w:rsid w:val="008640EE"/>
    <w:rsid w:val="00864705"/>
    <w:rsid w:val="00864FB6"/>
    <w:rsid w:val="00865D7F"/>
    <w:rsid w:val="00866033"/>
    <w:rsid w:val="00866C72"/>
    <w:rsid w:val="008670B8"/>
    <w:rsid w:val="00867A3C"/>
    <w:rsid w:val="008702E0"/>
    <w:rsid w:val="00871C9A"/>
    <w:rsid w:val="00871F36"/>
    <w:rsid w:val="00871FF7"/>
    <w:rsid w:val="0087262D"/>
    <w:rsid w:val="0087309D"/>
    <w:rsid w:val="00873126"/>
    <w:rsid w:val="00873165"/>
    <w:rsid w:val="008743A8"/>
    <w:rsid w:val="00874D91"/>
    <w:rsid w:val="00875BB0"/>
    <w:rsid w:val="00876895"/>
    <w:rsid w:val="008768D4"/>
    <w:rsid w:val="00876AC9"/>
    <w:rsid w:val="00877522"/>
    <w:rsid w:val="00881042"/>
    <w:rsid w:val="00881071"/>
    <w:rsid w:val="00881690"/>
    <w:rsid w:val="008823E7"/>
    <w:rsid w:val="008825D8"/>
    <w:rsid w:val="008828FA"/>
    <w:rsid w:val="008829B2"/>
    <w:rsid w:val="00882F86"/>
    <w:rsid w:val="008832F2"/>
    <w:rsid w:val="00883DA8"/>
    <w:rsid w:val="00884940"/>
    <w:rsid w:val="00884B46"/>
    <w:rsid w:val="00885084"/>
    <w:rsid w:val="00885AF6"/>
    <w:rsid w:val="008869C0"/>
    <w:rsid w:val="00886DDA"/>
    <w:rsid w:val="00886F09"/>
    <w:rsid w:val="0088799F"/>
    <w:rsid w:val="0089096A"/>
    <w:rsid w:val="00890A81"/>
    <w:rsid w:val="00890F05"/>
    <w:rsid w:val="00891593"/>
    <w:rsid w:val="0089197B"/>
    <w:rsid w:val="00891D09"/>
    <w:rsid w:val="00891F88"/>
    <w:rsid w:val="0089263A"/>
    <w:rsid w:val="008926C9"/>
    <w:rsid w:val="00893148"/>
    <w:rsid w:val="0089365D"/>
    <w:rsid w:val="00893776"/>
    <w:rsid w:val="008940DC"/>
    <w:rsid w:val="00894697"/>
    <w:rsid w:val="00894E2D"/>
    <w:rsid w:val="00894EE3"/>
    <w:rsid w:val="008956D5"/>
    <w:rsid w:val="00895809"/>
    <w:rsid w:val="00895822"/>
    <w:rsid w:val="00896118"/>
    <w:rsid w:val="00896436"/>
    <w:rsid w:val="0089685A"/>
    <w:rsid w:val="00896CF8"/>
    <w:rsid w:val="0089773F"/>
    <w:rsid w:val="00897BEF"/>
    <w:rsid w:val="008A0583"/>
    <w:rsid w:val="008A0B45"/>
    <w:rsid w:val="008A0EFB"/>
    <w:rsid w:val="008A1236"/>
    <w:rsid w:val="008A1FC8"/>
    <w:rsid w:val="008A21C2"/>
    <w:rsid w:val="008A225E"/>
    <w:rsid w:val="008A2557"/>
    <w:rsid w:val="008A30DE"/>
    <w:rsid w:val="008A3104"/>
    <w:rsid w:val="008A327A"/>
    <w:rsid w:val="008A3296"/>
    <w:rsid w:val="008A3718"/>
    <w:rsid w:val="008A3B39"/>
    <w:rsid w:val="008A464D"/>
    <w:rsid w:val="008A4871"/>
    <w:rsid w:val="008A4A45"/>
    <w:rsid w:val="008A4EE2"/>
    <w:rsid w:val="008A50DB"/>
    <w:rsid w:val="008A552F"/>
    <w:rsid w:val="008A5EDF"/>
    <w:rsid w:val="008A61DE"/>
    <w:rsid w:val="008A65F5"/>
    <w:rsid w:val="008A68EA"/>
    <w:rsid w:val="008A6FBC"/>
    <w:rsid w:val="008A74EB"/>
    <w:rsid w:val="008A7FC3"/>
    <w:rsid w:val="008B03B3"/>
    <w:rsid w:val="008B09A1"/>
    <w:rsid w:val="008B0E4D"/>
    <w:rsid w:val="008B1461"/>
    <w:rsid w:val="008B1574"/>
    <w:rsid w:val="008B1A2C"/>
    <w:rsid w:val="008B1A66"/>
    <w:rsid w:val="008B21D5"/>
    <w:rsid w:val="008B27A2"/>
    <w:rsid w:val="008B2A10"/>
    <w:rsid w:val="008B2A93"/>
    <w:rsid w:val="008B2D8E"/>
    <w:rsid w:val="008B2E8C"/>
    <w:rsid w:val="008B3078"/>
    <w:rsid w:val="008B3589"/>
    <w:rsid w:val="008B39A9"/>
    <w:rsid w:val="008B4CEB"/>
    <w:rsid w:val="008B6164"/>
    <w:rsid w:val="008B65B4"/>
    <w:rsid w:val="008B6D3A"/>
    <w:rsid w:val="008B7452"/>
    <w:rsid w:val="008C0603"/>
    <w:rsid w:val="008C07BF"/>
    <w:rsid w:val="008C18F0"/>
    <w:rsid w:val="008C1B88"/>
    <w:rsid w:val="008C1C6F"/>
    <w:rsid w:val="008C1E6C"/>
    <w:rsid w:val="008C3626"/>
    <w:rsid w:val="008C3B40"/>
    <w:rsid w:val="008C3D31"/>
    <w:rsid w:val="008C42C6"/>
    <w:rsid w:val="008C432D"/>
    <w:rsid w:val="008C439F"/>
    <w:rsid w:val="008C4A43"/>
    <w:rsid w:val="008C4BC0"/>
    <w:rsid w:val="008C5EB9"/>
    <w:rsid w:val="008C6CB6"/>
    <w:rsid w:val="008C6E63"/>
    <w:rsid w:val="008C7074"/>
    <w:rsid w:val="008C74C5"/>
    <w:rsid w:val="008C7577"/>
    <w:rsid w:val="008C7878"/>
    <w:rsid w:val="008C7C21"/>
    <w:rsid w:val="008D1211"/>
    <w:rsid w:val="008D1281"/>
    <w:rsid w:val="008D130C"/>
    <w:rsid w:val="008D1779"/>
    <w:rsid w:val="008D1EB6"/>
    <w:rsid w:val="008D20EF"/>
    <w:rsid w:val="008D2E9C"/>
    <w:rsid w:val="008D32D3"/>
    <w:rsid w:val="008D3964"/>
    <w:rsid w:val="008D3983"/>
    <w:rsid w:val="008D3E14"/>
    <w:rsid w:val="008D4BFA"/>
    <w:rsid w:val="008D4D10"/>
    <w:rsid w:val="008D55AF"/>
    <w:rsid w:val="008D64C9"/>
    <w:rsid w:val="008D66B4"/>
    <w:rsid w:val="008D678C"/>
    <w:rsid w:val="008D67BC"/>
    <w:rsid w:val="008D6B3C"/>
    <w:rsid w:val="008D74B5"/>
    <w:rsid w:val="008D78D9"/>
    <w:rsid w:val="008E053D"/>
    <w:rsid w:val="008E0E29"/>
    <w:rsid w:val="008E0F1B"/>
    <w:rsid w:val="008E2152"/>
    <w:rsid w:val="008E262D"/>
    <w:rsid w:val="008E2681"/>
    <w:rsid w:val="008E2716"/>
    <w:rsid w:val="008E3743"/>
    <w:rsid w:val="008E3B1B"/>
    <w:rsid w:val="008E3BAD"/>
    <w:rsid w:val="008E3C50"/>
    <w:rsid w:val="008E3DE4"/>
    <w:rsid w:val="008E4C8D"/>
    <w:rsid w:val="008E4DD7"/>
    <w:rsid w:val="008E5479"/>
    <w:rsid w:val="008E5692"/>
    <w:rsid w:val="008E595E"/>
    <w:rsid w:val="008E6086"/>
    <w:rsid w:val="008E723E"/>
    <w:rsid w:val="008E7248"/>
    <w:rsid w:val="008E778B"/>
    <w:rsid w:val="008E7A24"/>
    <w:rsid w:val="008E7C14"/>
    <w:rsid w:val="008F0793"/>
    <w:rsid w:val="008F08E1"/>
    <w:rsid w:val="008F0C36"/>
    <w:rsid w:val="008F0DAF"/>
    <w:rsid w:val="008F182E"/>
    <w:rsid w:val="008F21C3"/>
    <w:rsid w:val="008F21D7"/>
    <w:rsid w:val="008F2475"/>
    <w:rsid w:val="008F26B1"/>
    <w:rsid w:val="008F26B3"/>
    <w:rsid w:val="008F3306"/>
    <w:rsid w:val="008F4879"/>
    <w:rsid w:val="008F4CA2"/>
    <w:rsid w:val="008F4FF1"/>
    <w:rsid w:val="008F573E"/>
    <w:rsid w:val="008F653A"/>
    <w:rsid w:val="008F6760"/>
    <w:rsid w:val="008F692C"/>
    <w:rsid w:val="008F6C12"/>
    <w:rsid w:val="008F7C3B"/>
    <w:rsid w:val="008F7D10"/>
    <w:rsid w:val="009001F6"/>
    <w:rsid w:val="00901AE6"/>
    <w:rsid w:val="009026B1"/>
    <w:rsid w:val="00902A75"/>
    <w:rsid w:val="00902D99"/>
    <w:rsid w:val="00903404"/>
    <w:rsid w:val="00903409"/>
    <w:rsid w:val="00903FF1"/>
    <w:rsid w:val="00904694"/>
    <w:rsid w:val="00904963"/>
    <w:rsid w:val="00904C12"/>
    <w:rsid w:val="009055D7"/>
    <w:rsid w:val="009068B8"/>
    <w:rsid w:val="00906B8A"/>
    <w:rsid w:val="00906C27"/>
    <w:rsid w:val="00906F19"/>
    <w:rsid w:val="0090700B"/>
    <w:rsid w:val="00907068"/>
    <w:rsid w:val="00907FEF"/>
    <w:rsid w:val="0091266A"/>
    <w:rsid w:val="00912AA6"/>
    <w:rsid w:val="00913951"/>
    <w:rsid w:val="009141CD"/>
    <w:rsid w:val="009143C5"/>
    <w:rsid w:val="00914C12"/>
    <w:rsid w:val="00914D84"/>
    <w:rsid w:val="00915099"/>
    <w:rsid w:val="00916069"/>
    <w:rsid w:val="0091663B"/>
    <w:rsid w:val="0091665F"/>
    <w:rsid w:val="009167DB"/>
    <w:rsid w:val="00916CAD"/>
    <w:rsid w:val="00916CB4"/>
    <w:rsid w:val="009171E3"/>
    <w:rsid w:val="00917387"/>
    <w:rsid w:val="00917D2C"/>
    <w:rsid w:val="00920244"/>
    <w:rsid w:val="009203F9"/>
    <w:rsid w:val="00921041"/>
    <w:rsid w:val="00921467"/>
    <w:rsid w:val="00921801"/>
    <w:rsid w:val="00922642"/>
    <w:rsid w:val="009226A4"/>
    <w:rsid w:val="009229EC"/>
    <w:rsid w:val="00922F22"/>
    <w:rsid w:val="00923BA6"/>
    <w:rsid w:val="0092453C"/>
    <w:rsid w:val="009245FA"/>
    <w:rsid w:val="00924A54"/>
    <w:rsid w:val="00924A85"/>
    <w:rsid w:val="00925000"/>
    <w:rsid w:val="00925BDA"/>
    <w:rsid w:val="00926F49"/>
    <w:rsid w:val="00930AF8"/>
    <w:rsid w:val="00930FE1"/>
    <w:rsid w:val="00932907"/>
    <w:rsid w:val="009329FD"/>
    <w:rsid w:val="0093313D"/>
    <w:rsid w:val="009340FD"/>
    <w:rsid w:val="00935067"/>
    <w:rsid w:val="00935378"/>
    <w:rsid w:val="009354C5"/>
    <w:rsid w:val="00935CE9"/>
    <w:rsid w:val="00935D38"/>
    <w:rsid w:val="00936158"/>
    <w:rsid w:val="00936B74"/>
    <w:rsid w:val="00936BED"/>
    <w:rsid w:val="00936D7A"/>
    <w:rsid w:val="009370F7"/>
    <w:rsid w:val="00937494"/>
    <w:rsid w:val="00937773"/>
    <w:rsid w:val="00937808"/>
    <w:rsid w:val="00937CC8"/>
    <w:rsid w:val="009407A3"/>
    <w:rsid w:val="00940BDF"/>
    <w:rsid w:val="009422FE"/>
    <w:rsid w:val="009423D0"/>
    <w:rsid w:val="00942531"/>
    <w:rsid w:val="00942A67"/>
    <w:rsid w:val="0094377C"/>
    <w:rsid w:val="00944580"/>
    <w:rsid w:val="009448CD"/>
    <w:rsid w:val="00944B29"/>
    <w:rsid w:val="00944D18"/>
    <w:rsid w:val="00944E2D"/>
    <w:rsid w:val="00945A6D"/>
    <w:rsid w:val="00945F45"/>
    <w:rsid w:val="00946066"/>
    <w:rsid w:val="009462F2"/>
    <w:rsid w:val="00946665"/>
    <w:rsid w:val="00946DED"/>
    <w:rsid w:val="009477DB"/>
    <w:rsid w:val="00947E03"/>
    <w:rsid w:val="0095059B"/>
    <w:rsid w:val="009508CC"/>
    <w:rsid w:val="009508EC"/>
    <w:rsid w:val="0095093A"/>
    <w:rsid w:val="0095102E"/>
    <w:rsid w:val="00951528"/>
    <w:rsid w:val="0095159F"/>
    <w:rsid w:val="00951947"/>
    <w:rsid w:val="00952FF3"/>
    <w:rsid w:val="009530F3"/>
    <w:rsid w:val="0095376E"/>
    <w:rsid w:val="0095430F"/>
    <w:rsid w:val="009548CA"/>
    <w:rsid w:val="0095493A"/>
    <w:rsid w:val="00954B5C"/>
    <w:rsid w:val="00954FDB"/>
    <w:rsid w:val="00955178"/>
    <w:rsid w:val="0095572C"/>
    <w:rsid w:val="009559C9"/>
    <w:rsid w:val="00955EDF"/>
    <w:rsid w:val="00956DC8"/>
    <w:rsid w:val="00957B4C"/>
    <w:rsid w:val="00957FB9"/>
    <w:rsid w:val="00960A68"/>
    <w:rsid w:val="00960CE2"/>
    <w:rsid w:val="00961518"/>
    <w:rsid w:val="00961744"/>
    <w:rsid w:val="00961BC6"/>
    <w:rsid w:val="00962609"/>
    <w:rsid w:val="009644C3"/>
    <w:rsid w:val="00964F1A"/>
    <w:rsid w:val="00965350"/>
    <w:rsid w:val="0096569D"/>
    <w:rsid w:val="009658D7"/>
    <w:rsid w:val="00966891"/>
    <w:rsid w:val="00967C51"/>
    <w:rsid w:val="00970259"/>
    <w:rsid w:val="00971FC4"/>
    <w:rsid w:val="00972076"/>
    <w:rsid w:val="009733C7"/>
    <w:rsid w:val="00973404"/>
    <w:rsid w:val="009734F5"/>
    <w:rsid w:val="00974725"/>
    <w:rsid w:val="0097485C"/>
    <w:rsid w:val="00974979"/>
    <w:rsid w:val="00974B2C"/>
    <w:rsid w:val="00975A13"/>
    <w:rsid w:val="00976030"/>
    <w:rsid w:val="00976345"/>
    <w:rsid w:val="0097690F"/>
    <w:rsid w:val="00977B08"/>
    <w:rsid w:val="009802F7"/>
    <w:rsid w:val="00980736"/>
    <w:rsid w:val="009810BE"/>
    <w:rsid w:val="0098337E"/>
    <w:rsid w:val="00983A82"/>
    <w:rsid w:val="00984133"/>
    <w:rsid w:val="00984353"/>
    <w:rsid w:val="0098500B"/>
    <w:rsid w:val="00985087"/>
    <w:rsid w:val="0098574F"/>
    <w:rsid w:val="0098602E"/>
    <w:rsid w:val="00986BCE"/>
    <w:rsid w:val="00986E00"/>
    <w:rsid w:val="00987ABD"/>
    <w:rsid w:val="00990840"/>
    <w:rsid w:val="00990FE8"/>
    <w:rsid w:val="009916F9"/>
    <w:rsid w:val="00991958"/>
    <w:rsid w:val="009920C3"/>
    <w:rsid w:val="009925D9"/>
    <w:rsid w:val="009928F7"/>
    <w:rsid w:val="00992BAC"/>
    <w:rsid w:val="00992D4E"/>
    <w:rsid w:val="009940D3"/>
    <w:rsid w:val="009943B7"/>
    <w:rsid w:val="009944B0"/>
    <w:rsid w:val="009947B0"/>
    <w:rsid w:val="009949F8"/>
    <w:rsid w:val="009951E1"/>
    <w:rsid w:val="009953F3"/>
    <w:rsid w:val="00996625"/>
    <w:rsid w:val="009A0117"/>
    <w:rsid w:val="009A03B2"/>
    <w:rsid w:val="009A0DA3"/>
    <w:rsid w:val="009A2A9A"/>
    <w:rsid w:val="009A3799"/>
    <w:rsid w:val="009A3EB3"/>
    <w:rsid w:val="009A42BC"/>
    <w:rsid w:val="009A45EC"/>
    <w:rsid w:val="009A58B9"/>
    <w:rsid w:val="009A594D"/>
    <w:rsid w:val="009A5E51"/>
    <w:rsid w:val="009A5E59"/>
    <w:rsid w:val="009A5F54"/>
    <w:rsid w:val="009A6888"/>
    <w:rsid w:val="009A6A4B"/>
    <w:rsid w:val="009A759E"/>
    <w:rsid w:val="009A76DF"/>
    <w:rsid w:val="009A78C2"/>
    <w:rsid w:val="009B07EC"/>
    <w:rsid w:val="009B16B0"/>
    <w:rsid w:val="009B17C5"/>
    <w:rsid w:val="009B1946"/>
    <w:rsid w:val="009B1A2D"/>
    <w:rsid w:val="009B1FBF"/>
    <w:rsid w:val="009B2397"/>
    <w:rsid w:val="009B2608"/>
    <w:rsid w:val="009B27CE"/>
    <w:rsid w:val="009B2CF0"/>
    <w:rsid w:val="009B4D7A"/>
    <w:rsid w:val="009B5BFC"/>
    <w:rsid w:val="009B5F96"/>
    <w:rsid w:val="009B5F9D"/>
    <w:rsid w:val="009B61C0"/>
    <w:rsid w:val="009B6248"/>
    <w:rsid w:val="009B625A"/>
    <w:rsid w:val="009B7320"/>
    <w:rsid w:val="009B75EB"/>
    <w:rsid w:val="009B780F"/>
    <w:rsid w:val="009B7965"/>
    <w:rsid w:val="009C0917"/>
    <w:rsid w:val="009C0E9E"/>
    <w:rsid w:val="009C0FAC"/>
    <w:rsid w:val="009C1BAD"/>
    <w:rsid w:val="009C1EBE"/>
    <w:rsid w:val="009C2A38"/>
    <w:rsid w:val="009C33C9"/>
    <w:rsid w:val="009C33ED"/>
    <w:rsid w:val="009C3479"/>
    <w:rsid w:val="009C3B81"/>
    <w:rsid w:val="009C4A5F"/>
    <w:rsid w:val="009C4AD2"/>
    <w:rsid w:val="009C50AB"/>
    <w:rsid w:val="009C57D0"/>
    <w:rsid w:val="009C6636"/>
    <w:rsid w:val="009C6DC6"/>
    <w:rsid w:val="009C6DD3"/>
    <w:rsid w:val="009C7835"/>
    <w:rsid w:val="009C7FC2"/>
    <w:rsid w:val="009D01A3"/>
    <w:rsid w:val="009D04AA"/>
    <w:rsid w:val="009D1CAE"/>
    <w:rsid w:val="009D1D85"/>
    <w:rsid w:val="009D1FE4"/>
    <w:rsid w:val="009D2462"/>
    <w:rsid w:val="009D3434"/>
    <w:rsid w:val="009D42F1"/>
    <w:rsid w:val="009D4808"/>
    <w:rsid w:val="009D5E7B"/>
    <w:rsid w:val="009D6A53"/>
    <w:rsid w:val="009D727F"/>
    <w:rsid w:val="009D738C"/>
    <w:rsid w:val="009D7E21"/>
    <w:rsid w:val="009D7E29"/>
    <w:rsid w:val="009E0C4F"/>
    <w:rsid w:val="009E182A"/>
    <w:rsid w:val="009E2B1F"/>
    <w:rsid w:val="009E344A"/>
    <w:rsid w:val="009E4430"/>
    <w:rsid w:val="009E4EA1"/>
    <w:rsid w:val="009E4FAA"/>
    <w:rsid w:val="009E5A80"/>
    <w:rsid w:val="009E5F86"/>
    <w:rsid w:val="009E6650"/>
    <w:rsid w:val="009E68F9"/>
    <w:rsid w:val="009E6AE7"/>
    <w:rsid w:val="009E7221"/>
    <w:rsid w:val="009E7C96"/>
    <w:rsid w:val="009F0ACF"/>
    <w:rsid w:val="009F0B56"/>
    <w:rsid w:val="009F18C0"/>
    <w:rsid w:val="009F29E9"/>
    <w:rsid w:val="009F31D0"/>
    <w:rsid w:val="009F3ADA"/>
    <w:rsid w:val="009F4308"/>
    <w:rsid w:val="009F4A11"/>
    <w:rsid w:val="009F5151"/>
    <w:rsid w:val="009F5DA9"/>
    <w:rsid w:val="009F5F38"/>
    <w:rsid w:val="009F6C9B"/>
    <w:rsid w:val="009F7125"/>
    <w:rsid w:val="009F77EE"/>
    <w:rsid w:val="00A0034D"/>
    <w:rsid w:val="00A0169C"/>
    <w:rsid w:val="00A018ED"/>
    <w:rsid w:val="00A025E6"/>
    <w:rsid w:val="00A026AF"/>
    <w:rsid w:val="00A02E73"/>
    <w:rsid w:val="00A035F3"/>
    <w:rsid w:val="00A038CC"/>
    <w:rsid w:val="00A03F20"/>
    <w:rsid w:val="00A0424F"/>
    <w:rsid w:val="00A055F5"/>
    <w:rsid w:val="00A05E76"/>
    <w:rsid w:val="00A06243"/>
    <w:rsid w:val="00A06286"/>
    <w:rsid w:val="00A069C1"/>
    <w:rsid w:val="00A073EA"/>
    <w:rsid w:val="00A07718"/>
    <w:rsid w:val="00A10720"/>
    <w:rsid w:val="00A11758"/>
    <w:rsid w:val="00A11856"/>
    <w:rsid w:val="00A11CB8"/>
    <w:rsid w:val="00A1254A"/>
    <w:rsid w:val="00A12A26"/>
    <w:rsid w:val="00A12F08"/>
    <w:rsid w:val="00A13094"/>
    <w:rsid w:val="00A132EA"/>
    <w:rsid w:val="00A1373B"/>
    <w:rsid w:val="00A14973"/>
    <w:rsid w:val="00A14C4E"/>
    <w:rsid w:val="00A16F86"/>
    <w:rsid w:val="00A17D84"/>
    <w:rsid w:val="00A201B8"/>
    <w:rsid w:val="00A2092C"/>
    <w:rsid w:val="00A21308"/>
    <w:rsid w:val="00A21B66"/>
    <w:rsid w:val="00A22D51"/>
    <w:rsid w:val="00A23F0B"/>
    <w:rsid w:val="00A2426B"/>
    <w:rsid w:val="00A2448A"/>
    <w:rsid w:val="00A24648"/>
    <w:rsid w:val="00A24B27"/>
    <w:rsid w:val="00A25259"/>
    <w:rsid w:val="00A2660D"/>
    <w:rsid w:val="00A30473"/>
    <w:rsid w:val="00A30748"/>
    <w:rsid w:val="00A3090F"/>
    <w:rsid w:val="00A30A1B"/>
    <w:rsid w:val="00A31F28"/>
    <w:rsid w:val="00A32B33"/>
    <w:rsid w:val="00A32F6F"/>
    <w:rsid w:val="00A3306D"/>
    <w:rsid w:val="00A34533"/>
    <w:rsid w:val="00A34B0C"/>
    <w:rsid w:val="00A34DF9"/>
    <w:rsid w:val="00A35387"/>
    <w:rsid w:val="00A357EF"/>
    <w:rsid w:val="00A35D2B"/>
    <w:rsid w:val="00A36537"/>
    <w:rsid w:val="00A3729C"/>
    <w:rsid w:val="00A377EC"/>
    <w:rsid w:val="00A40A97"/>
    <w:rsid w:val="00A415D8"/>
    <w:rsid w:val="00A41638"/>
    <w:rsid w:val="00A419A1"/>
    <w:rsid w:val="00A422C0"/>
    <w:rsid w:val="00A423C8"/>
    <w:rsid w:val="00A42651"/>
    <w:rsid w:val="00A43425"/>
    <w:rsid w:val="00A447BF"/>
    <w:rsid w:val="00A44EDF"/>
    <w:rsid w:val="00A44F61"/>
    <w:rsid w:val="00A456C2"/>
    <w:rsid w:val="00A464B5"/>
    <w:rsid w:val="00A4715F"/>
    <w:rsid w:val="00A4752D"/>
    <w:rsid w:val="00A47714"/>
    <w:rsid w:val="00A47795"/>
    <w:rsid w:val="00A50989"/>
    <w:rsid w:val="00A510BA"/>
    <w:rsid w:val="00A5159B"/>
    <w:rsid w:val="00A51610"/>
    <w:rsid w:val="00A51A3A"/>
    <w:rsid w:val="00A51B0F"/>
    <w:rsid w:val="00A521D4"/>
    <w:rsid w:val="00A523D0"/>
    <w:rsid w:val="00A52545"/>
    <w:rsid w:val="00A525BD"/>
    <w:rsid w:val="00A52CCC"/>
    <w:rsid w:val="00A532F3"/>
    <w:rsid w:val="00A53C6D"/>
    <w:rsid w:val="00A53DFA"/>
    <w:rsid w:val="00A54744"/>
    <w:rsid w:val="00A54904"/>
    <w:rsid w:val="00A5577E"/>
    <w:rsid w:val="00A559FA"/>
    <w:rsid w:val="00A55F5C"/>
    <w:rsid w:val="00A56A32"/>
    <w:rsid w:val="00A56E3A"/>
    <w:rsid w:val="00A56F01"/>
    <w:rsid w:val="00A57E4A"/>
    <w:rsid w:val="00A60212"/>
    <w:rsid w:val="00A60CBB"/>
    <w:rsid w:val="00A61595"/>
    <w:rsid w:val="00A61F10"/>
    <w:rsid w:val="00A622ED"/>
    <w:rsid w:val="00A62366"/>
    <w:rsid w:val="00A62A2A"/>
    <w:rsid w:val="00A6306B"/>
    <w:rsid w:val="00A6306D"/>
    <w:rsid w:val="00A63270"/>
    <w:rsid w:val="00A65B2E"/>
    <w:rsid w:val="00A66D67"/>
    <w:rsid w:val="00A67AD8"/>
    <w:rsid w:val="00A67AEB"/>
    <w:rsid w:val="00A67EEA"/>
    <w:rsid w:val="00A700B9"/>
    <w:rsid w:val="00A703CF"/>
    <w:rsid w:val="00A708A9"/>
    <w:rsid w:val="00A70C38"/>
    <w:rsid w:val="00A71355"/>
    <w:rsid w:val="00A7144C"/>
    <w:rsid w:val="00A7275B"/>
    <w:rsid w:val="00A72872"/>
    <w:rsid w:val="00A72C29"/>
    <w:rsid w:val="00A737F1"/>
    <w:rsid w:val="00A747B6"/>
    <w:rsid w:val="00A74CDA"/>
    <w:rsid w:val="00A74EDE"/>
    <w:rsid w:val="00A76F1C"/>
    <w:rsid w:val="00A77095"/>
    <w:rsid w:val="00A7765E"/>
    <w:rsid w:val="00A7783C"/>
    <w:rsid w:val="00A80949"/>
    <w:rsid w:val="00A81512"/>
    <w:rsid w:val="00A8175D"/>
    <w:rsid w:val="00A817FE"/>
    <w:rsid w:val="00A81C3B"/>
    <w:rsid w:val="00A81F14"/>
    <w:rsid w:val="00A824A1"/>
    <w:rsid w:val="00A84106"/>
    <w:rsid w:val="00A84128"/>
    <w:rsid w:val="00A84680"/>
    <w:rsid w:val="00A84BAE"/>
    <w:rsid w:val="00A853D6"/>
    <w:rsid w:val="00A85CDA"/>
    <w:rsid w:val="00A85D13"/>
    <w:rsid w:val="00A8624D"/>
    <w:rsid w:val="00A86BDF"/>
    <w:rsid w:val="00A8772A"/>
    <w:rsid w:val="00A878C7"/>
    <w:rsid w:val="00A87F95"/>
    <w:rsid w:val="00A90938"/>
    <w:rsid w:val="00A9110E"/>
    <w:rsid w:val="00A91406"/>
    <w:rsid w:val="00A91D85"/>
    <w:rsid w:val="00A93532"/>
    <w:rsid w:val="00A93AF7"/>
    <w:rsid w:val="00A943C5"/>
    <w:rsid w:val="00A9442B"/>
    <w:rsid w:val="00A9478F"/>
    <w:rsid w:val="00A9561F"/>
    <w:rsid w:val="00A95833"/>
    <w:rsid w:val="00A95C5C"/>
    <w:rsid w:val="00A95D79"/>
    <w:rsid w:val="00A96142"/>
    <w:rsid w:val="00A96359"/>
    <w:rsid w:val="00A96986"/>
    <w:rsid w:val="00A96C97"/>
    <w:rsid w:val="00A97231"/>
    <w:rsid w:val="00A977CE"/>
    <w:rsid w:val="00AA0321"/>
    <w:rsid w:val="00AA05BD"/>
    <w:rsid w:val="00AA0C57"/>
    <w:rsid w:val="00AA2336"/>
    <w:rsid w:val="00AA2F5E"/>
    <w:rsid w:val="00AA312A"/>
    <w:rsid w:val="00AA4988"/>
    <w:rsid w:val="00AA5FDC"/>
    <w:rsid w:val="00AA649A"/>
    <w:rsid w:val="00AA6A0B"/>
    <w:rsid w:val="00AA6DDB"/>
    <w:rsid w:val="00AB03B8"/>
    <w:rsid w:val="00AB04B1"/>
    <w:rsid w:val="00AB1154"/>
    <w:rsid w:val="00AB1C58"/>
    <w:rsid w:val="00AB2844"/>
    <w:rsid w:val="00AB3208"/>
    <w:rsid w:val="00AB3CB5"/>
    <w:rsid w:val="00AB3F0F"/>
    <w:rsid w:val="00AB4FFB"/>
    <w:rsid w:val="00AB5045"/>
    <w:rsid w:val="00AB58BA"/>
    <w:rsid w:val="00AB5E8E"/>
    <w:rsid w:val="00AB5F1E"/>
    <w:rsid w:val="00AB644C"/>
    <w:rsid w:val="00AB67DE"/>
    <w:rsid w:val="00AB6E46"/>
    <w:rsid w:val="00AB7E5E"/>
    <w:rsid w:val="00AC00C7"/>
    <w:rsid w:val="00AC0D81"/>
    <w:rsid w:val="00AC16D9"/>
    <w:rsid w:val="00AC21AA"/>
    <w:rsid w:val="00AC22A3"/>
    <w:rsid w:val="00AC385F"/>
    <w:rsid w:val="00AC39A9"/>
    <w:rsid w:val="00AC4413"/>
    <w:rsid w:val="00AC4414"/>
    <w:rsid w:val="00AC47C0"/>
    <w:rsid w:val="00AC4DED"/>
    <w:rsid w:val="00AC4F56"/>
    <w:rsid w:val="00AC58A2"/>
    <w:rsid w:val="00AC5CA4"/>
    <w:rsid w:val="00AC5DDB"/>
    <w:rsid w:val="00AC66EA"/>
    <w:rsid w:val="00AC6E65"/>
    <w:rsid w:val="00AC6F2A"/>
    <w:rsid w:val="00AC7A88"/>
    <w:rsid w:val="00AC7E82"/>
    <w:rsid w:val="00AD043F"/>
    <w:rsid w:val="00AD15F9"/>
    <w:rsid w:val="00AD1615"/>
    <w:rsid w:val="00AD2CF4"/>
    <w:rsid w:val="00AD2E31"/>
    <w:rsid w:val="00AD3153"/>
    <w:rsid w:val="00AD36BA"/>
    <w:rsid w:val="00AD38F7"/>
    <w:rsid w:val="00AD39AE"/>
    <w:rsid w:val="00AD3B96"/>
    <w:rsid w:val="00AD3C9C"/>
    <w:rsid w:val="00AD3D38"/>
    <w:rsid w:val="00AD4475"/>
    <w:rsid w:val="00AD4C6D"/>
    <w:rsid w:val="00AD52B9"/>
    <w:rsid w:val="00AD6240"/>
    <w:rsid w:val="00AD6F24"/>
    <w:rsid w:val="00AD7242"/>
    <w:rsid w:val="00AD72B7"/>
    <w:rsid w:val="00AD75C5"/>
    <w:rsid w:val="00AD766B"/>
    <w:rsid w:val="00AD76A4"/>
    <w:rsid w:val="00AE02E7"/>
    <w:rsid w:val="00AE097E"/>
    <w:rsid w:val="00AE0C70"/>
    <w:rsid w:val="00AE0CE5"/>
    <w:rsid w:val="00AE0D2A"/>
    <w:rsid w:val="00AE0E31"/>
    <w:rsid w:val="00AE0E99"/>
    <w:rsid w:val="00AE1377"/>
    <w:rsid w:val="00AE13A1"/>
    <w:rsid w:val="00AE16EA"/>
    <w:rsid w:val="00AE1C40"/>
    <w:rsid w:val="00AE1D32"/>
    <w:rsid w:val="00AE1E3E"/>
    <w:rsid w:val="00AE1FFC"/>
    <w:rsid w:val="00AE2165"/>
    <w:rsid w:val="00AE2288"/>
    <w:rsid w:val="00AE29BD"/>
    <w:rsid w:val="00AE313E"/>
    <w:rsid w:val="00AE3152"/>
    <w:rsid w:val="00AE3C53"/>
    <w:rsid w:val="00AE3E05"/>
    <w:rsid w:val="00AE4124"/>
    <w:rsid w:val="00AE4235"/>
    <w:rsid w:val="00AE5307"/>
    <w:rsid w:val="00AE5317"/>
    <w:rsid w:val="00AE59E7"/>
    <w:rsid w:val="00AE6C71"/>
    <w:rsid w:val="00AE6D29"/>
    <w:rsid w:val="00AE7F99"/>
    <w:rsid w:val="00AF0102"/>
    <w:rsid w:val="00AF03ED"/>
    <w:rsid w:val="00AF0545"/>
    <w:rsid w:val="00AF077B"/>
    <w:rsid w:val="00AF0C4E"/>
    <w:rsid w:val="00AF0DD3"/>
    <w:rsid w:val="00AF1A30"/>
    <w:rsid w:val="00AF2369"/>
    <w:rsid w:val="00AF2E2C"/>
    <w:rsid w:val="00AF2ED5"/>
    <w:rsid w:val="00AF3554"/>
    <w:rsid w:val="00AF5E5A"/>
    <w:rsid w:val="00AF5E6E"/>
    <w:rsid w:val="00AF6372"/>
    <w:rsid w:val="00AF745A"/>
    <w:rsid w:val="00B014F0"/>
    <w:rsid w:val="00B017F5"/>
    <w:rsid w:val="00B034A1"/>
    <w:rsid w:val="00B03555"/>
    <w:rsid w:val="00B035ED"/>
    <w:rsid w:val="00B03708"/>
    <w:rsid w:val="00B04301"/>
    <w:rsid w:val="00B04984"/>
    <w:rsid w:val="00B04AF0"/>
    <w:rsid w:val="00B04D2B"/>
    <w:rsid w:val="00B04F0A"/>
    <w:rsid w:val="00B05114"/>
    <w:rsid w:val="00B05995"/>
    <w:rsid w:val="00B0603A"/>
    <w:rsid w:val="00B065B7"/>
    <w:rsid w:val="00B06B06"/>
    <w:rsid w:val="00B071CD"/>
    <w:rsid w:val="00B07825"/>
    <w:rsid w:val="00B1037D"/>
    <w:rsid w:val="00B1067B"/>
    <w:rsid w:val="00B10704"/>
    <w:rsid w:val="00B107D5"/>
    <w:rsid w:val="00B10E60"/>
    <w:rsid w:val="00B118AB"/>
    <w:rsid w:val="00B1195C"/>
    <w:rsid w:val="00B12605"/>
    <w:rsid w:val="00B12EEF"/>
    <w:rsid w:val="00B135A5"/>
    <w:rsid w:val="00B13785"/>
    <w:rsid w:val="00B13A8C"/>
    <w:rsid w:val="00B13BA0"/>
    <w:rsid w:val="00B142B5"/>
    <w:rsid w:val="00B14A06"/>
    <w:rsid w:val="00B14CFD"/>
    <w:rsid w:val="00B14FD8"/>
    <w:rsid w:val="00B15C61"/>
    <w:rsid w:val="00B15E6D"/>
    <w:rsid w:val="00B15EFE"/>
    <w:rsid w:val="00B168A4"/>
    <w:rsid w:val="00B16E55"/>
    <w:rsid w:val="00B16F67"/>
    <w:rsid w:val="00B175F2"/>
    <w:rsid w:val="00B17723"/>
    <w:rsid w:val="00B20415"/>
    <w:rsid w:val="00B213B2"/>
    <w:rsid w:val="00B21B1B"/>
    <w:rsid w:val="00B21D93"/>
    <w:rsid w:val="00B21F8B"/>
    <w:rsid w:val="00B22AB9"/>
    <w:rsid w:val="00B22C5F"/>
    <w:rsid w:val="00B231F5"/>
    <w:rsid w:val="00B234B8"/>
    <w:rsid w:val="00B238F0"/>
    <w:rsid w:val="00B24093"/>
    <w:rsid w:val="00B242D2"/>
    <w:rsid w:val="00B24DBA"/>
    <w:rsid w:val="00B2507D"/>
    <w:rsid w:val="00B257A8"/>
    <w:rsid w:val="00B26483"/>
    <w:rsid w:val="00B26F17"/>
    <w:rsid w:val="00B304A2"/>
    <w:rsid w:val="00B30A39"/>
    <w:rsid w:val="00B3196C"/>
    <w:rsid w:val="00B31DDD"/>
    <w:rsid w:val="00B31F3B"/>
    <w:rsid w:val="00B3227F"/>
    <w:rsid w:val="00B33202"/>
    <w:rsid w:val="00B33322"/>
    <w:rsid w:val="00B33A04"/>
    <w:rsid w:val="00B348C8"/>
    <w:rsid w:val="00B35AA5"/>
    <w:rsid w:val="00B35BA2"/>
    <w:rsid w:val="00B36929"/>
    <w:rsid w:val="00B3726D"/>
    <w:rsid w:val="00B37B7B"/>
    <w:rsid w:val="00B37BA3"/>
    <w:rsid w:val="00B42704"/>
    <w:rsid w:val="00B42F44"/>
    <w:rsid w:val="00B4329D"/>
    <w:rsid w:val="00B436D1"/>
    <w:rsid w:val="00B44154"/>
    <w:rsid w:val="00B455D0"/>
    <w:rsid w:val="00B459AB"/>
    <w:rsid w:val="00B45E56"/>
    <w:rsid w:val="00B47160"/>
    <w:rsid w:val="00B47503"/>
    <w:rsid w:val="00B47B32"/>
    <w:rsid w:val="00B50A5D"/>
    <w:rsid w:val="00B50AAC"/>
    <w:rsid w:val="00B51219"/>
    <w:rsid w:val="00B51247"/>
    <w:rsid w:val="00B51EA8"/>
    <w:rsid w:val="00B52F52"/>
    <w:rsid w:val="00B530FC"/>
    <w:rsid w:val="00B5347F"/>
    <w:rsid w:val="00B53510"/>
    <w:rsid w:val="00B53F67"/>
    <w:rsid w:val="00B54D86"/>
    <w:rsid w:val="00B55471"/>
    <w:rsid w:val="00B554AE"/>
    <w:rsid w:val="00B55664"/>
    <w:rsid w:val="00B55A7F"/>
    <w:rsid w:val="00B561D6"/>
    <w:rsid w:val="00B566C4"/>
    <w:rsid w:val="00B5689C"/>
    <w:rsid w:val="00B569D5"/>
    <w:rsid w:val="00B56ACF"/>
    <w:rsid w:val="00B56FA5"/>
    <w:rsid w:val="00B60D1D"/>
    <w:rsid w:val="00B60D82"/>
    <w:rsid w:val="00B61C32"/>
    <w:rsid w:val="00B6241D"/>
    <w:rsid w:val="00B624C8"/>
    <w:rsid w:val="00B6281C"/>
    <w:rsid w:val="00B628A7"/>
    <w:rsid w:val="00B62F14"/>
    <w:rsid w:val="00B6551E"/>
    <w:rsid w:val="00B661D1"/>
    <w:rsid w:val="00B66435"/>
    <w:rsid w:val="00B667B0"/>
    <w:rsid w:val="00B669AB"/>
    <w:rsid w:val="00B6727E"/>
    <w:rsid w:val="00B675FA"/>
    <w:rsid w:val="00B6786B"/>
    <w:rsid w:val="00B67BAD"/>
    <w:rsid w:val="00B67DC7"/>
    <w:rsid w:val="00B7007B"/>
    <w:rsid w:val="00B70680"/>
    <w:rsid w:val="00B70DF7"/>
    <w:rsid w:val="00B70E31"/>
    <w:rsid w:val="00B7161D"/>
    <w:rsid w:val="00B729F1"/>
    <w:rsid w:val="00B72D4B"/>
    <w:rsid w:val="00B72D98"/>
    <w:rsid w:val="00B732B2"/>
    <w:rsid w:val="00B73A68"/>
    <w:rsid w:val="00B73E04"/>
    <w:rsid w:val="00B73FC6"/>
    <w:rsid w:val="00B74206"/>
    <w:rsid w:val="00B747DF"/>
    <w:rsid w:val="00B7502A"/>
    <w:rsid w:val="00B75354"/>
    <w:rsid w:val="00B756EC"/>
    <w:rsid w:val="00B7587D"/>
    <w:rsid w:val="00B759BC"/>
    <w:rsid w:val="00B75CE7"/>
    <w:rsid w:val="00B75E59"/>
    <w:rsid w:val="00B76333"/>
    <w:rsid w:val="00B76C31"/>
    <w:rsid w:val="00B76EA2"/>
    <w:rsid w:val="00B76FA5"/>
    <w:rsid w:val="00B7752A"/>
    <w:rsid w:val="00B779F8"/>
    <w:rsid w:val="00B77B23"/>
    <w:rsid w:val="00B80EFC"/>
    <w:rsid w:val="00B813B5"/>
    <w:rsid w:val="00B813CC"/>
    <w:rsid w:val="00B81979"/>
    <w:rsid w:val="00B81AAA"/>
    <w:rsid w:val="00B82718"/>
    <w:rsid w:val="00B8291E"/>
    <w:rsid w:val="00B82B00"/>
    <w:rsid w:val="00B8308A"/>
    <w:rsid w:val="00B83A75"/>
    <w:rsid w:val="00B83CD6"/>
    <w:rsid w:val="00B84473"/>
    <w:rsid w:val="00B846F5"/>
    <w:rsid w:val="00B84A22"/>
    <w:rsid w:val="00B85034"/>
    <w:rsid w:val="00B852FC"/>
    <w:rsid w:val="00B85F63"/>
    <w:rsid w:val="00B86391"/>
    <w:rsid w:val="00B8658F"/>
    <w:rsid w:val="00B868F9"/>
    <w:rsid w:val="00B87005"/>
    <w:rsid w:val="00B906A7"/>
    <w:rsid w:val="00B90E7C"/>
    <w:rsid w:val="00B91282"/>
    <w:rsid w:val="00B9193C"/>
    <w:rsid w:val="00B91E24"/>
    <w:rsid w:val="00B920D5"/>
    <w:rsid w:val="00B92483"/>
    <w:rsid w:val="00B9266F"/>
    <w:rsid w:val="00B92910"/>
    <w:rsid w:val="00B92F3A"/>
    <w:rsid w:val="00B9301F"/>
    <w:rsid w:val="00B9392C"/>
    <w:rsid w:val="00B93B1A"/>
    <w:rsid w:val="00B93C40"/>
    <w:rsid w:val="00B9405E"/>
    <w:rsid w:val="00B948C7"/>
    <w:rsid w:val="00B94984"/>
    <w:rsid w:val="00B94A8F"/>
    <w:rsid w:val="00B94BA7"/>
    <w:rsid w:val="00B95117"/>
    <w:rsid w:val="00B9575B"/>
    <w:rsid w:val="00B960EB"/>
    <w:rsid w:val="00B96466"/>
    <w:rsid w:val="00B96537"/>
    <w:rsid w:val="00B96548"/>
    <w:rsid w:val="00B97424"/>
    <w:rsid w:val="00B978F7"/>
    <w:rsid w:val="00B97BBA"/>
    <w:rsid w:val="00BA005A"/>
    <w:rsid w:val="00BA036A"/>
    <w:rsid w:val="00BA0773"/>
    <w:rsid w:val="00BA0800"/>
    <w:rsid w:val="00BA0920"/>
    <w:rsid w:val="00BA0C6E"/>
    <w:rsid w:val="00BA111E"/>
    <w:rsid w:val="00BA182B"/>
    <w:rsid w:val="00BA21DF"/>
    <w:rsid w:val="00BA2946"/>
    <w:rsid w:val="00BA2AA6"/>
    <w:rsid w:val="00BA43C0"/>
    <w:rsid w:val="00BA4E7C"/>
    <w:rsid w:val="00BA5101"/>
    <w:rsid w:val="00BA554B"/>
    <w:rsid w:val="00BA5D31"/>
    <w:rsid w:val="00BA66D8"/>
    <w:rsid w:val="00BA6804"/>
    <w:rsid w:val="00BA6B1B"/>
    <w:rsid w:val="00BA7E79"/>
    <w:rsid w:val="00BA7FA5"/>
    <w:rsid w:val="00BB03E0"/>
    <w:rsid w:val="00BB0587"/>
    <w:rsid w:val="00BB193C"/>
    <w:rsid w:val="00BB1D54"/>
    <w:rsid w:val="00BB2271"/>
    <w:rsid w:val="00BB2307"/>
    <w:rsid w:val="00BB26AF"/>
    <w:rsid w:val="00BB2740"/>
    <w:rsid w:val="00BB29A4"/>
    <w:rsid w:val="00BB2CB4"/>
    <w:rsid w:val="00BB3C45"/>
    <w:rsid w:val="00BB4378"/>
    <w:rsid w:val="00BB44F8"/>
    <w:rsid w:val="00BB541A"/>
    <w:rsid w:val="00BB5D91"/>
    <w:rsid w:val="00BB5DD6"/>
    <w:rsid w:val="00BB60B2"/>
    <w:rsid w:val="00BB63A9"/>
    <w:rsid w:val="00BB73C2"/>
    <w:rsid w:val="00BB796B"/>
    <w:rsid w:val="00BC06D5"/>
    <w:rsid w:val="00BC08F2"/>
    <w:rsid w:val="00BC099E"/>
    <w:rsid w:val="00BC0BE4"/>
    <w:rsid w:val="00BC0C5D"/>
    <w:rsid w:val="00BC14C9"/>
    <w:rsid w:val="00BC1D94"/>
    <w:rsid w:val="00BC2208"/>
    <w:rsid w:val="00BC3DF1"/>
    <w:rsid w:val="00BC48AC"/>
    <w:rsid w:val="00BC4F12"/>
    <w:rsid w:val="00BC4F46"/>
    <w:rsid w:val="00BC513E"/>
    <w:rsid w:val="00BC55F8"/>
    <w:rsid w:val="00BC5A50"/>
    <w:rsid w:val="00BC5DAC"/>
    <w:rsid w:val="00BC6B21"/>
    <w:rsid w:val="00BC70A5"/>
    <w:rsid w:val="00BC7B9A"/>
    <w:rsid w:val="00BD07F3"/>
    <w:rsid w:val="00BD0BDB"/>
    <w:rsid w:val="00BD0ED3"/>
    <w:rsid w:val="00BD13DE"/>
    <w:rsid w:val="00BD1EBA"/>
    <w:rsid w:val="00BD26FF"/>
    <w:rsid w:val="00BD281A"/>
    <w:rsid w:val="00BD2C23"/>
    <w:rsid w:val="00BD3159"/>
    <w:rsid w:val="00BD44BC"/>
    <w:rsid w:val="00BD50E5"/>
    <w:rsid w:val="00BD51BE"/>
    <w:rsid w:val="00BD5830"/>
    <w:rsid w:val="00BD5917"/>
    <w:rsid w:val="00BD6368"/>
    <w:rsid w:val="00BD6D03"/>
    <w:rsid w:val="00BD7478"/>
    <w:rsid w:val="00BD796F"/>
    <w:rsid w:val="00BD7D24"/>
    <w:rsid w:val="00BE145E"/>
    <w:rsid w:val="00BE1BFC"/>
    <w:rsid w:val="00BE2DFF"/>
    <w:rsid w:val="00BE2E8B"/>
    <w:rsid w:val="00BE3410"/>
    <w:rsid w:val="00BE3E6F"/>
    <w:rsid w:val="00BE4B5B"/>
    <w:rsid w:val="00BE507B"/>
    <w:rsid w:val="00BE57AB"/>
    <w:rsid w:val="00BE61CA"/>
    <w:rsid w:val="00BE6290"/>
    <w:rsid w:val="00BE62F8"/>
    <w:rsid w:val="00BE6577"/>
    <w:rsid w:val="00BE7510"/>
    <w:rsid w:val="00BE7972"/>
    <w:rsid w:val="00BE7B6F"/>
    <w:rsid w:val="00BF073D"/>
    <w:rsid w:val="00BF0FB5"/>
    <w:rsid w:val="00BF146E"/>
    <w:rsid w:val="00BF23F7"/>
    <w:rsid w:val="00BF31A8"/>
    <w:rsid w:val="00BF4925"/>
    <w:rsid w:val="00BF4FBA"/>
    <w:rsid w:val="00BF5982"/>
    <w:rsid w:val="00BF64B9"/>
    <w:rsid w:val="00BF659A"/>
    <w:rsid w:val="00BF699A"/>
    <w:rsid w:val="00BF72AC"/>
    <w:rsid w:val="00BF78F7"/>
    <w:rsid w:val="00C00355"/>
    <w:rsid w:val="00C00BCA"/>
    <w:rsid w:val="00C014A6"/>
    <w:rsid w:val="00C02A5B"/>
    <w:rsid w:val="00C02B31"/>
    <w:rsid w:val="00C03F40"/>
    <w:rsid w:val="00C03F97"/>
    <w:rsid w:val="00C04699"/>
    <w:rsid w:val="00C04D3D"/>
    <w:rsid w:val="00C04F30"/>
    <w:rsid w:val="00C051D9"/>
    <w:rsid w:val="00C05A6F"/>
    <w:rsid w:val="00C05BD4"/>
    <w:rsid w:val="00C0638A"/>
    <w:rsid w:val="00C06796"/>
    <w:rsid w:val="00C06999"/>
    <w:rsid w:val="00C06A53"/>
    <w:rsid w:val="00C10C47"/>
    <w:rsid w:val="00C11300"/>
    <w:rsid w:val="00C1139B"/>
    <w:rsid w:val="00C1279F"/>
    <w:rsid w:val="00C13006"/>
    <w:rsid w:val="00C13140"/>
    <w:rsid w:val="00C1385D"/>
    <w:rsid w:val="00C13899"/>
    <w:rsid w:val="00C13F30"/>
    <w:rsid w:val="00C14BBF"/>
    <w:rsid w:val="00C14DD4"/>
    <w:rsid w:val="00C15146"/>
    <w:rsid w:val="00C15728"/>
    <w:rsid w:val="00C1622E"/>
    <w:rsid w:val="00C16497"/>
    <w:rsid w:val="00C164D7"/>
    <w:rsid w:val="00C16BB5"/>
    <w:rsid w:val="00C20190"/>
    <w:rsid w:val="00C21DA2"/>
    <w:rsid w:val="00C2218D"/>
    <w:rsid w:val="00C22758"/>
    <w:rsid w:val="00C227AD"/>
    <w:rsid w:val="00C227BF"/>
    <w:rsid w:val="00C237E7"/>
    <w:rsid w:val="00C23BDA"/>
    <w:rsid w:val="00C251FC"/>
    <w:rsid w:val="00C255FF"/>
    <w:rsid w:val="00C25941"/>
    <w:rsid w:val="00C25B61"/>
    <w:rsid w:val="00C25EF4"/>
    <w:rsid w:val="00C25FAE"/>
    <w:rsid w:val="00C25FE9"/>
    <w:rsid w:val="00C261DB"/>
    <w:rsid w:val="00C26349"/>
    <w:rsid w:val="00C2704A"/>
    <w:rsid w:val="00C271CD"/>
    <w:rsid w:val="00C27255"/>
    <w:rsid w:val="00C277A5"/>
    <w:rsid w:val="00C301AC"/>
    <w:rsid w:val="00C30AA6"/>
    <w:rsid w:val="00C31652"/>
    <w:rsid w:val="00C32523"/>
    <w:rsid w:val="00C34B08"/>
    <w:rsid w:val="00C34D80"/>
    <w:rsid w:val="00C35394"/>
    <w:rsid w:val="00C35895"/>
    <w:rsid w:val="00C35A57"/>
    <w:rsid w:val="00C35B8B"/>
    <w:rsid w:val="00C35CB5"/>
    <w:rsid w:val="00C36D2D"/>
    <w:rsid w:val="00C3754E"/>
    <w:rsid w:val="00C37F5A"/>
    <w:rsid w:val="00C4055F"/>
    <w:rsid w:val="00C41B19"/>
    <w:rsid w:val="00C41D43"/>
    <w:rsid w:val="00C41E70"/>
    <w:rsid w:val="00C42127"/>
    <w:rsid w:val="00C43041"/>
    <w:rsid w:val="00C434BC"/>
    <w:rsid w:val="00C43C82"/>
    <w:rsid w:val="00C449A9"/>
    <w:rsid w:val="00C44D3B"/>
    <w:rsid w:val="00C456CE"/>
    <w:rsid w:val="00C4587F"/>
    <w:rsid w:val="00C45BB0"/>
    <w:rsid w:val="00C4635C"/>
    <w:rsid w:val="00C46CFA"/>
    <w:rsid w:val="00C47464"/>
    <w:rsid w:val="00C47524"/>
    <w:rsid w:val="00C518A3"/>
    <w:rsid w:val="00C52C30"/>
    <w:rsid w:val="00C52F37"/>
    <w:rsid w:val="00C538B8"/>
    <w:rsid w:val="00C539DB"/>
    <w:rsid w:val="00C5477E"/>
    <w:rsid w:val="00C549CB"/>
    <w:rsid w:val="00C54C9C"/>
    <w:rsid w:val="00C54E82"/>
    <w:rsid w:val="00C552B1"/>
    <w:rsid w:val="00C556F5"/>
    <w:rsid w:val="00C5573C"/>
    <w:rsid w:val="00C55E08"/>
    <w:rsid w:val="00C57170"/>
    <w:rsid w:val="00C57D01"/>
    <w:rsid w:val="00C57E7F"/>
    <w:rsid w:val="00C6025E"/>
    <w:rsid w:val="00C611F5"/>
    <w:rsid w:val="00C61DFC"/>
    <w:rsid w:val="00C6215C"/>
    <w:rsid w:val="00C62280"/>
    <w:rsid w:val="00C622EB"/>
    <w:rsid w:val="00C6294A"/>
    <w:rsid w:val="00C62961"/>
    <w:rsid w:val="00C652D0"/>
    <w:rsid w:val="00C65422"/>
    <w:rsid w:val="00C6546F"/>
    <w:rsid w:val="00C65F82"/>
    <w:rsid w:val="00C66091"/>
    <w:rsid w:val="00C6683C"/>
    <w:rsid w:val="00C66E2D"/>
    <w:rsid w:val="00C67794"/>
    <w:rsid w:val="00C707CE"/>
    <w:rsid w:val="00C71B33"/>
    <w:rsid w:val="00C71E0A"/>
    <w:rsid w:val="00C71E5C"/>
    <w:rsid w:val="00C72442"/>
    <w:rsid w:val="00C72B3F"/>
    <w:rsid w:val="00C7372A"/>
    <w:rsid w:val="00C73A7E"/>
    <w:rsid w:val="00C73C8E"/>
    <w:rsid w:val="00C748F7"/>
    <w:rsid w:val="00C7565A"/>
    <w:rsid w:val="00C75C3A"/>
    <w:rsid w:val="00C76BC4"/>
    <w:rsid w:val="00C77141"/>
    <w:rsid w:val="00C7764E"/>
    <w:rsid w:val="00C77ED3"/>
    <w:rsid w:val="00C803E5"/>
    <w:rsid w:val="00C80C27"/>
    <w:rsid w:val="00C814AB"/>
    <w:rsid w:val="00C816A4"/>
    <w:rsid w:val="00C82300"/>
    <w:rsid w:val="00C82355"/>
    <w:rsid w:val="00C823F7"/>
    <w:rsid w:val="00C82DB1"/>
    <w:rsid w:val="00C848BE"/>
    <w:rsid w:val="00C84BE8"/>
    <w:rsid w:val="00C857B2"/>
    <w:rsid w:val="00C8664A"/>
    <w:rsid w:val="00C86712"/>
    <w:rsid w:val="00C869CD"/>
    <w:rsid w:val="00C86AFA"/>
    <w:rsid w:val="00C879DE"/>
    <w:rsid w:val="00C879FC"/>
    <w:rsid w:val="00C90300"/>
    <w:rsid w:val="00C90404"/>
    <w:rsid w:val="00C90CB9"/>
    <w:rsid w:val="00C91A78"/>
    <w:rsid w:val="00C91D54"/>
    <w:rsid w:val="00C91E16"/>
    <w:rsid w:val="00C92DA9"/>
    <w:rsid w:val="00C931A5"/>
    <w:rsid w:val="00C9382D"/>
    <w:rsid w:val="00C939E3"/>
    <w:rsid w:val="00C93D32"/>
    <w:rsid w:val="00C94615"/>
    <w:rsid w:val="00C94B9D"/>
    <w:rsid w:val="00C94F43"/>
    <w:rsid w:val="00C9593A"/>
    <w:rsid w:val="00C96489"/>
    <w:rsid w:val="00C96A66"/>
    <w:rsid w:val="00CA065D"/>
    <w:rsid w:val="00CA2E11"/>
    <w:rsid w:val="00CA3478"/>
    <w:rsid w:val="00CA426C"/>
    <w:rsid w:val="00CA4425"/>
    <w:rsid w:val="00CA4C16"/>
    <w:rsid w:val="00CA52E0"/>
    <w:rsid w:val="00CA56D9"/>
    <w:rsid w:val="00CA5B3E"/>
    <w:rsid w:val="00CA606F"/>
    <w:rsid w:val="00CA640B"/>
    <w:rsid w:val="00CA6D28"/>
    <w:rsid w:val="00CA6E47"/>
    <w:rsid w:val="00CA6F19"/>
    <w:rsid w:val="00CA7204"/>
    <w:rsid w:val="00CB0547"/>
    <w:rsid w:val="00CB0613"/>
    <w:rsid w:val="00CB071F"/>
    <w:rsid w:val="00CB0CF3"/>
    <w:rsid w:val="00CB0D1C"/>
    <w:rsid w:val="00CB0DED"/>
    <w:rsid w:val="00CB1349"/>
    <w:rsid w:val="00CB1392"/>
    <w:rsid w:val="00CB15F8"/>
    <w:rsid w:val="00CB27BD"/>
    <w:rsid w:val="00CB2872"/>
    <w:rsid w:val="00CB2925"/>
    <w:rsid w:val="00CB2A5F"/>
    <w:rsid w:val="00CB3968"/>
    <w:rsid w:val="00CB4FAD"/>
    <w:rsid w:val="00CB59B4"/>
    <w:rsid w:val="00CB5A71"/>
    <w:rsid w:val="00CB63EE"/>
    <w:rsid w:val="00CB643C"/>
    <w:rsid w:val="00CB6499"/>
    <w:rsid w:val="00CB64B5"/>
    <w:rsid w:val="00CB6EF8"/>
    <w:rsid w:val="00CB73EC"/>
    <w:rsid w:val="00CB7638"/>
    <w:rsid w:val="00CB779A"/>
    <w:rsid w:val="00CB779B"/>
    <w:rsid w:val="00CC00BB"/>
    <w:rsid w:val="00CC03EC"/>
    <w:rsid w:val="00CC0B38"/>
    <w:rsid w:val="00CC13B1"/>
    <w:rsid w:val="00CC18FC"/>
    <w:rsid w:val="00CC1D19"/>
    <w:rsid w:val="00CC2257"/>
    <w:rsid w:val="00CC24AD"/>
    <w:rsid w:val="00CC2F1E"/>
    <w:rsid w:val="00CC3432"/>
    <w:rsid w:val="00CC3C11"/>
    <w:rsid w:val="00CC3C32"/>
    <w:rsid w:val="00CC4A0F"/>
    <w:rsid w:val="00CC4ED8"/>
    <w:rsid w:val="00CC584B"/>
    <w:rsid w:val="00CC5CE9"/>
    <w:rsid w:val="00CC61E5"/>
    <w:rsid w:val="00CC6380"/>
    <w:rsid w:val="00CC6A7C"/>
    <w:rsid w:val="00CC6B32"/>
    <w:rsid w:val="00CC6C9B"/>
    <w:rsid w:val="00CC6E2C"/>
    <w:rsid w:val="00CC7148"/>
    <w:rsid w:val="00CC7D31"/>
    <w:rsid w:val="00CD08AE"/>
    <w:rsid w:val="00CD2238"/>
    <w:rsid w:val="00CD32DD"/>
    <w:rsid w:val="00CD3896"/>
    <w:rsid w:val="00CD48AE"/>
    <w:rsid w:val="00CD53B5"/>
    <w:rsid w:val="00CD580C"/>
    <w:rsid w:val="00CD599F"/>
    <w:rsid w:val="00CD5CB6"/>
    <w:rsid w:val="00CD5D12"/>
    <w:rsid w:val="00CD5D19"/>
    <w:rsid w:val="00CD610C"/>
    <w:rsid w:val="00CD6282"/>
    <w:rsid w:val="00CD6703"/>
    <w:rsid w:val="00CD6760"/>
    <w:rsid w:val="00CD68A6"/>
    <w:rsid w:val="00CD701E"/>
    <w:rsid w:val="00CD7069"/>
    <w:rsid w:val="00CD7DBB"/>
    <w:rsid w:val="00CE1A80"/>
    <w:rsid w:val="00CE1E9B"/>
    <w:rsid w:val="00CE201E"/>
    <w:rsid w:val="00CE2148"/>
    <w:rsid w:val="00CE254D"/>
    <w:rsid w:val="00CE28BD"/>
    <w:rsid w:val="00CE2EB0"/>
    <w:rsid w:val="00CE343D"/>
    <w:rsid w:val="00CE39EF"/>
    <w:rsid w:val="00CE3FFA"/>
    <w:rsid w:val="00CE40C6"/>
    <w:rsid w:val="00CE4E3D"/>
    <w:rsid w:val="00CE4F36"/>
    <w:rsid w:val="00CE623A"/>
    <w:rsid w:val="00CE6480"/>
    <w:rsid w:val="00CE671F"/>
    <w:rsid w:val="00CE68AE"/>
    <w:rsid w:val="00CE6B6C"/>
    <w:rsid w:val="00CE71DD"/>
    <w:rsid w:val="00CE78BB"/>
    <w:rsid w:val="00CF01D6"/>
    <w:rsid w:val="00CF03BF"/>
    <w:rsid w:val="00CF06D6"/>
    <w:rsid w:val="00CF0DA6"/>
    <w:rsid w:val="00CF0E64"/>
    <w:rsid w:val="00CF0FED"/>
    <w:rsid w:val="00CF159C"/>
    <w:rsid w:val="00CF2024"/>
    <w:rsid w:val="00CF2366"/>
    <w:rsid w:val="00CF24A4"/>
    <w:rsid w:val="00CF2A0F"/>
    <w:rsid w:val="00CF2EE1"/>
    <w:rsid w:val="00CF32A5"/>
    <w:rsid w:val="00CF3734"/>
    <w:rsid w:val="00CF3989"/>
    <w:rsid w:val="00CF476E"/>
    <w:rsid w:val="00CF4E30"/>
    <w:rsid w:val="00CF5118"/>
    <w:rsid w:val="00CF626A"/>
    <w:rsid w:val="00CF650D"/>
    <w:rsid w:val="00CF666A"/>
    <w:rsid w:val="00CF73E9"/>
    <w:rsid w:val="00CF7DA4"/>
    <w:rsid w:val="00CF7E10"/>
    <w:rsid w:val="00CF7ED8"/>
    <w:rsid w:val="00D004BF"/>
    <w:rsid w:val="00D00859"/>
    <w:rsid w:val="00D010AB"/>
    <w:rsid w:val="00D01769"/>
    <w:rsid w:val="00D017F6"/>
    <w:rsid w:val="00D01B1F"/>
    <w:rsid w:val="00D02001"/>
    <w:rsid w:val="00D0224E"/>
    <w:rsid w:val="00D02631"/>
    <w:rsid w:val="00D02E80"/>
    <w:rsid w:val="00D031ED"/>
    <w:rsid w:val="00D03241"/>
    <w:rsid w:val="00D03525"/>
    <w:rsid w:val="00D03996"/>
    <w:rsid w:val="00D03F63"/>
    <w:rsid w:val="00D04C56"/>
    <w:rsid w:val="00D056B3"/>
    <w:rsid w:val="00D0670E"/>
    <w:rsid w:val="00D06D25"/>
    <w:rsid w:val="00D072A1"/>
    <w:rsid w:val="00D07D7D"/>
    <w:rsid w:val="00D10599"/>
    <w:rsid w:val="00D10777"/>
    <w:rsid w:val="00D117A9"/>
    <w:rsid w:val="00D119AF"/>
    <w:rsid w:val="00D11C30"/>
    <w:rsid w:val="00D11CBE"/>
    <w:rsid w:val="00D1287C"/>
    <w:rsid w:val="00D13141"/>
    <w:rsid w:val="00D13F75"/>
    <w:rsid w:val="00D14FBD"/>
    <w:rsid w:val="00D15008"/>
    <w:rsid w:val="00D15562"/>
    <w:rsid w:val="00D15713"/>
    <w:rsid w:val="00D15962"/>
    <w:rsid w:val="00D15AC9"/>
    <w:rsid w:val="00D17711"/>
    <w:rsid w:val="00D20202"/>
    <w:rsid w:val="00D206ED"/>
    <w:rsid w:val="00D208FC"/>
    <w:rsid w:val="00D2165A"/>
    <w:rsid w:val="00D21B47"/>
    <w:rsid w:val="00D223ED"/>
    <w:rsid w:val="00D223FB"/>
    <w:rsid w:val="00D22A06"/>
    <w:rsid w:val="00D25643"/>
    <w:rsid w:val="00D25E85"/>
    <w:rsid w:val="00D26A71"/>
    <w:rsid w:val="00D26A76"/>
    <w:rsid w:val="00D26C9F"/>
    <w:rsid w:val="00D273D4"/>
    <w:rsid w:val="00D3114C"/>
    <w:rsid w:val="00D314DB"/>
    <w:rsid w:val="00D317A7"/>
    <w:rsid w:val="00D3180F"/>
    <w:rsid w:val="00D324FB"/>
    <w:rsid w:val="00D33C37"/>
    <w:rsid w:val="00D33DF8"/>
    <w:rsid w:val="00D34088"/>
    <w:rsid w:val="00D342E6"/>
    <w:rsid w:val="00D34AA8"/>
    <w:rsid w:val="00D35549"/>
    <w:rsid w:val="00D35A25"/>
    <w:rsid w:val="00D366A4"/>
    <w:rsid w:val="00D36CA3"/>
    <w:rsid w:val="00D36EA9"/>
    <w:rsid w:val="00D36FEB"/>
    <w:rsid w:val="00D37039"/>
    <w:rsid w:val="00D37B7E"/>
    <w:rsid w:val="00D40081"/>
    <w:rsid w:val="00D409EC"/>
    <w:rsid w:val="00D40ED4"/>
    <w:rsid w:val="00D41316"/>
    <w:rsid w:val="00D4195F"/>
    <w:rsid w:val="00D41C1D"/>
    <w:rsid w:val="00D4217B"/>
    <w:rsid w:val="00D42F41"/>
    <w:rsid w:val="00D4328A"/>
    <w:rsid w:val="00D4359A"/>
    <w:rsid w:val="00D44524"/>
    <w:rsid w:val="00D44872"/>
    <w:rsid w:val="00D45098"/>
    <w:rsid w:val="00D4518C"/>
    <w:rsid w:val="00D45D89"/>
    <w:rsid w:val="00D46628"/>
    <w:rsid w:val="00D46BF8"/>
    <w:rsid w:val="00D47256"/>
    <w:rsid w:val="00D4732A"/>
    <w:rsid w:val="00D4799A"/>
    <w:rsid w:val="00D47A6C"/>
    <w:rsid w:val="00D513D4"/>
    <w:rsid w:val="00D518A4"/>
    <w:rsid w:val="00D52878"/>
    <w:rsid w:val="00D53C4D"/>
    <w:rsid w:val="00D53CEB"/>
    <w:rsid w:val="00D54E57"/>
    <w:rsid w:val="00D5513E"/>
    <w:rsid w:val="00D551CA"/>
    <w:rsid w:val="00D55F50"/>
    <w:rsid w:val="00D56043"/>
    <w:rsid w:val="00D564B9"/>
    <w:rsid w:val="00D569D6"/>
    <w:rsid w:val="00D56E27"/>
    <w:rsid w:val="00D56E33"/>
    <w:rsid w:val="00D56FCD"/>
    <w:rsid w:val="00D57245"/>
    <w:rsid w:val="00D572BA"/>
    <w:rsid w:val="00D60BA4"/>
    <w:rsid w:val="00D60BDD"/>
    <w:rsid w:val="00D60D77"/>
    <w:rsid w:val="00D60FD7"/>
    <w:rsid w:val="00D6208D"/>
    <w:rsid w:val="00D631B6"/>
    <w:rsid w:val="00D646B3"/>
    <w:rsid w:val="00D64E48"/>
    <w:rsid w:val="00D6503F"/>
    <w:rsid w:val="00D65232"/>
    <w:rsid w:val="00D6580F"/>
    <w:rsid w:val="00D65BCE"/>
    <w:rsid w:val="00D65D2B"/>
    <w:rsid w:val="00D6655F"/>
    <w:rsid w:val="00D667F6"/>
    <w:rsid w:val="00D66BE1"/>
    <w:rsid w:val="00D66E64"/>
    <w:rsid w:val="00D6736C"/>
    <w:rsid w:val="00D67E60"/>
    <w:rsid w:val="00D7019B"/>
    <w:rsid w:val="00D701AF"/>
    <w:rsid w:val="00D70836"/>
    <w:rsid w:val="00D70F3B"/>
    <w:rsid w:val="00D70F46"/>
    <w:rsid w:val="00D70FA8"/>
    <w:rsid w:val="00D71981"/>
    <w:rsid w:val="00D71FE8"/>
    <w:rsid w:val="00D727ED"/>
    <w:rsid w:val="00D728B7"/>
    <w:rsid w:val="00D729B6"/>
    <w:rsid w:val="00D72BBC"/>
    <w:rsid w:val="00D730AF"/>
    <w:rsid w:val="00D74442"/>
    <w:rsid w:val="00D74A13"/>
    <w:rsid w:val="00D75904"/>
    <w:rsid w:val="00D75936"/>
    <w:rsid w:val="00D75E31"/>
    <w:rsid w:val="00D76216"/>
    <w:rsid w:val="00D7636E"/>
    <w:rsid w:val="00D766D2"/>
    <w:rsid w:val="00D76831"/>
    <w:rsid w:val="00D76C55"/>
    <w:rsid w:val="00D80068"/>
    <w:rsid w:val="00D80397"/>
    <w:rsid w:val="00D80B37"/>
    <w:rsid w:val="00D80C94"/>
    <w:rsid w:val="00D81261"/>
    <w:rsid w:val="00D817A8"/>
    <w:rsid w:val="00D818C7"/>
    <w:rsid w:val="00D81CE5"/>
    <w:rsid w:val="00D8221F"/>
    <w:rsid w:val="00D83B14"/>
    <w:rsid w:val="00D84880"/>
    <w:rsid w:val="00D84C55"/>
    <w:rsid w:val="00D84DEB"/>
    <w:rsid w:val="00D84EB9"/>
    <w:rsid w:val="00D85621"/>
    <w:rsid w:val="00D85766"/>
    <w:rsid w:val="00D86326"/>
    <w:rsid w:val="00D869E7"/>
    <w:rsid w:val="00D8705A"/>
    <w:rsid w:val="00D87C21"/>
    <w:rsid w:val="00D90BE1"/>
    <w:rsid w:val="00D910B1"/>
    <w:rsid w:val="00D91303"/>
    <w:rsid w:val="00D9185A"/>
    <w:rsid w:val="00D91A72"/>
    <w:rsid w:val="00D91DEA"/>
    <w:rsid w:val="00D928C4"/>
    <w:rsid w:val="00D9392D"/>
    <w:rsid w:val="00D93F38"/>
    <w:rsid w:val="00D94375"/>
    <w:rsid w:val="00D9463B"/>
    <w:rsid w:val="00D94CA3"/>
    <w:rsid w:val="00D95B7B"/>
    <w:rsid w:val="00D960EA"/>
    <w:rsid w:val="00D96145"/>
    <w:rsid w:val="00D96302"/>
    <w:rsid w:val="00D96AFC"/>
    <w:rsid w:val="00D97E58"/>
    <w:rsid w:val="00D97FB3"/>
    <w:rsid w:val="00DA0B08"/>
    <w:rsid w:val="00DA1041"/>
    <w:rsid w:val="00DA1199"/>
    <w:rsid w:val="00DA15D2"/>
    <w:rsid w:val="00DA187F"/>
    <w:rsid w:val="00DA1A71"/>
    <w:rsid w:val="00DA1AF6"/>
    <w:rsid w:val="00DA2B40"/>
    <w:rsid w:val="00DA3318"/>
    <w:rsid w:val="00DA3D83"/>
    <w:rsid w:val="00DA3EF3"/>
    <w:rsid w:val="00DA4146"/>
    <w:rsid w:val="00DA43E1"/>
    <w:rsid w:val="00DA4D91"/>
    <w:rsid w:val="00DA5331"/>
    <w:rsid w:val="00DA536C"/>
    <w:rsid w:val="00DA5D72"/>
    <w:rsid w:val="00DA5F67"/>
    <w:rsid w:val="00DA64DA"/>
    <w:rsid w:val="00DA6812"/>
    <w:rsid w:val="00DA6B92"/>
    <w:rsid w:val="00DA6D22"/>
    <w:rsid w:val="00DA6E9A"/>
    <w:rsid w:val="00DA6FDF"/>
    <w:rsid w:val="00DA7214"/>
    <w:rsid w:val="00DA7985"/>
    <w:rsid w:val="00DA7C8A"/>
    <w:rsid w:val="00DA7EB7"/>
    <w:rsid w:val="00DA7F6C"/>
    <w:rsid w:val="00DB0031"/>
    <w:rsid w:val="00DB0927"/>
    <w:rsid w:val="00DB0D2D"/>
    <w:rsid w:val="00DB110E"/>
    <w:rsid w:val="00DB19CE"/>
    <w:rsid w:val="00DB2205"/>
    <w:rsid w:val="00DB224D"/>
    <w:rsid w:val="00DB3156"/>
    <w:rsid w:val="00DB434C"/>
    <w:rsid w:val="00DB50D5"/>
    <w:rsid w:val="00DB554F"/>
    <w:rsid w:val="00DB5B12"/>
    <w:rsid w:val="00DB5D8B"/>
    <w:rsid w:val="00DB6541"/>
    <w:rsid w:val="00DB6F55"/>
    <w:rsid w:val="00DB78B4"/>
    <w:rsid w:val="00DB7AF3"/>
    <w:rsid w:val="00DB7CAA"/>
    <w:rsid w:val="00DB7FB4"/>
    <w:rsid w:val="00DC0F5D"/>
    <w:rsid w:val="00DC15B1"/>
    <w:rsid w:val="00DC17E0"/>
    <w:rsid w:val="00DC1AEC"/>
    <w:rsid w:val="00DC203F"/>
    <w:rsid w:val="00DC2401"/>
    <w:rsid w:val="00DC24F1"/>
    <w:rsid w:val="00DC28F6"/>
    <w:rsid w:val="00DC32D6"/>
    <w:rsid w:val="00DC33A7"/>
    <w:rsid w:val="00DC39EA"/>
    <w:rsid w:val="00DC3B53"/>
    <w:rsid w:val="00DC4142"/>
    <w:rsid w:val="00DC427C"/>
    <w:rsid w:val="00DC45D5"/>
    <w:rsid w:val="00DC5C0D"/>
    <w:rsid w:val="00DC5C2B"/>
    <w:rsid w:val="00DC5D0A"/>
    <w:rsid w:val="00DC5E70"/>
    <w:rsid w:val="00DC6169"/>
    <w:rsid w:val="00DC61A6"/>
    <w:rsid w:val="00DC693E"/>
    <w:rsid w:val="00DC6BA1"/>
    <w:rsid w:val="00DC7B67"/>
    <w:rsid w:val="00DD0B16"/>
    <w:rsid w:val="00DD0C26"/>
    <w:rsid w:val="00DD0C51"/>
    <w:rsid w:val="00DD1B28"/>
    <w:rsid w:val="00DD2352"/>
    <w:rsid w:val="00DD376F"/>
    <w:rsid w:val="00DD3E93"/>
    <w:rsid w:val="00DD4289"/>
    <w:rsid w:val="00DD4444"/>
    <w:rsid w:val="00DD47E9"/>
    <w:rsid w:val="00DD4A50"/>
    <w:rsid w:val="00DD4A7C"/>
    <w:rsid w:val="00DD5F1C"/>
    <w:rsid w:val="00DD6CAA"/>
    <w:rsid w:val="00DD7214"/>
    <w:rsid w:val="00DD73D6"/>
    <w:rsid w:val="00DD75A3"/>
    <w:rsid w:val="00DD75DF"/>
    <w:rsid w:val="00DD79CD"/>
    <w:rsid w:val="00DE0823"/>
    <w:rsid w:val="00DE108A"/>
    <w:rsid w:val="00DE1434"/>
    <w:rsid w:val="00DE2110"/>
    <w:rsid w:val="00DE2482"/>
    <w:rsid w:val="00DE258E"/>
    <w:rsid w:val="00DE2DE8"/>
    <w:rsid w:val="00DE3532"/>
    <w:rsid w:val="00DE3D62"/>
    <w:rsid w:val="00DE3E8A"/>
    <w:rsid w:val="00DE50A7"/>
    <w:rsid w:val="00DE544D"/>
    <w:rsid w:val="00DE569C"/>
    <w:rsid w:val="00DE59A3"/>
    <w:rsid w:val="00DE63F3"/>
    <w:rsid w:val="00DE66D1"/>
    <w:rsid w:val="00DE67D3"/>
    <w:rsid w:val="00DE6AE7"/>
    <w:rsid w:val="00DE701A"/>
    <w:rsid w:val="00DE71D6"/>
    <w:rsid w:val="00DE7D5D"/>
    <w:rsid w:val="00DF0246"/>
    <w:rsid w:val="00DF08A7"/>
    <w:rsid w:val="00DF1492"/>
    <w:rsid w:val="00DF18E4"/>
    <w:rsid w:val="00DF192F"/>
    <w:rsid w:val="00DF1FB3"/>
    <w:rsid w:val="00DF2BD7"/>
    <w:rsid w:val="00DF332F"/>
    <w:rsid w:val="00DF345B"/>
    <w:rsid w:val="00DF428D"/>
    <w:rsid w:val="00DF46AF"/>
    <w:rsid w:val="00DF4E9B"/>
    <w:rsid w:val="00DF559B"/>
    <w:rsid w:val="00DF67F9"/>
    <w:rsid w:val="00DF6DD7"/>
    <w:rsid w:val="00DF6E8D"/>
    <w:rsid w:val="00DF74E3"/>
    <w:rsid w:val="00DF7BA4"/>
    <w:rsid w:val="00E007AB"/>
    <w:rsid w:val="00E0106F"/>
    <w:rsid w:val="00E01F65"/>
    <w:rsid w:val="00E02F7C"/>
    <w:rsid w:val="00E030EE"/>
    <w:rsid w:val="00E03153"/>
    <w:rsid w:val="00E03464"/>
    <w:rsid w:val="00E042AB"/>
    <w:rsid w:val="00E04433"/>
    <w:rsid w:val="00E04913"/>
    <w:rsid w:val="00E05CC8"/>
    <w:rsid w:val="00E06840"/>
    <w:rsid w:val="00E06D51"/>
    <w:rsid w:val="00E07106"/>
    <w:rsid w:val="00E079B3"/>
    <w:rsid w:val="00E07D52"/>
    <w:rsid w:val="00E07E4F"/>
    <w:rsid w:val="00E10170"/>
    <w:rsid w:val="00E111D3"/>
    <w:rsid w:val="00E11714"/>
    <w:rsid w:val="00E12682"/>
    <w:rsid w:val="00E126A3"/>
    <w:rsid w:val="00E12891"/>
    <w:rsid w:val="00E13BDA"/>
    <w:rsid w:val="00E144B7"/>
    <w:rsid w:val="00E14C05"/>
    <w:rsid w:val="00E152FA"/>
    <w:rsid w:val="00E1555F"/>
    <w:rsid w:val="00E16065"/>
    <w:rsid w:val="00E165DF"/>
    <w:rsid w:val="00E16960"/>
    <w:rsid w:val="00E17262"/>
    <w:rsid w:val="00E17BFF"/>
    <w:rsid w:val="00E17C34"/>
    <w:rsid w:val="00E20625"/>
    <w:rsid w:val="00E20B42"/>
    <w:rsid w:val="00E21362"/>
    <w:rsid w:val="00E214A3"/>
    <w:rsid w:val="00E2151B"/>
    <w:rsid w:val="00E21799"/>
    <w:rsid w:val="00E2285C"/>
    <w:rsid w:val="00E232DA"/>
    <w:rsid w:val="00E23428"/>
    <w:rsid w:val="00E2373C"/>
    <w:rsid w:val="00E2381A"/>
    <w:rsid w:val="00E23908"/>
    <w:rsid w:val="00E2428A"/>
    <w:rsid w:val="00E242EA"/>
    <w:rsid w:val="00E24426"/>
    <w:rsid w:val="00E2558E"/>
    <w:rsid w:val="00E257F4"/>
    <w:rsid w:val="00E25E11"/>
    <w:rsid w:val="00E26591"/>
    <w:rsid w:val="00E2694D"/>
    <w:rsid w:val="00E26C70"/>
    <w:rsid w:val="00E2701B"/>
    <w:rsid w:val="00E270FF"/>
    <w:rsid w:val="00E27496"/>
    <w:rsid w:val="00E30174"/>
    <w:rsid w:val="00E303F7"/>
    <w:rsid w:val="00E305AF"/>
    <w:rsid w:val="00E30C55"/>
    <w:rsid w:val="00E30DAB"/>
    <w:rsid w:val="00E313B0"/>
    <w:rsid w:val="00E31CD5"/>
    <w:rsid w:val="00E31FB3"/>
    <w:rsid w:val="00E32035"/>
    <w:rsid w:val="00E32433"/>
    <w:rsid w:val="00E32729"/>
    <w:rsid w:val="00E32D5B"/>
    <w:rsid w:val="00E33C64"/>
    <w:rsid w:val="00E34023"/>
    <w:rsid w:val="00E34C31"/>
    <w:rsid w:val="00E3578B"/>
    <w:rsid w:val="00E36639"/>
    <w:rsid w:val="00E36FD3"/>
    <w:rsid w:val="00E3752B"/>
    <w:rsid w:val="00E40374"/>
    <w:rsid w:val="00E40910"/>
    <w:rsid w:val="00E41E97"/>
    <w:rsid w:val="00E41F92"/>
    <w:rsid w:val="00E4209F"/>
    <w:rsid w:val="00E422B8"/>
    <w:rsid w:val="00E43801"/>
    <w:rsid w:val="00E44142"/>
    <w:rsid w:val="00E4438D"/>
    <w:rsid w:val="00E444E8"/>
    <w:rsid w:val="00E4532A"/>
    <w:rsid w:val="00E453B4"/>
    <w:rsid w:val="00E45730"/>
    <w:rsid w:val="00E45E4B"/>
    <w:rsid w:val="00E466F3"/>
    <w:rsid w:val="00E46C12"/>
    <w:rsid w:val="00E5108D"/>
    <w:rsid w:val="00E51D47"/>
    <w:rsid w:val="00E51F81"/>
    <w:rsid w:val="00E52DC7"/>
    <w:rsid w:val="00E5329E"/>
    <w:rsid w:val="00E532B8"/>
    <w:rsid w:val="00E536F6"/>
    <w:rsid w:val="00E53BFF"/>
    <w:rsid w:val="00E53C5E"/>
    <w:rsid w:val="00E54006"/>
    <w:rsid w:val="00E54794"/>
    <w:rsid w:val="00E55B52"/>
    <w:rsid w:val="00E56555"/>
    <w:rsid w:val="00E57B81"/>
    <w:rsid w:val="00E6068A"/>
    <w:rsid w:val="00E606C1"/>
    <w:rsid w:val="00E608D2"/>
    <w:rsid w:val="00E611D8"/>
    <w:rsid w:val="00E612DF"/>
    <w:rsid w:val="00E617B6"/>
    <w:rsid w:val="00E619F4"/>
    <w:rsid w:val="00E61B11"/>
    <w:rsid w:val="00E61FD9"/>
    <w:rsid w:val="00E630A1"/>
    <w:rsid w:val="00E63349"/>
    <w:rsid w:val="00E63930"/>
    <w:rsid w:val="00E64492"/>
    <w:rsid w:val="00E64DF4"/>
    <w:rsid w:val="00E64EB0"/>
    <w:rsid w:val="00E65368"/>
    <w:rsid w:val="00E653E3"/>
    <w:rsid w:val="00E659A4"/>
    <w:rsid w:val="00E66257"/>
    <w:rsid w:val="00E6642E"/>
    <w:rsid w:val="00E703A6"/>
    <w:rsid w:val="00E70A42"/>
    <w:rsid w:val="00E713AB"/>
    <w:rsid w:val="00E716A3"/>
    <w:rsid w:val="00E719FD"/>
    <w:rsid w:val="00E71DF7"/>
    <w:rsid w:val="00E71F05"/>
    <w:rsid w:val="00E7201C"/>
    <w:rsid w:val="00E726B4"/>
    <w:rsid w:val="00E72705"/>
    <w:rsid w:val="00E72B6D"/>
    <w:rsid w:val="00E7480D"/>
    <w:rsid w:val="00E74EFB"/>
    <w:rsid w:val="00E74FDD"/>
    <w:rsid w:val="00E75016"/>
    <w:rsid w:val="00E75C03"/>
    <w:rsid w:val="00E75F8E"/>
    <w:rsid w:val="00E76AAD"/>
    <w:rsid w:val="00E76DCA"/>
    <w:rsid w:val="00E80279"/>
    <w:rsid w:val="00E806A1"/>
    <w:rsid w:val="00E8077A"/>
    <w:rsid w:val="00E80B26"/>
    <w:rsid w:val="00E80DA0"/>
    <w:rsid w:val="00E812EF"/>
    <w:rsid w:val="00E818F1"/>
    <w:rsid w:val="00E82698"/>
    <w:rsid w:val="00E8269B"/>
    <w:rsid w:val="00E82F67"/>
    <w:rsid w:val="00E8307A"/>
    <w:rsid w:val="00E830BF"/>
    <w:rsid w:val="00E834C2"/>
    <w:rsid w:val="00E84344"/>
    <w:rsid w:val="00E8450F"/>
    <w:rsid w:val="00E84D35"/>
    <w:rsid w:val="00E856E7"/>
    <w:rsid w:val="00E85C52"/>
    <w:rsid w:val="00E86B21"/>
    <w:rsid w:val="00E86FEA"/>
    <w:rsid w:val="00E87E5B"/>
    <w:rsid w:val="00E90D18"/>
    <w:rsid w:val="00E91722"/>
    <w:rsid w:val="00E91B87"/>
    <w:rsid w:val="00E91E03"/>
    <w:rsid w:val="00E92714"/>
    <w:rsid w:val="00E92D1F"/>
    <w:rsid w:val="00E939BB"/>
    <w:rsid w:val="00E948C6"/>
    <w:rsid w:val="00E94AA9"/>
    <w:rsid w:val="00E94F55"/>
    <w:rsid w:val="00E95150"/>
    <w:rsid w:val="00E9528F"/>
    <w:rsid w:val="00E95C8E"/>
    <w:rsid w:val="00E95CCF"/>
    <w:rsid w:val="00E966C1"/>
    <w:rsid w:val="00E968EC"/>
    <w:rsid w:val="00E968F7"/>
    <w:rsid w:val="00EA19B1"/>
    <w:rsid w:val="00EA24F9"/>
    <w:rsid w:val="00EA2593"/>
    <w:rsid w:val="00EA2E18"/>
    <w:rsid w:val="00EA3401"/>
    <w:rsid w:val="00EA3789"/>
    <w:rsid w:val="00EA4204"/>
    <w:rsid w:val="00EA449B"/>
    <w:rsid w:val="00EA4B3C"/>
    <w:rsid w:val="00EA573A"/>
    <w:rsid w:val="00EA5C0C"/>
    <w:rsid w:val="00EA607B"/>
    <w:rsid w:val="00EA7314"/>
    <w:rsid w:val="00EA7A01"/>
    <w:rsid w:val="00EB08ED"/>
    <w:rsid w:val="00EB0967"/>
    <w:rsid w:val="00EB0A20"/>
    <w:rsid w:val="00EB0AAC"/>
    <w:rsid w:val="00EB1F79"/>
    <w:rsid w:val="00EB2744"/>
    <w:rsid w:val="00EB332F"/>
    <w:rsid w:val="00EB3837"/>
    <w:rsid w:val="00EB3940"/>
    <w:rsid w:val="00EB497A"/>
    <w:rsid w:val="00EB4BC3"/>
    <w:rsid w:val="00EB5D02"/>
    <w:rsid w:val="00EB65E5"/>
    <w:rsid w:val="00EB66B7"/>
    <w:rsid w:val="00EB7FF6"/>
    <w:rsid w:val="00EC0173"/>
    <w:rsid w:val="00EC07A5"/>
    <w:rsid w:val="00EC09CF"/>
    <w:rsid w:val="00EC0A32"/>
    <w:rsid w:val="00EC0DCD"/>
    <w:rsid w:val="00EC0E6A"/>
    <w:rsid w:val="00EC0F95"/>
    <w:rsid w:val="00EC20BB"/>
    <w:rsid w:val="00EC20DC"/>
    <w:rsid w:val="00EC2331"/>
    <w:rsid w:val="00EC2B16"/>
    <w:rsid w:val="00EC2BA9"/>
    <w:rsid w:val="00EC2C50"/>
    <w:rsid w:val="00EC36B2"/>
    <w:rsid w:val="00EC478A"/>
    <w:rsid w:val="00EC481F"/>
    <w:rsid w:val="00EC4A9A"/>
    <w:rsid w:val="00EC584D"/>
    <w:rsid w:val="00EC5C20"/>
    <w:rsid w:val="00EC6080"/>
    <w:rsid w:val="00EC64F1"/>
    <w:rsid w:val="00EC7C02"/>
    <w:rsid w:val="00ED0655"/>
    <w:rsid w:val="00ED19AB"/>
    <w:rsid w:val="00ED2236"/>
    <w:rsid w:val="00ED22AC"/>
    <w:rsid w:val="00ED24F5"/>
    <w:rsid w:val="00ED28EE"/>
    <w:rsid w:val="00ED3378"/>
    <w:rsid w:val="00ED3627"/>
    <w:rsid w:val="00ED4062"/>
    <w:rsid w:val="00ED42A9"/>
    <w:rsid w:val="00ED4547"/>
    <w:rsid w:val="00ED5833"/>
    <w:rsid w:val="00ED5A7E"/>
    <w:rsid w:val="00ED61BB"/>
    <w:rsid w:val="00ED64A9"/>
    <w:rsid w:val="00ED694E"/>
    <w:rsid w:val="00ED710A"/>
    <w:rsid w:val="00ED745E"/>
    <w:rsid w:val="00ED7FAC"/>
    <w:rsid w:val="00ED7FAD"/>
    <w:rsid w:val="00EE02C1"/>
    <w:rsid w:val="00EE03DA"/>
    <w:rsid w:val="00EE0EEE"/>
    <w:rsid w:val="00EE1576"/>
    <w:rsid w:val="00EE239F"/>
    <w:rsid w:val="00EE24AC"/>
    <w:rsid w:val="00EE453A"/>
    <w:rsid w:val="00EE46B8"/>
    <w:rsid w:val="00EE4726"/>
    <w:rsid w:val="00EE51BD"/>
    <w:rsid w:val="00EE542B"/>
    <w:rsid w:val="00EE640E"/>
    <w:rsid w:val="00EE6508"/>
    <w:rsid w:val="00EE6AD3"/>
    <w:rsid w:val="00EE6B1D"/>
    <w:rsid w:val="00EE6E71"/>
    <w:rsid w:val="00EE73A7"/>
    <w:rsid w:val="00EE7A57"/>
    <w:rsid w:val="00EE7B71"/>
    <w:rsid w:val="00EF0296"/>
    <w:rsid w:val="00EF0505"/>
    <w:rsid w:val="00EF05F5"/>
    <w:rsid w:val="00EF0658"/>
    <w:rsid w:val="00EF07E9"/>
    <w:rsid w:val="00EF1797"/>
    <w:rsid w:val="00EF1E3F"/>
    <w:rsid w:val="00EF1E9D"/>
    <w:rsid w:val="00EF1F9A"/>
    <w:rsid w:val="00EF2257"/>
    <w:rsid w:val="00EF2A6A"/>
    <w:rsid w:val="00EF3086"/>
    <w:rsid w:val="00EF30AB"/>
    <w:rsid w:val="00EF3416"/>
    <w:rsid w:val="00EF3860"/>
    <w:rsid w:val="00EF4041"/>
    <w:rsid w:val="00EF4B23"/>
    <w:rsid w:val="00EF4FF2"/>
    <w:rsid w:val="00EF502D"/>
    <w:rsid w:val="00EF5C43"/>
    <w:rsid w:val="00EF6E45"/>
    <w:rsid w:val="00EF70AE"/>
    <w:rsid w:val="00EF711A"/>
    <w:rsid w:val="00EF7697"/>
    <w:rsid w:val="00F00B6A"/>
    <w:rsid w:val="00F01AA9"/>
    <w:rsid w:val="00F025FC"/>
    <w:rsid w:val="00F035A3"/>
    <w:rsid w:val="00F04750"/>
    <w:rsid w:val="00F04961"/>
    <w:rsid w:val="00F054FF"/>
    <w:rsid w:val="00F062B0"/>
    <w:rsid w:val="00F06330"/>
    <w:rsid w:val="00F063A9"/>
    <w:rsid w:val="00F06488"/>
    <w:rsid w:val="00F0672C"/>
    <w:rsid w:val="00F079DC"/>
    <w:rsid w:val="00F10659"/>
    <w:rsid w:val="00F109A4"/>
    <w:rsid w:val="00F11422"/>
    <w:rsid w:val="00F1214B"/>
    <w:rsid w:val="00F123C6"/>
    <w:rsid w:val="00F1257D"/>
    <w:rsid w:val="00F134C7"/>
    <w:rsid w:val="00F135D5"/>
    <w:rsid w:val="00F149BC"/>
    <w:rsid w:val="00F14C97"/>
    <w:rsid w:val="00F1524A"/>
    <w:rsid w:val="00F16DB4"/>
    <w:rsid w:val="00F1720B"/>
    <w:rsid w:val="00F172CE"/>
    <w:rsid w:val="00F1730D"/>
    <w:rsid w:val="00F173BC"/>
    <w:rsid w:val="00F17B07"/>
    <w:rsid w:val="00F2057F"/>
    <w:rsid w:val="00F2069B"/>
    <w:rsid w:val="00F209E2"/>
    <w:rsid w:val="00F20D87"/>
    <w:rsid w:val="00F20F41"/>
    <w:rsid w:val="00F20FEC"/>
    <w:rsid w:val="00F21652"/>
    <w:rsid w:val="00F2178C"/>
    <w:rsid w:val="00F22056"/>
    <w:rsid w:val="00F22F6F"/>
    <w:rsid w:val="00F23975"/>
    <w:rsid w:val="00F23F25"/>
    <w:rsid w:val="00F24291"/>
    <w:rsid w:val="00F2449D"/>
    <w:rsid w:val="00F2453A"/>
    <w:rsid w:val="00F252AD"/>
    <w:rsid w:val="00F25363"/>
    <w:rsid w:val="00F256FD"/>
    <w:rsid w:val="00F258EA"/>
    <w:rsid w:val="00F25C16"/>
    <w:rsid w:val="00F25DA0"/>
    <w:rsid w:val="00F25FB5"/>
    <w:rsid w:val="00F26356"/>
    <w:rsid w:val="00F26628"/>
    <w:rsid w:val="00F266F6"/>
    <w:rsid w:val="00F26DEF"/>
    <w:rsid w:val="00F26FE9"/>
    <w:rsid w:val="00F272CE"/>
    <w:rsid w:val="00F27992"/>
    <w:rsid w:val="00F27A9B"/>
    <w:rsid w:val="00F303D7"/>
    <w:rsid w:val="00F3066B"/>
    <w:rsid w:val="00F309AB"/>
    <w:rsid w:val="00F31023"/>
    <w:rsid w:val="00F3137E"/>
    <w:rsid w:val="00F3272E"/>
    <w:rsid w:val="00F33120"/>
    <w:rsid w:val="00F331CB"/>
    <w:rsid w:val="00F33596"/>
    <w:rsid w:val="00F33B8D"/>
    <w:rsid w:val="00F33C8B"/>
    <w:rsid w:val="00F34171"/>
    <w:rsid w:val="00F34786"/>
    <w:rsid w:val="00F34EBA"/>
    <w:rsid w:val="00F34EF0"/>
    <w:rsid w:val="00F35E91"/>
    <w:rsid w:val="00F35FAF"/>
    <w:rsid w:val="00F36A30"/>
    <w:rsid w:val="00F373D3"/>
    <w:rsid w:val="00F37879"/>
    <w:rsid w:val="00F37ED3"/>
    <w:rsid w:val="00F40615"/>
    <w:rsid w:val="00F43152"/>
    <w:rsid w:val="00F432BF"/>
    <w:rsid w:val="00F43903"/>
    <w:rsid w:val="00F439E1"/>
    <w:rsid w:val="00F4404E"/>
    <w:rsid w:val="00F44210"/>
    <w:rsid w:val="00F44770"/>
    <w:rsid w:val="00F44775"/>
    <w:rsid w:val="00F47FE3"/>
    <w:rsid w:val="00F507A1"/>
    <w:rsid w:val="00F50E28"/>
    <w:rsid w:val="00F51878"/>
    <w:rsid w:val="00F51B0C"/>
    <w:rsid w:val="00F51D48"/>
    <w:rsid w:val="00F541A9"/>
    <w:rsid w:val="00F5635D"/>
    <w:rsid w:val="00F565B9"/>
    <w:rsid w:val="00F565FC"/>
    <w:rsid w:val="00F56AC8"/>
    <w:rsid w:val="00F56B73"/>
    <w:rsid w:val="00F56B76"/>
    <w:rsid w:val="00F57727"/>
    <w:rsid w:val="00F5784B"/>
    <w:rsid w:val="00F57DA2"/>
    <w:rsid w:val="00F6008D"/>
    <w:rsid w:val="00F60610"/>
    <w:rsid w:val="00F61E19"/>
    <w:rsid w:val="00F62ACA"/>
    <w:rsid w:val="00F62F74"/>
    <w:rsid w:val="00F630A4"/>
    <w:rsid w:val="00F63F87"/>
    <w:rsid w:val="00F640DF"/>
    <w:rsid w:val="00F64180"/>
    <w:rsid w:val="00F64E86"/>
    <w:rsid w:val="00F65183"/>
    <w:rsid w:val="00F65585"/>
    <w:rsid w:val="00F65889"/>
    <w:rsid w:val="00F65AC1"/>
    <w:rsid w:val="00F6676E"/>
    <w:rsid w:val="00F669F0"/>
    <w:rsid w:val="00F678B6"/>
    <w:rsid w:val="00F67EBA"/>
    <w:rsid w:val="00F702C0"/>
    <w:rsid w:val="00F707C5"/>
    <w:rsid w:val="00F70AAC"/>
    <w:rsid w:val="00F717D3"/>
    <w:rsid w:val="00F72528"/>
    <w:rsid w:val="00F727D8"/>
    <w:rsid w:val="00F72C0D"/>
    <w:rsid w:val="00F73A71"/>
    <w:rsid w:val="00F73C25"/>
    <w:rsid w:val="00F748F1"/>
    <w:rsid w:val="00F75D63"/>
    <w:rsid w:val="00F75E88"/>
    <w:rsid w:val="00F76058"/>
    <w:rsid w:val="00F767FB"/>
    <w:rsid w:val="00F76BB3"/>
    <w:rsid w:val="00F77934"/>
    <w:rsid w:val="00F77E96"/>
    <w:rsid w:val="00F77EA8"/>
    <w:rsid w:val="00F80DAD"/>
    <w:rsid w:val="00F810C9"/>
    <w:rsid w:val="00F8164E"/>
    <w:rsid w:val="00F81DD3"/>
    <w:rsid w:val="00F81F25"/>
    <w:rsid w:val="00F824D7"/>
    <w:rsid w:val="00F82C2F"/>
    <w:rsid w:val="00F82CCE"/>
    <w:rsid w:val="00F84216"/>
    <w:rsid w:val="00F844D4"/>
    <w:rsid w:val="00F8472A"/>
    <w:rsid w:val="00F851AA"/>
    <w:rsid w:val="00F85E1A"/>
    <w:rsid w:val="00F864A1"/>
    <w:rsid w:val="00F87AFE"/>
    <w:rsid w:val="00F900E9"/>
    <w:rsid w:val="00F91CB7"/>
    <w:rsid w:val="00F922B3"/>
    <w:rsid w:val="00F930B9"/>
    <w:rsid w:val="00F931DF"/>
    <w:rsid w:val="00F93284"/>
    <w:rsid w:val="00F9359B"/>
    <w:rsid w:val="00F93A45"/>
    <w:rsid w:val="00F94411"/>
    <w:rsid w:val="00F95958"/>
    <w:rsid w:val="00F95960"/>
    <w:rsid w:val="00F9711D"/>
    <w:rsid w:val="00F97222"/>
    <w:rsid w:val="00F97361"/>
    <w:rsid w:val="00F973A8"/>
    <w:rsid w:val="00F97944"/>
    <w:rsid w:val="00F97A9D"/>
    <w:rsid w:val="00FA0D69"/>
    <w:rsid w:val="00FA0DF8"/>
    <w:rsid w:val="00FA114A"/>
    <w:rsid w:val="00FA14C6"/>
    <w:rsid w:val="00FA1670"/>
    <w:rsid w:val="00FA4524"/>
    <w:rsid w:val="00FA4718"/>
    <w:rsid w:val="00FA4FBB"/>
    <w:rsid w:val="00FA59BF"/>
    <w:rsid w:val="00FA5D2B"/>
    <w:rsid w:val="00FA6399"/>
    <w:rsid w:val="00FA65B6"/>
    <w:rsid w:val="00FA7516"/>
    <w:rsid w:val="00FA7DD0"/>
    <w:rsid w:val="00FB01C9"/>
    <w:rsid w:val="00FB0568"/>
    <w:rsid w:val="00FB0BEF"/>
    <w:rsid w:val="00FB0FB4"/>
    <w:rsid w:val="00FB1656"/>
    <w:rsid w:val="00FB26A0"/>
    <w:rsid w:val="00FB26BF"/>
    <w:rsid w:val="00FB391D"/>
    <w:rsid w:val="00FB4BC5"/>
    <w:rsid w:val="00FB61B6"/>
    <w:rsid w:val="00FB70C5"/>
    <w:rsid w:val="00FB7FD7"/>
    <w:rsid w:val="00FC00E4"/>
    <w:rsid w:val="00FC06D0"/>
    <w:rsid w:val="00FC0A64"/>
    <w:rsid w:val="00FC0DFC"/>
    <w:rsid w:val="00FC15F5"/>
    <w:rsid w:val="00FC38DF"/>
    <w:rsid w:val="00FC3D99"/>
    <w:rsid w:val="00FC3DF2"/>
    <w:rsid w:val="00FC4205"/>
    <w:rsid w:val="00FC46CA"/>
    <w:rsid w:val="00FC4AAB"/>
    <w:rsid w:val="00FC4E20"/>
    <w:rsid w:val="00FC510F"/>
    <w:rsid w:val="00FC5882"/>
    <w:rsid w:val="00FC5CB0"/>
    <w:rsid w:val="00FC5D3F"/>
    <w:rsid w:val="00FC6624"/>
    <w:rsid w:val="00FC72D7"/>
    <w:rsid w:val="00FC7540"/>
    <w:rsid w:val="00FC7C1D"/>
    <w:rsid w:val="00FD0215"/>
    <w:rsid w:val="00FD0781"/>
    <w:rsid w:val="00FD0D71"/>
    <w:rsid w:val="00FD14F2"/>
    <w:rsid w:val="00FD1BD4"/>
    <w:rsid w:val="00FD1FFA"/>
    <w:rsid w:val="00FD2B13"/>
    <w:rsid w:val="00FD2B95"/>
    <w:rsid w:val="00FD2BE0"/>
    <w:rsid w:val="00FD4714"/>
    <w:rsid w:val="00FD49A4"/>
    <w:rsid w:val="00FD4C14"/>
    <w:rsid w:val="00FD4E41"/>
    <w:rsid w:val="00FD6346"/>
    <w:rsid w:val="00FD63AB"/>
    <w:rsid w:val="00FD7290"/>
    <w:rsid w:val="00FD78BD"/>
    <w:rsid w:val="00FD7F7D"/>
    <w:rsid w:val="00FE0C72"/>
    <w:rsid w:val="00FE1B7D"/>
    <w:rsid w:val="00FE1FB0"/>
    <w:rsid w:val="00FE212D"/>
    <w:rsid w:val="00FE215F"/>
    <w:rsid w:val="00FE249A"/>
    <w:rsid w:val="00FE2CE2"/>
    <w:rsid w:val="00FE43EC"/>
    <w:rsid w:val="00FE540D"/>
    <w:rsid w:val="00FE60D0"/>
    <w:rsid w:val="00FE6530"/>
    <w:rsid w:val="00FE6DA5"/>
    <w:rsid w:val="00FE75B7"/>
    <w:rsid w:val="00FF0578"/>
    <w:rsid w:val="00FF0FFD"/>
    <w:rsid w:val="00FF10AA"/>
    <w:rsid w:val="00FF1441"/>
    <w:rsid w:val="00FF2267"/>
    <w:rsid w:val="00FF2BF6"/>
    <w:rsid w:val="00FF3BCF"/>
    <w:rsid w:val="00FF3F7E"/>
    <w:rsid w:val="00FF4240"/>
    <w:rsid w:val="00FF43E3"/>
    <w:rsid w:val="00FF44CF"/>
    <w:rsid w:val="00FF5668"/>
    <w:rsid w:val="00FF5C4A"/>
    <w:rsid w:val="00FF5C50"/>
    <w:rsid w:val="00FF6328"/>
    <w:rsid w:val="00FF6717"/>
    <w:rsid w:val="00FF6A2E"/>
    <w:rsid w:val="00FF7076"/>
    <w:rsid w:val="00FF7380"/>
    <w:rsid w:val="00FF74B7"/>
    <w:rsid w:val="00FF78CF"/>
    <w:rsid w:val="00FF7C5D"/>
    <w:rsid w:val="00FF7E00"/>
    <w:rsid w:val="00FF7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rsid w:val="00105F3C"/>
    <w:pPr>
      <w:autoSpaceDE w:val="0"/>
      <w:autoSpaceDN w:val="0"/>
      <w:adjustRightInd w:val="0"/>
      <w:spacing w:line="288" w:lineRule="auto"/>
      <w:ind w:left="283" w:hanging="283"/>
      <w:jc w:val="both"/>
      <w:textAlignment w:val="center"/>
    </w:pPr>
    <w:rPr>
      <w:color w:val="000000"/>
      <w:sz w:val="18"/>
      <w:szCs w:val="18"/>
      <w:lang w:val="en-US"/>
    </w:rPr>
  </w:style>
  <w:style w:type="character" w:styleId="a3">
    <w:name w:val="footnote reference"/>
    <w:basedOn w:val="a0"/>
    <w:semiHidden/>
    <w:rsid w:val="00105F3C"/>
    <w:rPr>
      <w:vertAlign w:val="superscript"/>
    </w:rPr>
  </w:style>
  <w:style w:type="paragraph" w:styleId="a4">
    <w:name w:val="header"/>
    <w:basedOn w:val="a"/>
    <w:link w:val="a5"/>
    <w:uiPriority w:val="99"/>
    <w:semiHidden/>
    <w:unhideWhenUsed/>
    <w:rsid w:val="00470BCF"/>
    <w:pPr>
      <w:tabs>
        <w:tab w:val="center" w:pos="4677"/>
        <w:tab w:val="right" w:pos="9355"/>
      </w:tabs>
    </w:pPr>
  </w:style>
  <w:style w:type="character" w:customStyle="1" w:styleId="a5">
    <w:name w:val="Верхний колонтитул Знак"/>
    <w:basedOn w:val="a0"/>
    <w:link w:val="a4"/>
    <w:uiPriority w:val="99"/>
    <w:semiHidden/>
    <w:rsid w:val="00470BC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70BCF"/>
    <w:pPr>
      <w:tabs>
        <w:tab w:val="center" w:pos="4677"/>
        <w:tab w:val="right" w:pos="9355"/>
      </w:tabs>
    </w:pPr>
  </w:style>
  <w:style w:type="character" w:customStyle="1" w:styleId="a7">
    <w:name w:val="Нижний колонтитул Знак"/>
    <w:basedOn w:val="a0"/>
    <w:link w:val="a6"/>
    <w:uiPriority w:val="99"/>
    <w:rsid w:val="00470BC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91585"/>
    <w:rPr>
      <w:rFonts w:ascii="Tahoma" w:hAnsi="Tahoma" w:cs="Tahoma"/>
      <w:sz w:val="16"/>
      <w:szCs w:val="16"/>
    </w:rPr>
  </w:style>
  <w:style w:type="character" w:customStyle="1" w:styleId="a9">
    <w:name w:val="Текст выноски Знак"/>
    <w:basedOn w:val="a0"/>
    <w:link w:val="a8"/>
    <w:uiPriority w:val="99"/>
    <w:semiHidden/>
    <w:rsid w:val="000915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4338</Words>
  <Characters>24732</Characters>
  <Application>Microsoft Office Word</Application>
  <DocSecurity>0</DocSecurity>
  <Lines>206</Lines>
  <Paragraphs>58</Paragraphs>
  <ScaleCrop>false</ScaleCrop>
  <Company>RePack by SPecialiST</Company>
  <LinksUpToDate>false</LinksUpToDate>
  <CharactersWithSpaces>29012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2020-03-28T10:44:00Z</dcterms:created>
  <dcterms:modified xsi:type="dcterms:W3CDTF">2021-10-11T16:03:00Z</dcterms:modified>
</cp:coreProperties>
</file>